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C3F79" w14:textId="77777777" w:rsidR="00A967EC" w:rsidRPr="00A84F1E" w:rsidRDefault="00A967EC" w:rsidP="00A967EC">
      <w:pPr>
        <w:spacing w:after="0" w:line="20" w:lineRule="atLeast"/>
        <w:jc w:val="center"/>
        <w:rPr>
          <w:rFonts w:ascii="Arial LatArmվ" w:eastAsia="Times New Roman" w:hAnsi="Arial LatArmվ" w:cs="Sylfaen"/>
          <w:sz w:val="36"/>
          <w:szCs w:val="20"/>
        </w:rPr>
      </w:pPr>
      <w:r w:rsidRPr="00A84F1E">
        <w:rPr>
          <w:rFonts w:ascii="Arial LatArmվ" w:hAnsi="Arial LatArmվ"/>
          <w:noProof/>
          <w:sz w:val="27"/>
          <w:szCs w:val="27"/>
          <w:lang w:val="ru-RU" w:eastAsia="ru-RU"/>
        </w:rPr>
        <w:drawing>
          <wp:inline distT="0" distB="0" distL="0" distR="0" wp14:anchorId="07C9BA1B" wp14:editId="5B5505BB">
            <wp:extent cx="1340604" cy="1030637"/>
            <wp:effectExtent l="19050" t="0" r="0" b="0"/>
            <wp:docPr id="1" name="Picture 1" descr="http://10.0.0.3/CMIS/images/DocFlow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0.0.3/CMIS/images/DocFlow/Embl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58" cy="10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BD893" w14:textId="77777777" w:rsidR="00A967EC" w:rsidRPr="00614F92" w:rsidRDefault="00A967EC" w:rsidP="004908C6">
      <w:pPr>
        <w:spacing w:after="0" w:line="20" w:lineRule="atLeast"/>
        <w:jc w:val="center"/>
        <w:rPr>
          <w:rFonts w:ascii="GHEA Grapalat" w:hAnsi="GHEA Grapalat" w:cs="Sylfaen"/>
          <w:sz w:val="28"/>
          <w:szCs w:val="28"/>
        </w:rPr>
      </w:pPr>
      <w:r w:rsidRPr="00614F92">
        <w:rPr>
          <w:rFonts w:ascii="Arial LatArmվ" w:hAnsi="Arial LatArmվ" w:cs="Sylfaen"/>
          <w:sz w:val="28"/>
          <w:szCs w:val="28"/>
        </w:rPr>
        <w:t xml:space="preserve">   </w:t>
      </w:r>
      <w:r w:rsidRPr="00614F92">
        <w:rPr>
          <w:rFonts w:ascii="GHEA Grapalat" w:hAnsi="GHEA Grapalat" w:cs="Sylfaen"/>
          <w:sz w:val="28"/>
          <w:szCs w:val="28"/>
        </w:rPr>
        <w:t xml:space="preserve">  </w:t>
      </w:r>
      <w:r w:rsidRPr="00614F92">
        <w:rPr>
          <w:rFonts w:ascii="GHEA Grapalat" w:eastAsia="Times New Roman" w:hAnsi="GHEA Grapalat" w:cs="Arial"/>
          <w:sz w:val="28"/>
          <w:szCs w:val="28"/>
        </w:rPr>
        <w:t>ՀԱՅԱՍՏԱՆԻ</w:t>
      </w:r>
      <w:r w:rsidRPr="00614F92">
        <w:rPr>
          <w:rFonts w:ascii="GHEA Grapalat" w:eastAsia="Times New Roman" w:hAnsi="GHEA Grapalat" w:cs="Times New Roman"/>
          <w:sz w:val="28"/>
          <w:szCs w:val="28"/>
          <w:lang w:val="pt-BR"/>
        </w:rPr>
        <w:t xml:space="preserve"> </w:t>
      </w:r>
      <w:r w:rsidRPr="00614F92">
        <w:rPr>
          <w:rFonts w:ascii="GHEA Grapalat" w:eastAsia="Times New Roman" w:hAnsi="GHEA Grapalat" w:cs="Arial"/>
          <w:sz w:val="28"/>
          <w:szCs w:val="28"/>
        </w:rPr>
        <w:t>ՀԱՆՐԱՊԵՏՈՒԹՅՈՒՆ</w:t>
      </w:r>
      <w:r w:rsidRPr="00614F92">
        <w:rPr>
          <w:rFonts w:ascii="GHEA Grapalat" w:eastAsia="Times New Roman" w:hAnsi="GHEA Grapalat" w:cs="Times New Roman"/>
          <w:sz w:val="28"/>
          <w:szCs w:val="28"/>
          <w:lang w:val="pt-BR"/>
        </w:rPr>
        <w:t xml:space="preserve"> </w:t>
      </w:r>
    </w:p>
    <w:p w14:paraId="29807484" w14:textId="77777777" w:rsidR="00A309B7" w:rsidRPr="00614F92" w:rsidRDefault="00A967EC" w:rsidP="00A464E1">
      <w:pPr>
        <w:spacing w:after="0" w:line="20" w:lineRule="atLeast"/>
        <w:jc w:val="center"/>
        <w:rPr>
          <w:rFonts w:ascii="GHEA Grapalat" w:eastAsia="Times New Roman" w:hAnsi="GHEA Grapalat" w:cs="Arial"/>
          <w:sz w:val="28"/>
          <w:szCs w:val="28"/>
          <w:lang w:val="pt-BR"/>
        </w:rPr>
      </w:pPr>
      <w:r w:rsidRPr="00614F92">
        <w:rPr>
          <w:rFonts w:ascii="GHEA Grapalat" w:hAnsi="GHEA Grapalat"/>
          <w:sz w:val="28"/>
          <w:szCs w:val="28"/>
          <w:lang w:val="pt-BR"/>
        </w:rPr>
        <w:t xml:space="preserve">   </w:t>
      </w:r>
      <w:r w:rsidRPr="00614F92">
        <w:rPr>
          <w:rFonts w:ascii="GHEA Grapalat" w:hAnsi="GHEA Grapalat" w:cs="Arial"/>
          <w:sz w:val="28"/>
          <w:szCs w:val="28"/>
          <w:lang w:val="pt-BR"/>
        </w:rPr>
        <w:t>ԼՈՌՈՒ</w:t>
      </w:r>
      <w:r w:rsidRPr="00614F92">
        <w:rPr>
          <w:rFonts w:ascii="GHEA Grapalat" w:eastAsia="Times New Roman" w:hAnsi="GHEA Grapalat" w:cs="Times New Roman"/>
          <w:sz w:val="28"/>
          <w:szCs w:val="28"/>
          <w:lang w:val="pt-BR"/>
        </w:rPr>
        <w:t xml:space="preserve"> </w:t>
      </w:r>
      <w:r w:rsidRPr="00614F92">
        <w:rPr>
          <w:rFonts w:ascii="GHEA Grapalat" w:eastAsia="Times New Roman" w:hAnsi="GHEA Grapalat" w:cs="Arial"/>
          <w:sz w:val="28"/>
          <w:szCs w:val="28"/>
        </w:rPr>
        <w:t>ՄԱՐԶ</w:t>
      </w:r>
      <w:r w:rsidR="00543846" w:rsidRPr="00614F92">
        <w:rPr>
          <w:rFonts w:ascii="GHEA Grapalat" w:eastAsia="Times New Roman" w:hAnsi="GHEA Grapalat" w:cs="Arial"/>
          <w:sz w:val="28"/>
          <w:szCs w:val="28"/>
          <w:lang w:val="pt-BR"/>
        </w:rPr>
        <w:t xml:space="preserve"> </w:t>
      </w:r>
    </w:p>
    <w:p w14:paraId="4002C21F" w14:textId="77777777" w:rsidR="00DB2B52" w:rsidRPr="00614F92" w:rsidRDefault="00AC23FB" w:rsidP="00A309B7">
      <w:pPr>
        <w:spacing w:after="0" w:line="20" w:lineRule="atLeast"/>
        <w:jc w:val="center"/>
        <w:rPr>
          <w:rFonts w:ascii="GHEA Grapalat" w:eastAsia="Times New Roman" w:hAnsi="GHEA Grapalat" w:cs="Arial"/>
          <w:sz w:val="28"/>
          <w:szCs w:val="28"/>
          <w:lang w:val="pt-BR"/>
        </w:rPr>
      </w:pPr>
      <w:r w:rsidRPr="00614F92">
        <w:rPr>
          <w:rFonts w:ascii="GHEA Grapalat" w:eastAsia="Times New Roman" w:hAnsi="GHEA Grapalat" w:cs="Arial"/>
          <w:sz w:val="28"/>
          <w:szCs w:val="28"/>
        </w:rPr>
        <w:t>ԼՈՌԻ</w:t>
      </w:r>
      <w:r w:rsidRPr="00614F92">
        <w:rPr>
          <w:rFonts w:ascii="GHEA Grapalat" w:eastAsia="Times New Roman" w:hAnsi="GHEA Grapalat" w:cs="Arial"/>
          <w:sz w:val="28"/>
          <w:szCs w:val="28"/>
          <w:lang w:val="pt-BR"/>
        </w:rPr>
        <w:t xml:space="preserve"> </w:t>
      </w:r>
      <w:r w:rsidRPr="00614F92">
        <w:rPr>
          <w:rFonts w:ascii="GHEA Grapalat" w:eastAsia="Times New Roman" w:hAnsi="GHEA Grapalat" w:cs="Arial"/>
          <w:sz w:val="28"/>
          <w:szCs w:val="28"/>
        </w:rPr>
        <w:t>ԲԵՐԴ</w:t>
      </w:r>
      <w:r w:rsidRPr="00614F92">
        <w:rPr>
          <w:rFonts w:ascii="GHEA Grapalat" w:eastAsia="Times New Roman" w:hAnsi="GHEA Grapalat" w:cs="Arial"/>
          <w:sz w:val="28"/>
          <w:szCs w:val="28"/>
          <w:lang w:val="pt-BR"/>
        </w:rPr>
        <w:t xml:space="preserve"> </w:t>
      </w:r>
      <w:r w:rsidRPr="00614F92">
        <w:rPr>
          <w:rFonts w:ascii="GHEA Grapalat" w:eastAsia="Times New Roman" w:hAnsi="GHEA Grapalat" w:cs="Arial"/>
          <w:sz w:val="28"/>
          <w:szCs w:val="28"/>
        </w:rPr>
        <w:t>ՀԱՄԱՅՆՔ</w:t>
      </w:r>
      <w:r w:rsidR="00A309B7" w:rsidRPr="00614F92">
        <w:rPr>
          <w:rFonts w:ascii="GHEA Grapalat" w:eastAsia="Times New Roman" w:hAnsi="GHEA Grapalat" w:cs="Arial"/>
          <w:sz w:val="28"/>
          <w:szCs w:val="28"/>
          <w:lang w:val="pt-BR"/>
        </w:rPr>
        <w:t xml:space="preserve">                                                                                                 </w:t>
      </w:r>
      <w:r w:rsidR="00644BE5" w:rsidRPr="00614F92">
        <w:rPr>
          <w:rFonts w:ascii="GHEA Grapalat" w:hAnsi="GHEA Grapalat"/>
          <w:sz w:val="28"/>
          <w:szCs w:val="28"/>
          <w:lang w:val="hy-AM"/>
        </w:rPr>
        <w:t xml:space="preserve"> </w:t>
      </w:r>
      <w:r w:rsidR="00BC3DCA" w:rsidRPr="00614F92">
        <w:rPr>
          <w:rFonts w:ascii="GHEA Grapalat" w:hAnsi="GHEA Grapalat" w:cs="Arial"/>
          <w:bCs/>
          <w:sz w:val="28"/>
          <w:szCs w:val="28"/>
          <w:lang w:val="hy-AM"/>
        </w:rPr>
        <w:t>ՀԱՄԱՅՆՔ</w:t>
      </w:r>
      <w:r w:rsidR="00A967EC" w:rsidRPr="00614F92">
        <w:rPr>
          <w:rFonts w:ascii="GHEA Grapalat" w:hAnsi="GHEA Grapalat" w:cs="Arial"/>
          <w:bCs/>
          <w:sz w:val="28"/>
          <w:szCs w:val="28"/>
        </w:rPr>
        <w:t>Ի</w:t>
      </w:r>
      <w:r w:rsidR="006E7447" w:rsidRPr="00614F92">
        <w:rPr>
          <w:rFonts w:ascii="GHEA Grapalat" w:hAnsi="GHEA Grapalat" w:cs="Arial"/>
          <w:bCs/>
          <w:sz w:val="28"/>
          <w:szCs w:val="28"/>
          <w:lang w:val="pt-BR"/>
        </w:rPr>
        <w:t xml:space="preserve"> </w:t>
      </w:r>
      <w:r w:rsidR="00FB6A46" w:rsidRPr="00614F92">
        <w:rPr>
          <w:rFonts w:ascii="GHEA Grapalat" w:hAnsi="GHEA Grapalat" w:cs="Sylfaen"/>
          <w:sz w:val="28"/>
          <w:szCs w:val="28"/>
          <w:lang w:val="pt-BR"/>
        </w:rPr>
        <w:t>202</w:t>
      </w:r>
      <w:r w:rsidR="002D6C2B" w:rsidRPr="00614F92">
        <w:rPr>
          <w:rFonts w:ascii="GHEA Grapalat" w:hAnsi="GHEA Grapalat" w:cs="Sylfaen"/>
          <w:sz w:val="28"/>
          <w:szCs w:val="28"/>
          <w:lang w:val="pt-BR"/>
        </w:rPr>
        <w:t>6</w:t>
      </w:r>
      <w:r w:rsidR="00A967EC" w:rsidRPr="00614F92">
        <w:rPr>
          <w:rFonts w:ascii="GHEA Grapalat" w:hAnsi="GHEA Grapalat" w:cs="Sylfaen"/>
          <w:sz w:val="28"/>
          <w:szCs w:val="28"/>
          <w:lang w:val="pt-BR"/>
        </w:rPr>
        <w:t xml:space="preserve"> </w:t>
      </w:r>
      <w:r w:rsidR="00DB2B52" w:rsidRPr="00614F92">
        <w:rPr>
          <w:rFonts w:ascii="GHEA Grapalat" w:hAnsi="GHEA Grapalat" w:cs="Arial"/>
          <w:sz w:val="28"/>
          <w:szCs w:val="28"/>
        </w:rPr>
        <w:t>ԹՎԱԿԱՆԻ</w:t>
      </w:r>
      <w:r w:rsidR="006E7447" w:rsidRPr="00614F92">
        <w:rPr>
          <w:rFonts w:ascii="GHEA Grapalat" w:hAnsi="GHEA Grapalat" w:cs="Arial"/>
          <w:sz w:val="28"/>
          <w:szCs w:val="28"/>
          <w:lang w:val="pt-BR"/>
        </w:rPr>
        <w:t xml:space="preserve"> </w:t>
      </w:r>
      <w:r w:rsidR="00BC3DCA" w:rsidRPr="00614F92">
        <w:rPr>
          <w:rFonts w:ascii="GHEA Grapalat" w:hAnsi="GHEA Grapalat" w:cs="Arial"/>
          <w:sz w:val="28"/>
          <w:szCs w:val="28"/>
          <w:lang w:val="hy-AM"/>
        </w:rPr>
        <w:t>ՏԱՐԵԿԱՆ</w:t>
      </w:r>
      <w:r w:rsidR="00644BE5" w:rsidRPr="00614F92">
        <w:rPr>
          <w:rFonts w:ascii="GHEA Grapalat" w:hAnsi="GHEA Grapalat" w:cs="Sylfaen"/>
          <w:sz w:val="28"/>
          <w:szCs w:val="28"/>
          <w:lang w:val="hy-AM"/>
        </w:rPr>
        <w:t xml:space="preserve"> </w:t>
      </w:r>
      <w:r w:rsidR="00BC3DCA" w:rsidRPr="00614F92">
        <w:rPr>
          <w:rFonts w:ascii="GHEA Grapalat" w:hAnsi="GHEA Grapalat" w:cs="Arial"/>
          <w:sz w:val="28"/>
          <w:szCs w:val="28"/>
          <w:lang w:val="hy-AM"/>
        </w:rPr>
        <w:t>ԱՇԽԱՏԱՆՔԱՅԻՆ</w:t>
      </w:r>
      <w:r w:rsidR="0065519F" w:rsidRPr="00614F92">
        <w:rPr>
          <w:rFonts w:ascii="GHEA Grapalat" w:hAnsi="GHEA Grapalat" w:cs="Sylfaen"/>
          <w:sz w:val="28"/>
          <w:szCs w:val="28"/>
          <w:lang w:val="pt-BR"/>
        </w:rPr>
        <w:t xml:space="preserve"> </w:t>
      </w:r>
      <w:r w:rsidR="00BC3DCA" w:rsidRPr="00614F92">
        <w:rPr>
          <w:rFonts w:ascii="GHEA Grapalat" w:hAnsi="GHEA Grapalat" w:cs="Arial"/>
          <w:sz w:val="28"/>
          <w:szCs w:val="28"/>
          <w:lang w:val="hy-AM"/>
        </w:rPr>
        <w:t>ՊԼԱՆ</w:t>
      </w:r>
    </w:p>
    <w:p w14:paraId="44DDF4C1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1203739F" w14:textId="77777777" w:rsidR="00BC3DCA" w:rsidRPr="006B1C6B" w:rsidRDefault="00A464E1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  <w:r w:rsidRPr="006B1C6B">
        <w:rPr>
          <w:rFonts w:ascii="GHEA Grapalat" w:hAnsi="GHEA Grapalat"/>
          <w:bCs/>
          <w:noProof/>
          <w:sz w:val="24"/>
          <w:szCs w:val="24"/>
          <w:u w:val="single"/>
          <w:lang w:val="ru-RU" w:eastAsia="ru-RU"/>
        </w:rPr>
        <w:drawing>
          <wp:inline distT="0" distB="0" distL="0" distR="0" wp14:anchorId="3F13C57E" wp14:editId="748C49FD">
            <wp:extent cx="6692265" cy="3764889"/>
            <wp:effectExtent l="19050" t="0" r="0" b="0"/>
            <wp:docPr id="2" name="Рисунок 1" descr="C:\Users\us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6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756A2" w14:textId="77777777" w:rsidR="00BC3DCA" w:rsidRPr="006B1C6B" w:rsidRDefault="00BC3DCA" w:rsidP="00A464E1">
      <w:pPr>
        <w:spacing w:after="0" w:line="20" w:lineRule="atLeast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62433D59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48955786" w14:textId="77777777" w:rsidR="00BC3DCA" w:rsidRPr="00614F92" w:rsidRDefault="00524116" w:rsidP="00A464E1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u w:val="single"/>
          <w:lang w:val="hy-AM"/>
        </w:rPr>
      </w:pPr>
      <w:r w:rsidRPr="00614F92">
        <w:rPr>
          <w:rFonts w:ascii="GHEA Grapalat" w:hAnsi="GHEA Grapalat" w:cs="Arial"/>
          <w:bCs/>
          <w:sz w:val="28"/>
          <w:szCs w:val="28"/>
          <w:lang w:val="hy-AM"/>
        </w:rPr>
        <w:t>Ներկայացվել</w:t>
      </w:r>
      <w:r w:rsidR="0089011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r w:rsidR="00BC3DCA" w:rsidRPr="00614F92">
        <w:rPr>
          <w:rFonts w:ascii="GHEA Grapalat" w:hAnsi="GHEA Grapalat" w:cs="Arial"/>
          <w:bCs/>
          <w:sz w:val="28"/>
          <w:szCs w:val="28"/>
        </w:rPr>
        <w:t>է՝</w:t>
      </w:r>
      <w:r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 </w:t>
      </w:r>
      <w:r w:rsidR="004908C6" w:rsidRPr="00614F92">
        <w:rPr>
          <w:rFonts w:ascii="GHEA Grapalat" w:hAnsi="GHEA Grapalat" w:cs="Arial"/>
          <w:bCs/>
          <w:sz w:val="28"/>
          <w:szCs w:val="28"/>
          <w:lang w:val="pt-BR"/>
        </w:rPr>
        <w:t>Լոռի</w:t>
      </w:r>
      <w:r w:rsidR="004908C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r w:rsidR="004908C6" w:rsidRPr="00614F92">
        <w:rPr>
          <w:rFonts w:ascii="GHEA Grapalat" w:hAnsi="GHEA Grapalat" w:cs="Arial"/>
          <w:bCs/>
          <w:sz w:val="28"/>
          <w:szCs w:val="28"/>
          <w:lang w:val="pt-BR"/>
        </w:rPr>
        <w:t>Բերդ</w:t>
      </w:r>
      <w:r w:rsidR="004908C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proofErr w:type="spellStart"/>
      <w:r w:rsidR="00BC3DCA" w:rsidRPr="00614F92">
        <w:rPr>
          <w:rFonts w:ascii="GHEA Grapalat" w:hAnsi="GHEA Grapalat" w:cs="Arial"/>
          <w:bCs/>
          <w:sz w:val="28"/>
          <w:szCs w:val="28"/>
        </w:rPr>
        <w:t>համայնքի</w:t>
      </w:r>
      <w:proofErr w:type="spellEnd"/>
      <w:r w:rsidR="00644BE5" w:rsidRPr="00614F92">
        <w:rPr>
          <w:rFonts w:ascii="GHEA Grapalat" w:hAnsi="GHEA Grapalat" w:cs="Sylfaen"/>
          <w:bCs/>
          <w:sz w:val="28"/>
          <w:szCs w:val="28"/>
          <w:lang w:val="hy-AM"/>
        </w:rPr>
        <w:t xml:space="preserve"> </w:t>
      </w:r>
      <w:proofErr w:type="spellStart"/>
      <w:r w:rsidR="00BC3DCA" w:rsidRPr="00614F92">
        <w:rPr>
          <w:rFonts w:ascii="GHEA Grapalat" w:hAnsi="GHEA Grapalat" w:cs="Arial"/>
          <w:bCs/>
          <w:sz w:val="28"/>
          <w:szCs w:val="28"/>
        </w:rPr>
        <w:t>ղեկավար</w:t>
      </w:r>
      <w:proofErr w:type="spellEnd"/>
      <w:r w:rsidR="00BC3DCA" w:rsidRPr="00614F92">
        <w:rPr>
          <w:rFonts w:ascii="GHEA Grapalat" w:hAnsi="GHEA Grapalat"/>
          <w:bCs/>
          <w:sz w:val="28"/>
          <w:szCs w:val="28"/>
          <w:lang w:val="pt-BR"/>
        </w:rPr>
        <w:t xml:space="preserve">  </w:t>
      </w:r>
      <w:r w:rsidR="00644BE5" w:rsidRPr="00614F92">
        <w:rPr>
          <w:rFonts w:ascii="GHEA Grapalat" w:hAnsi="GHEA Grapalat" w:cs="Arial"/>
          <w:bCs/>
          <w:sz w:val="28"/>
          <w:szCs w:val="28"/>
          <w:lang w:val="hy-AM"/>
        </w:rPr>
        <w:t>Ա</w:t>
      </w:r>
      <w:r w:rsidR="00644BE5" w:rsidRPr="00614F92">
        <w:rPr>
          <w:rFonts w:ascii="GHEA Grapalat" w:hAnsi="GHEA Grapalat"/>
          <w:bCs/>
          <w:sz w:val="28"/>
          <w:szCs w:val="28"/>
          <w:lang w:val="hy-AM"/>
        </w:rPr>
        <w:t>.</w:t>
      </w:r>
      <w:r w:rsidR="00644BE5" w:rsidRPr="00614F92">
        <w:rPr>
          <w:rFonts w:ascii="GHEA Grapalat" w:hAnsi="GHEA Grapalat" w:cs="Arial"/>
          <w:bCs/>
          <w:sz w:val="28"/>
          <w:szCs w:val="28"/>
          <w:lang w:val="hy-AM"/>
        </w:rPr>
        <w:t>Ներսիսյան</w:t>
      </w:r>
      <w:r w:rsidRPr="00614F92">
        <w:rPr>
          <w:rFonts w:ascii="GHEA Grapalat" w:hAnsi="GHEA Grapalat" w:cs="Arial"/>
          <w:bCs/>
          <w:sz w:val="28"/>
          <w:szCs w:val="28"/>
          <w:lang w:val="hy-AM"/>
        </w:rPr>
        <w:t>ի</w:t>
      </w:r>
      <w:r w:rsidRPr="00614F92">
        <w:rPr>
          <w:rFonts w:ascii="GHEA Grapalat" w:hAnsi="GHEA Grapalat"/>
          <w:bCs/>
          <w:sz w:val="28"/>
          <w:szCs w:val="28"/>
          <w:lang w:val="hy-AM"/>
        </w:rPr>
        <w:t xml:space="preserve"> </w:t>
      </w:r>
      <w:r w:rsidRPr="00614F92">
        <w:rPr>
          <w:rFonts w:ascii="GHEA Grapalat" w:hAnsi="GHEA Grapalat" w:cs="Arial"/>
          <w:bCs/>
          <w:sz w:val="28"/>
          <w:szCs w:val="28"/>
          <w:lang w:val="hy-AM"/>
        </w:rPr>
        <w:t>կողմից</w:t>
      </w:r>
    </w:p>
    <w:p w14:paraId="244B8181" w14:textId="77777777" w:rsidR="00356D49" w:rsidRPr="00614F92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lang w:val="pt-BR"/>
        </w:rPr>
      </w:pPr>
    </w:p>
    <w:p w14:paraId="7FB3F2D3" w14:textId="77777777" w:rsidR="00A464E1" w:rsidRPr="00614F92" w:rsidRDefault="00BC3DCA" w:rsidP="00A464E1">
      <w:pPr>
        <w:spacing w:after="0" w:line="20" w:lineRule="atLeast"/>
        <w:jc w:val="center"/>
        <w:rPr>
          <w:rFonts w:ascii="GHEA Grapalat" w:hAnsi="GHEA Grapalat" w:cs="Sylfaen"/>
          <w:bCs/>
          <w:sz w:val="28"/>
          <w:szCs w:val="28"/>
          <w:lang w:val="pt-BR"/>
        </w:rPr>
      </w:pPr>
      <w:proofErr w:type="spellStart"/>
      <w:r w:rsidRPr="00614F92">
        <w:rPr>
          <w:rFonts w:ascii="GHEA Grapalat" w:hAnsi="GHEA Grapalat" w:cs="Arial"/>
          <w:bCs/>
          <w:sz w:val="28"/>
          <w:szCs w:val="28"/>
        </w:rPr>
        <w:t>Հաստատվել</w:t>
      </w:r>
      <w:proofErr w:type="spellEnd"/>
      <w:r w:rsidR="00644BE5" w:rsidRPr="00614F92">
        <w:rPr>
          <w:rFonts w:ascii="GHEA Grapalat" w:hAnsi="GHEA Grapalat" w:cs="Sylfaen"/>
          <w:bCs/>
          <w:sz w:val="28"/>
          <w:szCs w:val="28"/>
          <w:lang w:val="hy-AM"/>
        </w:rPr>
        <w:t xml:space="preserve"> </w:t>
      </w:r>
      <w:r w:rsidRPr="00614F92">
        <w:rPr>
          <w:rFonts w:ascii="GHEA Grapalat" w:hAnsi="GHEA Grapalat" w:cs="Arial"/>
          <w:bCs/>
          <w:sz w:val="28"/>
          <w:szCs w:val="28"/>
        </w:rPr>
        <w:t>է՝</w:t>
      </w:r>
      <w:r w:rsidR="004908C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proofErr w:type="spellStart"/>
      <w:r w:rsidRPr="00614F92">
        <w:rPr>
          <w:rFonts w:ascii="GHEA Grapalat" w:hAnsi="GHEA Grapalat" w:cs="Arial"/>
          <w:bCs/>
          <w:sz w:val="28"/>
          <w:szCs w:val="28"/>
        </w:rPr>
        <w:t>համայնքի</w:t>
      </w:r>
      <w:proofErr w:type="spellEnd"/>
      <w:r w:rsidR="00644BE5" w:rsidRPr="00614F92">
        <w:rPr>
          <w:rFonts w:ascii="GHEA Grapalat" w:hAnsi="GHEA Grapalat" w:cs="Sylfaen"/>
          <w:bCs/>
          <w:sz w:val="28"/>
          <w:szCs w:val="28"/>
          <w:lang w:val="hy-AM"/>
        </w:rPr>
        <w:t xml:space="preserve"> </w:t>
      </w:r>
      <w:proofErr w:type="spellStart"/>
      <w:r w:rsidRPr="00614F92">
        <w:rPr>
          <w:rFonts w:ascii="GHEA Grapalat" w:hAnsi="GHEA Grapalat" w:cs="Arial"/>
          <w:bCs/>
          <w:sz w:val="28"/>
          <w:szCs w:val="28"/>
        </w:rPr>
        <w:t>ավագանու</w:t>
      </w:r>
      <w:proofErr w:type="spellEnd"/>
      <w:r w:rsidR="0052411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r w:rsidR="002D6C2B" w:rsidRPr="00614F92">
        <w:rPr>
          <w:rFonts w:ascii="GHEA Grapalat" w:hAnsi="GHEA Grapalat" w:cs="Sylfaen"/>
          <w:bCs/>
          <w:sz w:val="28"/>
          <w:szCs w:val="28"/>
          <w:lang w:val="pt-BR"/>
        </w:rPr>
        <w:t>10.02</w:t>
      </w:r>
      <w:r w:rsidR="0032117B" w:rsidRPr="00614F92">
        <w:rPr>
          <w:rFonts w:ascii="GHEA Grapalat" w:hAnsi="GHEA Grapalat" w:cs="Sylfaen"/>
          <w:bCs/>
          <w:sz w:val="28"/>
          <w:szCs w:val="28"/>
          <w:lang w:val="pt-BR"/>
        </w:rPr>
        <w:t>.</w:t>
      </w:r>
      <w:r w:rsidR="00524116" w:rsidRPr="00614F92">
        <w:rPr>
          <w:rFonts w:ascii="GHEA Grapalat" w:hAnsi="GHEA Grapalat" w:cs="Sylfaen"/>
          <w:bCs/>
          <w:sz w:val="28"/>
          <w:szCs w:val="28"/>
          <w:lang w:val="hy-AM"/>
        </w:rPr>
        <w:t>202</w:t>
      </w:r>
      <w:r w:rsidR="002D6C2B" w:rsidRPr="00614F92">
        <w:rPr>
          <w:rFonts w:ascii="GHEA Grapalat" w:hAnsi="GHEA Grapalat" w:cs="Sylfaen"/>
          <w:bCs/>
          <w:sz w:val="28"/>
          <w:szCs w:val="28"/>
          <w:lang w:val="pt-BR"/>
        </w:rPr>
        <w:t>6</w:t>
      </w:r>
      <w:r w:rsidR="00524116" w:rsidRPr="00614F92">
        <w:rPr>
          <w:rFonts w:ascii="GHEA Grapalat" w:hAnsi="GHEA Grapalat" w:cs="Arial"/>
          <w:bCs/>
          <w:sz w:val="28"/>
          <w:szCs w:val="28"/>
          <w:lang w:val="hy-AM"/>
        </w:rPr>
        <w:t>թ</w:t>
      </w:r>
      <w:r w:rsidR="0032117B" w:rsidRPr="00614F92">
        <w:rPr>
          <w:rFonts w:ascii="GHEA Grapalat" w:hAnsi="GHEA Grapalat" w:cs="Sylfaen"/>
          <w:bCs/>
          <w:sz w:val="28"/>
          <w:szCs w:val="28"/>
          <w:lang w:val="pt-BR"/>
        </w:rPr>
        <w:t>.</w:t>
      </w:r>
      <w:r w:rsidR="00585134" w:rsidRPr="00614F92">
        <w:rPr>
          <w:rFonts w:ascii="GHEA Grapalat" w:hAnsi="GHEA Grapalat"/>
          <w:bCs/>
          <w:sz w:val="28"/>
          <w:szCs w:val="28"/>
          <w:lang w:val="pt-BR"/>
        </w:rPr>
        <w:t>–</w:t>
      </w:r>
      <w:r w:rsidRPr="00614F92">
        <w:rPr>
          <w:rFonts w:ascii="GHEA Grapalat" w:hAnsi="GHEA Grapalat" w:cs="Arial"/>
          <w:bCs/>
          <w:sz w:val="28"/>
          <w:szCs w:val="28"/>
        </w:rPr>
        <w:t>ի</w:t>
      </w:r>
      <w:r w:rsidR="00585134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r w:rsidR="00524116" w:rsidRPr="00614F92">
        <w:rPr>
          <w:rFonts w:ascii="GHEA Grapalat" w:hAnsi="GHEA Grapalat" w:cs="Sylfaen"/>
          <w:bCs/>
          <w:sz w:val="28"/>
          <w:szCs w:val="28"/>
          <w:lang w:val="hy-AM"/>
        </w:rPr>
        <w:t xml:space="preserve"> </w:t>
      </w:r>
    </w:p>
    <w:p w14:paraId="35777500" w14:textId="77777777" w:rsidR="00356D49" w:rsidRPr="00614F92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lang w:val="pt-BR"/>
        </w:rPr>
      </w:pPr>
    </w:p>
    <w:p w14:paraId="42D04DA7" w14:textId="2B449F60" w:rsidR="00BC3DCA" w:rsidRPr="004C6AA7" w:rsidRDefault="00BC3DCA" w:rsidP="00A464E1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lang w:val="pt-BR"/>
        </w:rPr>
      </w:pPr>
      <w:proofErr w:type="spellStart"/>
      <w:r w:rsidRPr="004C6AA7">
        <w:rPr>
          <w:rFonts w:ascii="GHEA Grapalat" w:hAnsi="GHEA Grapalat" w:cs="Arial"/>
          <w:bCs/>
          <w:sz w:val="28"/>
          <w:szCs w:val="28"/>
        </w:rPr>
        <w:t>թիվ</w:t>
      </w:r>
      <w:proofErr w:type="spellEnd"/>
      <w:r w:rsidR="00524116" w:rsidRPr="004C6AA7">
        <w:rPr>
          <w:rFonts w:ascii="GHEA Grapalat" w:hAnsi="GHEA Grapalat"/>
          <w:bCs/>
          <w:sz w:val="28"/>
          <w:szCs w:val="28"/>
          <w:lang w:val="pt-BR"/>
        </w:rPr>
        <w:t xml:space="preserve"> </w:t>
      </w:r>
      <w:r w:rsidR="001F55A3" w:rsidRPr="004C6AA7">
        <w:rPr>
          <w:rFonts w:ascii="GHEA Grapalat" w:hAnsi="GHEA Grapalat"/>
          <w:bCs/>
          <w:sz w:val="28"/>
          <w:szCs w:val="28"/>
          <w:lang w:val="pt-BR"/>
        </w:rPr>
        <w:t>10</w:t>
      </w:r>
      <w:r w:rsidR="00DA4310" w:rsidRPr="004C6AA7">
        <w:rPr>
          <w:rFonts w:ascii="GHEA Grapalat" w:hAnsi="GHEA Grapalat"/>
          <w:bCs/>
          <w:sz w:val="28"/>
          <w:szCs w:val="28"/>
          <w:lang w:val="pt-BR"/>
        </w:rPr>
        <w:t>-</w:t>
      </w:r>
      <w:r w:rsidR="001F55A3" w:rsidRPr="004C6AA7">
        <w:rPr>
          <w:rFonts w:ascii="GHEA Grapalat" w:hAnsi="GHEA Grapalat"/>
          <w:bCs/>
          <w:sz w:val="28"/>
          <w:szCs w:val="28"/>
        </w:rPr>
        <w:t>Ն</w:t>
      </w:r>
      <w:r w:rsidR="00524116" w:rsidRPr="004C6AA7">
        <w:rPr>
          <w:rFonts w:ascii="GHEA Grapalat" w:hAnsi="GHEA Grapalat"/>
          <w:bCs/>
          <w:sz w:val="28"/>
          <w:szCs w:val="28"/>
          <w:lang w:val="pt-BR"/>
        </w:rPr>
        <w:t xml:space="preserve"> </w:t>
      </w:r>
      <w:proofErr w:type="spellStart"/>
      <w:r w:rsidRPr="004C6AA7">
        <w:rPr>
          <w:rFonts w:ascii="GHEA Grapalat" w:hAnsi="GHEA Grapalat" w:cs="Arial"/>
          <w:bCs/>
          <w:sz w:val="28"/>
          <w:szCs w:val="28"/>
        </w:rPr>
        <w:t>որոշմամբ</w:t>
      </w:r>
      <w:proofErr w:type="spellEnd"/>
    </w:p>
    <w:p w14:paraId="4C3FD28A" w14:textId="77777777" w:rsidR="00BC3DCA" w:rsidRPr="00614F92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u w:val="single"/>
          <w:lang w:val="hy-AM"/>
        </w:rPr>
      </w:pPr>
      <w:r w:rsidRPr="00614F92">
        <w:rPr>
          <w:rFonts w:ascii="GHEA Grapalat" w:eastAsia="Times New Roman" w:hAnsi="GHEA Grapalat" w:cs="Times New Roman"/>
          <w:sz w:val="28"/>
          <w:szCs w:val="28"/>
          <w:lang w:val="pt-BR"/>
        </w:rPr>
        <w:t xml:space="preserve">                 </w:t>
      </w:r>
    </w:p>
    <w:p w14:paraId="477CCDED" w14:textId="77777777" w:rsidR="00BC3DCA" w:rsidRPr="00614F92" w:rsidRDefault="00BC3DCA" w:rsidP="003C1385">
      <w:pPr>
        <w:spacing w:after="0" w:line="20" w:lineRule="atLeast"/>
        <w:rPr>
          <w:rFonts w:ascii="GHEA Grapalat" w:hAnsi="GHEA Grapalat"/>
          <w:sz w:val="28"/>
          <w:szCs w:val="28"/>
          <w:lang w:val="pt-BR"/>
        </w:rPr>
      </w:pPr>
    </w:p>
    <w:p w14:paraId="19F4D61D" w14:textId="77777777" w:rsidR="00BC3DCA" w:rsidRPr="00614F92" w:rsidRDefault="00BC3DCA" w:rsidP="003C1385">
      <w:pPr>
        <w:spacing w:after="0" w:line="20" w:lineRule="atLeast"/>
        <w:jc w:val="center"/>
        <w:rPr>
          <w:rFonts w:ascii="GHEA Grapalat" w:hAnsi="GHEA Grapalat"/>
          <w:sz w:val="28"/>
          <w:szCs w:val="28"/>
          <w:lang w:val="pt-BR"/>
        </w:rPr>
      </w:pPr>
    </w:p>
    <w:p w14:paraId="60C6E848" w14:textId="77777777" w:rsidR="00A309B7" w:rsidRPr="00614F92" w:rsidRDefault="00644BE5" w:rsidP="00C07E22">
      <w:pPr>
        <w:pStyle w:val="a3"/>
        <w:spacing w:line="20" w:lineRule="atLeast"/>
        <w:rPr>
          <w:rFonts w:ascii="GHEA Grapalat" w:hAnsi="GHEA Grapalat"/>
          <w:sz w:val="28"/>
          <w:szCs w:val="28"/>
          <w:lang w:val="pt-BR"/>
        </w:rPr>
      </w:pPr>
      <w:r w:rsidRPr="00614F92">
        <w:rPr>
          <w:rFonts w:ascii="GHEA Grapalat" w:hAnsi="GHEA Grapalat" w:cs="Arial"/>
          <w:sz w:val="28"/>
          <w:szCs w:val="28"/>
          <w:lang w:val="hy-AM"/>
        </w:rPr>
        <w:t>ԼՈՌԻ</w:t>
      </w:r>
      <w:r w:rsidRPr="00614F92">
        <w:rPr>
          <w:rFonts w:ascii="GHEA Grapalat" w:hAnsi="GHEA Grapalat"/>
          <w:sz w:val="28"/>
          <w:szCs w:val="28"/>
          <w:lang w:val="hy-AM"/>
        </w:rPr>
        <w:t xml:space="preserve"> </w:t>
      </w:r>
      <w:r w:rsidRPr="00614F92">
        <w:rPr>
          <w:rFonts w:ascii="GHEA Grapalat" w:hAnsi="GHEA Grapalat" w:cs="Arial"/>
          <w:sz w:val="28"/>
          <w:szCs w:val="28"/>
          <w:lang w:val="hy-AM"/>
        </w:rPr>
        <w:t>ԲԵՐԴ</w:t>
      </w:r>
      <w:r w:rsidR="002F2AE1" w:rsidRPr="00614F92">
        <w:rPr>
          <w:rFonts w:ascii="GHEA Grapalat" w:hAnsi="GHEA Grapalat"/>
          <w:sz w:val="28"/>
          <w:szCs w:val="28"/>
          <w:lang w:val="pt-BR"/>
        </w:rPr>
        <w:t xml:space="preserve"> </w:t>
      </w:r>
    </w:p>
    <w:p w14:paraId="49C9F284" w14:textId="77777777" w:rsidR="00BC3DCA" w:rsidRPr="00614F92" w:rsidRDefault="002F2AE1" w:rsidP="00C07E22">
      <w:pPr>
        <w:pStyle w:val="a3"/>
        <w:spacing w:line="20" w:lineRule="atLeast"/>
        <w:rPr>
          <w:rFonts w:ascii="GHEA Grapalat" w:hAnsi="GHEA Grapalat"/>
          <w:sz w:val="28"/>
          <w:szCs w:val="28"/>
          <w:lang w:val="pt-BR"/>
        </w:rPr>
        <w:sectPr w:rsidR="00BC3DCA" w:rsidRPr="00614F92" w:rsidSect="00614F92">
          <w:footerReference w:type="default" r:id="rId10"/>
          <w:pgSz w:w="12240" w:h="15840"/>
          <w:pgMar w:top="1135" w:right="567" w:bottom="680" w:left="1134" w:header="720" w:footer="720" w:gutter="0"/>
          <w:cols w:space="720"/>
          <w:titlePg/>
          <w:docGrid w:linePitch="360"/>
        </w:sectPr>
      </w:pPr>
      <w:r w:rsidRPr="00614F92">
        <w:rPr>
          <w:rFonts w:ascii="GHEA Grapalat" w:hAnsi="GHEA Grapalat"/>
          <w:sz w:val="28"/>
          <w:szCs w:val="28"/>
          <w:lang w:val="pt-BR"/>
        </w:rPr>
        <w:t>20</w:t>
      </w:r>
      <w:r w:rsidRPr="00614F92">
        <w:rPr>
          <w:rFonts w:ascii="GHEA Grapalat" w:hAnsi="GHEA Grapalat"/>
          <w:sz w:val="28"/>
          <w:szCs w:val="28"/>
          <w:lang w:val="hy-AM"/>
        </w:rPr>
        <w:t>2</w:t>
      </w:r>
      <w:r w:rsidR="002D6C2B" w:rsidRPr="00614F92">
        <w:rPr>
          <w:rFonts w:ascii="GHEA Grapalat" w:hAnsi="GHEA Grapalat"/>
          <w:sz w:val="28"/>
          <w:szCs w:val="28"/>
          <w:lang w:val="pt-BR"/>
        </w:rPr>
        <w:t>6</w:t>
      </w:r>
      <w:r w:rsidR="00BC3DCA" w:rsidRPr="00614F92">
        <w:rPr>
          <w:rFonts w:ascii="GHEA Grapalat" w:hAnsi="GHEA Grapalat" w:cs="Arial"/>
          <w:sz w:val="28"/>
          <w:szCs w:val="28"/>
        </w:rPr>
        <w:t>թ</w:t>
      </w:r>
      <w:r w:rsidR="00BC3DCA" w:rsidRPr="00614F92">
        <w:rPr>
          <w:rFonts w:ascii="GHEA Grapalat" w:hAnsi="GHEA Grapalat"/>
          <w:sz w:val="28"/>
          <w:szCs w:val="28"/>
          <w:lang w:val="pt-BR"/>
        </w:rPr>
        <w:t>.</w:t>
      </w:r>
    </w:p>
    <w:p w14:paraId="63697C0E" w14:textId="77777777" w:rsidR="002125E1" w:rsidRPr="006B1C6B" w:rsidRDefault="002125E1" w:rsidP="00AD0ED2">
      <w:pPr>
        <w:spacing w:after="0" w:line="360" w:lineRule="auto"/>
        <w:ind w:firstLine="426"/>
        <w:jc w:val="center"/>
        <w:rPr>
          <w:rFonts w:ascii="GHEA Grapalat" w:hAnsi="GHEA Grapalat" w:cs="Arial"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sz w:val="24"/>
          <w:szCs w:val="24"/>
        </w:rPr>
        <w:lastRenderedPageBreak/>
        <w:t>Բովանդակություն</w:t>
      </w:r>
      <w:proofErr w:type="spellEnd"/>
    </w:p>
    <w:p w14:paraId="60C91793" w14:textId="77777777" w:rsidR="00557047" w:rsidRPr="002D6C2B" w:rsidRDefault="00557047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  <w:lang w:val="pt-BR"/>
        </w:rPr>
      </w:pPr>
    </w:p>
    <w:p w14:paraId="1D9A5139" w14:textId="77777777" w:rsidR="002125E1" w:rsidRPr="006B1C6B" w:rsidRDefault="002125E1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ՆԵՐԱԾՈՒԹՅՈՒՆ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442AC3FC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  <w:tab w:val="left" w:pos="9498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ՏԵՍԼԱԿԱՆԸ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ՈԼՈՐՏԱՅԻՆ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ՆՊԱՏԱԿՆԵՐԸ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37AD70F1" w14:textId="77777777" w:rsidR="00226340" w:rsidRPr="006B1C6B" w:rsidRDefault="002125E1" w:rsidP="006B350A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  <w:r w:rsidR="00B32372">
        <w:rPr>
          <w:rFonts w:ascii="GHEA Grapalat" w:eastAsiaTheme="majorEastAsia" w:hAnsi="GHEA Grapalat" w:cs="Arial"/>
          <w:sz w:val="24"/>
          <w:szCs w:val="24"/>
          <w:lang w:val="pt-BR"/>
        </w:rPr>
        <w:t>2026</w:t>
      </w:r>
      <w:r w:rsidRPr="006B1C6B">
        <w:rPr>
          <w:rFonts w:ascii="GHEA Grapalat" w:eastAsiaTheme="majorEastAsia" w:hAnsi="GHEA Grapalat" w:cs="Arial"/>
          <w:sz w:val="24"/>
          <w:szCs w:val="24"/>
        </w:rPr>
        <w:t>Թ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. </w:t>
      </w:r>
      <w:r w:rsidRPr="006B1C6B">
        <w:rPr>
          <w:rFonts w:ascii="GHEA Grapalat" w:eastAsiaTheme="majorEastAsia" w:hAnsi="GHEA Grapalat" w:cs="Arial"/>
          <w:sz w:val="24"/>
          <w:szCs w:val="24"/>
        </w:rPr>
        <w:t>ԾՐԱԳՐԵՐԻ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ՑԱՆԿԸ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ԵՎ </w:t>
      </w:r>
      <w:r w:rsidRPr="006B1C6B">
        <w:rPr>
          <w:rFonts w:ascii="GHEA Grapalat" w:eastAsiaTheme="majorEastAsia" w:hAnsi="GHEA Grapalat" w:cs="Arial"/>
          <w:sz w:val="24"/>
          <w:szCs w:val="24"/>
        </w:rPr>
        <w:t>ՏՐԱՄԱԲԱՆԱԿԱՆ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ՀԵՆՔԵՐԸ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(</w:t>
      </w:r>
      <w:r w:rsidRPr="006B1C6B">
        <w:rPr>
          <w:rFonts w:ascii="GHEA Grapalat" w:eastAsiaTheme="majorEastAsia" w:hAnsi="GHEA Grapalat" w:cs="Arial"/>
          <w:sz w:val="24"/>
          <w:szCs w:val="24"/>
        </w:rPr>
        <w:t>ԸՍՏ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ՈԼՈՐՏՆԵՐԻ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)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13D29197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ՖԻՆԱՆՍԱՎՈՐՄԱՆ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ՊԼԱՆԸ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 </w:t>
      </w:r>
    </w:p>
    <w:p w14:paraId="1027FEA3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ՄՈՆԻՏՈՐԻՆԳԻ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ԳՆԱՀԱՏՄԱՆ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ՊԼԱՆԸ</w:t>
      </w:r>
    </w:p>
    <w:p w14:paraId="69607034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33BD758D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065362F7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48084ECF" w14:textId="77777777" w:rsidR="00BC3DCA" w:rsidRPr="006B1C6B" w:rsidRDefault="00BC3DCA" w:rsidP="003C1385">
      <w:pPr>
        <w:pStyle w:val="a3"/>
        <w:rPr>
          <w:rFonts w:ascii="GHEA Grapalat" w:hAnsi="GHEA Grapalat"/>
          <w:szCs w:val="24"/>
          <w:lang w:val="pt-BR"/>
        </w:rPr>
      </w:pPr>
    </w:p>
    <w:p w14:paraId="01C43411" w14:textId="77777777" w:rsidR="00BC3DCA" w:rsidRPr="006B1C6B" w:rsidRDefault="00BC3DCA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5F0E33FC" w14:textId="77777777" w:rsidR="00BC3DCA" w:rsidRPr="006B1C6B" w:rsidRDefault="00BC3DCA" w:rsidP="003C1385">
      <w:pPr>
        <w:spacing w:after="0" w:line="20" w:lineRule="atLeast"/>
        <w:rPr>
          <w:rFonts w:ascii="GHEA Grapalat" w:eastAsiaTheme="majorEastAsia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br w:type="page"/>
      </w:r>
    </w:p>
    <w:p w14:paraId="3EED3326" w14:textId="77777777" w:rsidR="000506AA" w:rsidRPr="006B1C6B" w:rsidRDefault="000506AA" w:rsidP="00557047">
      <w:pPr>
        <w:spacing w:after="0"/>
        <w:jc w:val="both"/>
        <w:rPr>
          <w:rFonts w:ascii="GHEA Grapalat" w:hAnsi="GHEA Grapalat" w:cs="Arial"/>
          <w:sz w:val="24"/>
          <w:szCs w:val="24"/>
          <w:lang w:val="pt-BR"/>
        </w:rPr>
      </w:pPr>
      <w:bookmarkStart w:id="0" w:name="_Toc492216763"/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="00B32372">
        <w:rPr>
          <w:rFonts w:ascii="GHEA Grapalat" w:hAnsi="GHEA Grapalat" w:cs="Arial"/>
          <w:sz w:val="24"/>
          <w:szCs w:val="24"/>
          <w:lang w:val="pt-BR"/>
        </w:rPr>
        <w:t>2026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>.-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կազմվել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վրա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, </w:t>
      </w:r>
      <w:r w:rsidR="00B32372">
        <w:rPr>
          <w:rFonts w:ascii="GHEA Grapalat" w:hAnsi="GHEA Grapalat" w:cs="Arial"/>
          <w:sz w:val="24"/>
          <w:szCs w:val="24"/>
          <w:lang w:val="pt-BR"/>
        </w:rPr>
        <w:t>2026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. </w:t>
      </w:r>
      <w:r w:rsidR="00543846" w:rsidRPr="006B1C6B">
        <w:rPr>
          <w:rFonts w:ascii="GHEA Grapalat" w:hAnsi="GHEA Grapalat" w:cs="Arial"/>
          <w:sz w:val="24"/>
          <w:szCs w:val="24"/>
          <w:lang w:val="hy-AM"/>
        </w:rPr>
        <w:t>բ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յուջեի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հաստատումից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հետո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արտահայտված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ենթակա են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փոփոխման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</w:p>
    <w:p w14:paraId="2CD0192A" w14:textId="77777777" w:rsidR="00BE76CB" w:rsidRPr="006B1C6B" w:rsidRDefault="00BE76CB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</w:p>
    <w:p w14:paraId="46622A5D" w14:textId="77777777" w:rsidR="00BC3DCA" w:rsidRPr="006B1C6B" w:rsidRDefault="00BC3DCA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  <w:r w:rsidRPr="006B1C6B">
        <w:rPr>
          <w:rFonts w:ascii="GHEA Grapalat" w:hAnsi="GHEA Grapalat" w:cs="Arial"/>
          <w:color w:val="auto"/>
          <w:sz w:val="24"/>
          <w:szCs w:val="24"/>
          <w:lang w:val="hy-AM"/>
        </w:rPr>
        <w:t>Ներածություն</w:t>
      </w:r>
      <w:bookmarkEnd w:id="0"/>
    </w:p>
    <w:p w14:paraId="3EFFFDEA" w14:textId="77777777" w:rsidR="00557047" w:rsidRPr="006B1C6B" w:rsidRDefault="00557047" w:rsidP="00557047">
      <w:pPr>
        <w:rPr>
          <w:rFonts w:ascii="GHEA Grapalat" w:hAnsi="GHEA Grapalat"/>
          <w:sz w:val="24"/>
          <w:szCs w:val="24"/>
          <w:lang w:val="pt-BR"/>
        </w:rPr>
      </w:pPr>
    </w:p>
    <w:p w14:paraId="7DBCC276" w14:textId="77777777" w:rsidR="00041399" w:rsidRPr="006B1C6B" w:rsidRDefault="00394B6D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Լոռի Բերդ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B32372">
        <w:rPr>
          <w:rFonts w:ascii="GHEA Grapalat" w:hAnsi="GHEA Grapalat"/>
          <w:sz w:val="24"/>
          <w:szCs w:val="24"/>
          <w:lang w:val="pt-BR"/>
        </w:rPr>
        <w:t>2026</w:t>
      </w:r>
      <w:r w:rsidR="00703F17" w:rsidRPr="00394B6D">
        <w:rPr>
          <w:rFonts w:ascii="GHEA Grapalat" w:hAnsi="GHEA Grapalat"/>
          <w:sz w:val="24"/>
          <w:szCs w:val="24"/>
        </w:rPr>
        <w:t>թ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.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աշխատանքային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պլանը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(</w:t>
      </w:r>
      <w:r w:rsidR="00703F17" w:rsidRPr="00394B6D">
        <w:rPr>
          <w:rFonts w:ascii="GHEA Grapalat" w:hAnsi="GHEA Grapalat"/>
          <w:sz w:val="24"/>
          <w:szCs w:val="24"/>
        </w:rPr>
        <w:t>ՏԱՊ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>-</w:t>
      </w:r>
      <w:r w:rsidR="00703F17" w:rsidRPr="00394B6D">
        <w:rPr>
          <w:rFonts w:ascii="GHEA Grapalat" w:hAnsi="GHEA Grapalat"/>
          <w:sz w:val="24"/>
          <w:szCs w:val="24"/>
        </w:rPr>
        <w:t>ը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)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նպատակ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արդյունավետ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պլանավորման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միջոցով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բարելավել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համայնքում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կայացվող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որոշումների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որակը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: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Հիմք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ունենալով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2022-2026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թթ</w:t>
      </w:r>
      <w:proofErr w:type="spellEnd"/>
      <w:r w:rsidR="00703F17" w:rsidRPr="00394B6D">
        <w:rPr>
          <w:rFonts w:ascii="Microsoft JhengHei" w:eastAsia="Microsoft JhengHei" w:hAnsi="Microsoft JhengHei" w:cs="Microsoft JhengHei" w:hint="eastAsia"/>
          <w:sz w:val="24"/>
          <w:szCs w:val="24"/>
          <w:lang w:val="pt-BR"/>
        </w:rPr>
        <w:t>․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հնգամյա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զարգացման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ծրագիրը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r w:rsidR="00703F17" w:rsidRPr="00394B6D">
        <w:rPr>
          <w:rFonts w:ascii="GHEA Grapalat" w:hAnsi="GHEA Grapalat"/>
          <w:sz w:val="24"/>
          <w:szCs w:val="24"/>
        </w:rPr>
        <w:t>ՏԱՊ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>-</w:t>
      </w:r>
      <w:r w:rsidR="00703F17" w:rsidRPr="00394B6D">
        <w:rPr>
          <w:rFonts w:ascii="GHEA Grapalat" w:hAnsi="GHEA Grapalat"/>
          <w:sz w:val="24"/>
          <w:szCs w:val="24"/>
        </w:rPr>
        <w:t>ը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ուղղված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է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հստակեցնելու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կտրվածքով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զարգացմանն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ուղղված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ծրագրերը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և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միջոցառումները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դրանց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իրականացման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համար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ներդրվող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ռեսուրսներն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ժամկետները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: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Որպես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ծրագրային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փաստաթուղթ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այն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նպատակ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ներգրավել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ներքին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և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արտաքին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ներդրողնե</w:t>
      </w:r>
      <w:r>
        <w:rPr>
          <w:rFonts w:ascii="GHEA Grapalat" w:hAnsi="GHEA Grapalat"/>
          <w:sz w:val="24"/>
          <w:szCs w:val="24"/>
        </w:rPr>
        <w:t>րի</w:t>
      </w:r>
      <w:proofErr w:type="spellEnd"/>
      <w:r w:rsidRPr="00394B6D">
        <w:rPr>
          <w:rFonts w:ascii="GHEA Grapalat" w:hAnsi="GHEA Grapalat"/>
          <w:sz w:val="24"/>
          <w:szCs w:val="24"/>
          <w:lang w:val="pt-BR"/>
        </w:rPr>
        <w:t>:</w:t>
      </w:r>
    </w:p>
    <w:p w14:paraId="4D7D1B82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նպատակներով՝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39520C5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համակարգել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</w:t>
      </w:r>
      <w:r w:rsidR="00B32372">
        <w:rPr>
          <w:rFonts w:ascii="GHEA Grapalat" w:hAnsi="GHEA Grapalat"/>
          <w:sz w:val="24"/>
          <w:szCs w:val="24"/>
        </w:rPr>
        <w:t>2026</w:t>
      </w:r>
      <w:r w:rsidRPr="006B1C6B">
        <w:rPr>
          <w:rFonts w:ascii="GHEA Grapalat" w:hAnsi="GHEA Grapalat" w:cs="Arial"/>
          <w:sz w:val="24"/>
          <w:szCs w:val="24"/>
        </w:rPr>
        <w:t>թ</w:t>
      </w:r>
      <w:r w:rsidRPr="006B1C6B">
        <w:rPr>
          <w:rFonts w:ascii="GHEA Grapalat" w:hAnsi="GHEA Grapalat"/>
          <w:sz w:val="24"/>
          <w:szCs w:val="24"/>
        </w:rPr>
        <w:t>.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անելիքները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 </w:t>
      </w:r>
    </w:p>
    <w:p w14:paraId="1B16F78A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սահմանել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առաջնահերթությունները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հաշվառել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հաշվարկել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համախառն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բացահայտել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պակասուրդը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դեֆիցիտը</w:t>
      </w:r>
      <w:r w:rsidRPr="006B1C6B">
        <w:rPr>
          <w:rFonts w:ascii="GHEA Grapalat" w:hAnsi="GHEA Grapalat"/>
          <w:sz w:val="24"/>
          <w:szCs w:val="24"/>
          <w:lang w:val="hy-AM"/>
        </w:rPr>
        <w:t>),</w:t>
      </w:r>
    </w:p>
    <w:p w14:paraId="5B233808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համախմբել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ծրագրով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այսուհետ՝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372">
        <w:rPr>
          <w:rFonts w:ascii="GHEA Grapalat" w:hAnsi="GHEA Grapalat"/>
          <w:sz w:val="24"/>
          <w:szCs w:val="24"/>
          <w:lang w:val="hy-AM"/>
        </w:rPr>
        <w:t>2026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շուրջ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71296F02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շաղկապել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դրանց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կիրառելով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="00557047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557047" w:rsidRPr="006B1C6B">
        <w:rPr>
          <w:rFonts w:ascii="GHEA Grapalat" w:hAnsi="GHEA Grapalat" w:cs="Arial"/>
          <w:sz w:val="24"/>
          <w:szCs w:val="24"/>
          <w:lang w:val="hy-AM"/>
        </w:rPr>
        <w:t>տ</w:t>
      </w:r>
      <w:r w:rsidRPr="006B1C6B">
        <w:rPr>
          <w:rFonts w:ascii="GHEA Grapalat" w:hAnsi="GHEA Grapalat" w:cs="Arial"/>
          <w:sz w:val="24"/>
          <w:szCs w:val="24"/>
          <w:lang w:val="hy-AM"/>
        </w:rPr>
        <w:t>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հենքը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5D94935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որոշակիացնել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աղբյուրները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պատասխանատուները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ժամկետները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տվյալ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տարվա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/</w:t>
      </w:r>
      <w:r w:rsidRPr="006B1C6B">
        <w:rPr>
          <w:rFonts w:ascii="GHEA Grapalat" w:hAnsi="GHEA Grapalat" w:cs="Arial"/>
          <w:sz w:val="24"/>
          <w:szCs w:val="24"/>
          <w:lang w:val="hy-AM"/>
        </w:rPr>
        <w:t>ՄԳՊ</w:t>
      </w:r>
      <w:r w:rsidRPr="006B1C6B">
        <w:rPr>
          <w:rFonts w:ascii="GHEA Grapalat" w:hAnsi="GHEA Grapalat"/>
          <w:sz w:val="24"/>
          <w:szCs w:val="24"/>
          <w:lang w:val="hy-AM"/>
        </w:rPr>
        <w:t>/</w:t>
      </w:r>
      <w:r w:rsidRPr="006B1C6B">
        <w:rPr>
          <w:rFonts w:ascii="GHEA Grapalat" w:hAnsi="GHEA Grapalat" w:cs="Arial"/>
          <w:sz w:val="24"/>
          <w:szCs w:val="24"/>
          <w:lang w:val="hy-AM"/>
        </w:rPr>
        <w:t>։</w:t>
      </w:r>
    </w:p>
    <w:p w14:paraId="27E554F0" w14:textId="77777777" w:rsidR="005E6284" w:rsidRPr="006B1C6B" w:rsidRDefault="005E6284" w:rsidP="005E6284">
      <w:pPr>
        <w:spacing w:after="0"/>
        <w:ind w:firstLine="35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5E6284">
        <w:rPr>
          <w:rFonts w:ascii="GHEA Grapalat" w:hAnsi="GHEA Grapalat"/>
          <w:sz w:val="24"/>
          <w:szCs w:val="24"/>
          <w:lang w:val="hy-AM"/>
        </w:rPr>
        <w:t xml:space="preserve">ՏԱՊ-ում ներկայացվում է նաև համայնքային սեփականություն հանդիսացող գույքի կառավարման տարեկան ծրագիրը՝ պլանավորված գործընթացները և գործողությունները: </w:t>
      </w:r>
    </w:p>
    <w:p w14:paraId="23F836FB" w14:textId="77777777" w:rsidR="00041399" w:rsidRPr="006B1C6B" w:rsidRDefault="00041399" w:rsidP="005E6284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ռազմավարական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մոտեցումների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ընդհանուր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մեթոդն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համահունչ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շարք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կլինեն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գալիք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hAnsi="GHEA Grapalat" w:cs="Arial"/>
          <w:sz w:val="24"/>
          <w:szCs w:val="24"/>
          <w:lang w:val="hy-AM"/>
        </w:rPr>
        <w:t xml:space="preserve">համայնքի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խնդիրների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լուծմանը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04621314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համայնքի </w:t>
      </w:r>
      <w:r w:rsidR="00B32372">
        <w:rPr>
          <w:rFonts w:ascii="GHEA Grapalat" w:eastAsia="Calibri" w:hAnsi="GHEA Grapalat" w:cs="Arial"/>
          <w:sz w:val="24"/>
          <w:szCs w:val="24"/>
          <w:lang w:val="hy-AM"/>
        </w:rPr>
        <w:t>2026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թ.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բաղկացած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4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գլուխներից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</w:p>
    <w:p w14:paraId="41829C37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1-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տեսլականը և ոլորտային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նպատակները,</w:t>
      </w:r>
    </w:p>
    <w:p w14:paraId="4AAFBB6D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lastRenderedPageBreak/>
        <w:t>2-րդ 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ներկայացվում է համայնքի </w:t>
      </w:r>
      <w:r w:rsidR="00B32372">
        <w:rPr>
          <w:rFonts w:ascii="GHEA Grapalat" w:eastAsia="Calibri" w:hAnsi="GHEA Grapalat" w:cs="Arial"/>
          <w:sz w:val="24"/>
          <w:szCs w:val="24"/>
          <w:lang w:val="hy-AM"/>
        </w:rPr>
        <w:t>2026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 թվականի ծրագրերի ցանկը և տրամաբանական հենքերը (ըստ ոլորտների)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,</w:t>
      </w:r>
    </w:p>
    <w:p w14:paraId="52B62F72" w14:textId="77777777" w:rsidR="00041399" w:rsidRPr="006B1C6B" w:rsidRDefault="00500F7E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3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-րդ 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ներկայացվում է համայնքի ՏԱՊ-ի ֆինանսավորման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պլանը,</w:t>
      </w:r>
    </w:p>
    <w:p w14:paraId="32470301" w14:textId="77777777" w:rsidR="00BC3DCA" w:rsidRPr="003E7250" w:rsidRDefault="00500F7E" w:rsidP="003E7250">
      <w:pPr>
        <w:spacing w:after="0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րդ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ներկայացվում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ՏԱՊ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մոնիթորինգի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և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գնահատման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պլանը:</w:t>
      </w:r>
    </w:p>
    <w:p w14:paraId="694B07FD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40" w:lineRule="auto"/>
        <w:ind w:left="0" w:firstLine="1134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1" w:name="_Toc492216764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տեսլականը և ոլորտային նպատակները</w:t>
      </w:r>
      <w:bookmarkEnd w:id="1"/>
    </w:p>
    <w:p w14:paraId="7E7E71D0" w14:textId="77777777" w:rsidR="00BC3DCA" w:rsidRPr="006B1C6B" w:rsidRDefault="00BC3DCA" w:rsidP="003C1385">
      <w:pPr>
        <w:spacing w:after="0" w:line="240" w:lineRule="auto"/>
        <w:rPr>
          <w:rFonts w:ascii="GHEA Grapalat" w:hAnsi="GHEA Grapalat"/>
          <w:sz w:val="24"/>
          <w:szCs w:val="24"/>
          <w:lang w:val="hy-AM"/>
        </w:rPr>
      </w:pPr>
    </w:p>
    <w:p w14:paraId="53E130E5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011DB69C" w14:textId="77777777" w:rsidR="003164D4" w:rsidRPr="006B1C6B" w:rsidRDefault="003164D4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է.</w:t>
      </w:r>
    </w:p>
    <w:p w14:paraId="6BF323FC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69B865EB" w14:textId="77777777" w:rsidR="006A4924" w:rsidRPr="006B1C6B" w:rsidRDefault="006A4924" w:rsidP="005F372F">
      <w:pPr>
        <w:pStyle w:val="a6"/>
        <w:spacing w:after="0" w:line="20" w:lineRule="atLeast"/>
        <w:ind w:left="0"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զբոսաշրջիկներին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–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բնականոն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բազմաբնակավայր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միջազգային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տուրիզմն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էկոտուրիզմը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ստեղծված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մրցունակ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իսկ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բնակիչներն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բարեկեցիկ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կյանքով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622AD8FD" w14:textId="77777777" w:rsidR="003164D4" w:rsidRPr="006B1C6B" w:rsidRDefault="003164D4" w:rsidP="00FA21BF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Նշված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որդեգրել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վարությունը.</w:t>
      </w:r>
    </w:p>
    <w:p w14:paraId="20D33BFA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Ապահովել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մեջ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մտնող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բնակավայրերի՝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համամասնական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62B0A608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Բարելավել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բյուջեի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ոչ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տուրքերի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վճարների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քաղաքականություններ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2DDE744C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ամենայնի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ձեռներեցությունը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կապելով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4A2056F5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Պահպանել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 w:cs="Arial"/>
          <w:sz w:val="24"/>
          <w:szCs w:val="24"/>
          <w:lang w:val="hy-AM"/>
        </w:rPr>
        <w:t>ճարտարապետության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ոճը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բացառել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ինքնակամ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շինարարությունը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ապօրինի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հողազավթումները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55B4DC8E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տարբեր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շահագրգիռ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կողմերի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դոնոր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բարեգործական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անհատների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նախաձեռնությունները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նրանց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ներգրավմամբ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հետևողականորեն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բարեփոխումներ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>`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նպաստելով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 w:cs="Sylfaen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167E0E7A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համագործակցել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քաղաքացիական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լրատվամիջոցների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գործարարների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>,</w:t>
      </w:r>
    </w:p>
    <w:p w14:paraId="7CFE1E75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Նպաստել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աշխատատեղերի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ընդյալնմանը՝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ռացիոնալ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օգտագործելով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առևտրի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սպասարկման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գյուղատնտեսությունը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3BE35AED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Բարձրացնել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կենսամակարդակը՝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ընդլայնելով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մատուցվող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հանրային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շրջանակը</w:t>
      </w:r>
      <w:r w:rsidRPr="006B1C6B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C2409A5" w14:textId="77777777" w:rsidR="00FA21BF" w:rsidRPr="006B1C6B" w:rsidRDefault="00FA21BF" w:rsidP="00FA21BF">
      <w:pPr>
        <w:pStyle w:val="a6"/>
        <w:tabs>
          <w:tab w:val="left" w:pos="720"/>
        </w:tabs>
        <w:spacing w:after="0"/>
        <w:ind w:left="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2D92C6B9" w14:textId="77777777" w:rsidR="00704075" w:rsidRPr="006B1C6B" w:rsidRDefault="00173424" w:rsidP="00FA21BF">
      <w:pPr>
        <w:spacing w:after="0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ներկայացված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են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հ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ելակետային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BD0293" w:rsidRPr="00BD0293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D0293" w:rsidRPr="00BD0293">
        <w:rPr>
          <w:rFonts w:ascii="GHEA Grapalat" w:hAnsi="GHEA Grapalat"/>
          <w:sz w:val="24"/>
          <w:szCs w:val="24"/>
          <w:lang w:val="hy-AM"/>
        </w:rPr>
        <w:t>3</w:t>
      </w:r>
      <w:r w:rsidRPr="006B1C6B">
        <w:rPr>
          <w:rFonts w:ascii="GHEA Grapalat" w:hAnsi="GHEA Grapalat"/>
          <w:sz w:val="24"/>
          <w:szCs w:val="24"/>
          <w:lang w:val="hy-AM"/>
        </w:rPr>
        <w:t>1-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դրությամբ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ֆիքսված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արժեքի նկատմամբ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372">
        <w:rPr>
          <w:rFonts w:ascii="GHEA Grapalat" w:hAnsi="GHEA Grapalat"/>
          <w:sz w:val="24"/>
          <w:szCs w:val="24"/>
          <w:lang w:val="hy-AM"/>
        </w:rPr>
        <w:t>2026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ամսին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կանխատեսվող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ավելացումն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առկա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ինչպես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նախորդ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տարիների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փորձը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թիրախային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պլանավորվող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այսինքն՝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կհասնի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372">
        <w:rPr>
          <w:rFonts w:ascii="GHEA Grapalat" w:hAnsi="GHEA Grapalat"/>
          <w:sz w:val="24"/>
          <w:szCs w:val="24"/>
          <w:lang w:val="hy-AM"/>
        </w:rPr>
        <w:t>2026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հաջողությամբ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դեպքում</w:t>
      </w:r>
      <w:r w:rsidR="00560BC2" w:rsidRPr="006B1C6B">
        <w:rPr>
          <w:rFonts w:ascii="GHEA Grapalat" w:hAnsi="GHEA Grapalat"/>
          <w:sz w:val="24"/>
          <w:szCs w:val="24"/>
          <w:lang w:val="hy-AM"/>
        </w:rPr>
        <w:t>:</w:t>
      </w:r>
    </w:p>
    <w:p w14:paraId="72DE817E" w14:textId="77777777" w:rsidR="00BE76CB" w:rsidRPr="006B1C6B" w:rsidRDefault="00BE76CB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5D1ABA41" w14:textId="77777777" w:rsidR="00173424" w:rsidRPr="006B1C6B" w:rsidRDefault="00173424" w:rsidP="00173424">
      <w:pPr>
        <w:spacing w:after="0" w:line="20" w:lineRule="atLeast"/>
        <w:rPr>
          <w:rFonts w:ascii="GHEA Grapalat" w:hAnsi="GHEA Grapalat"/>
          <w:b/>
          <w:sz w:val="24"/>
          <w:szCs w:val="24"/>
          <w:lang w:val="hy-AM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1.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ցուցանիշները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72"/>
        <w:gridCol w:w="1701"/>
        <w:gridCol w:w="1131"/>
      </w:tblGrid>
      <w:tr w:rsidR="00173424" w:rsidRPr="006B1C6B" w14:paraId="10ABCE8E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DE9D9" w:themeFill="accent6" w:themeFillTint="33"/>
            <w:vAlign w:val="center"/>
          </w:tcPr>
          <w:p w14:paraId="656836A3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6A05020D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131" w:type="dxa"/>
            <w:shd w:val="clear" w:color="auto" w:fill="FDE9D9" w:themeFill="accent6" w:themeFillTint="33"/>
            <w:vAlign w:val="center"/>
          </w:tcPr>
          <w:p w14:paraId="5D2C89B5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173424" w:rsidRPr="006B1C6B" w14:paraId="390D4263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FFFFF" w:themeFill="background1"/>
          </w:tcPr>
          <w:p w14:paraId="2A1FE359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(%)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246184EE" w14:textId="77777777" w:rsidR="00173424" w:rsidRPr="000C2C53" w:rsidRDefault="000C2C53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  <w:r w:rsidR="00E1715B" w:rsidRPr="00846F17">
              <w:rPr>
                <w:rFonts w:ascii="GHEA Grapalat" w:hAnsi="GHEA Grapalat"/>
                <w:sz w:val="24"/>
                <w:szCs w:val="24"/>
                <w:lang w:val="ru-RU"/>
              </w:rPr>
              <w:t>,</w:t>
            </w:r>
            <w:r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4C356FC2" w14:textId="77777777" w:rsidR="00173424" w:rsidRPr="000C2C53" w:rsidRDefault="00E1715B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0C2C53">
              <w:rPr>
                <w:rFonts w:ascii="GHEA Grapalat" w:hAnsi="GHEA Grapalat"/>
                <w:sz w:val="24"/>
                <w:szCs w:val="24"/>
              </w:rPr>
              <w:t>0</w:t>
            </w: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,</w:t>
            </w:r>
            <w:r w:rsidR="000C2C53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</w:tr>
      <w:tr w:rsidR="00173424" w:rsidRPr="006B1C6B" w14:paraId="430114F5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4CB8B2CB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զբաղվածության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աճ</w:t>
            </w:r>
            <w:proofErr w:type="spellEnd"/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64B005FD" w14:textId="77777777" w:rsidR="00173424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3</w:t>
            </w:r>
            <w:r w:rsidR="00173424" w:rsidRPr="00846F1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73424" w:rsidRPr="00846F17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4FE2987F" w14:textId="77777777" w:rsidR="00173424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5</w:t>
            </w:r>
            <w:r w:rsidR="00173424" w:rsidRPr="00846F17">
              <w:rPr>
                <w:rFonts w:ascii="GHEA Grapalat" w:hAnsi="GHEA Grapalat"/>
                <w:sz w:val="24"/>
                <w:szCs w:val="24"/>
              </w:rPr>
              <w:t xml:space="preserve"> %</w:t>
            </w:r>
          </w:p>
        </w:tc>
      </w:tr>
      <w:tr w:rsidR="00173424" w:rsidRPr="006B1C6B" w14:paraId="35D5BC14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1B8DC629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28F7CD7D" w14:textId="77777777" w:rsidR="00173424" w:rsidRPr="00846F17" w:rsidRDefault="00134BFF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5829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45930FE6" w14:textId="77777777" w:rsidR="00173424" w:rsidRPr="00846F17" w:rsidRDefault="00134BFF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6000</w:t>
            </w:r>
          </w:p>
        </w:tc>
      </w:tr>
      <w:tr w:rsidR="00793E03" w:rsidRPr="006B1C6B" w14:paraId="6D40E632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639D16B7" w14:textId="77777777" w:rsidR="00793E03" w:rsidRPr="006B1C6B" w:rsidRDefault="00793E03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գործող ՓՄՁ-ների քանակը և դրանցում աշխատատեղերի թիվը (հատ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1C7D6750" w14:textId="77777777" w:rsidR="00793E03" w:rsidRPr="00846F17" w:rsidRDefault="001D3550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60/</w:t>
            </w:r>
            <w:r w:rsidRPr="00846F17">
              <w:rPr>
                <w:rFonts w:ascii="GHEA Grapalat" w:hAnsi="GHEA Grapalat"/>
                <w:sz w:val="24"/>
                <w:szCs w:val="24"/>
              </w:rPr>
              <w:t>2</w:t>
            </w:r>
            <w:r w:rsidR="00F50FD8" w:rsidRPr="00846F17">
              <w:rPr>
                <w:rFonts w:ascii="GHEA Grapalat" w:hAnsi="GHEA Grapalat"/>
                <w:sz w:val="24"/>
                <w:szCs w:val="24"/>
                <w:lang w:val="ru-RU"/>
              </w:rPr>
              <w:t>00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11F13312" w14:textId="77777777" w:rsidR="00793E03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  <w:r w:rsidR="00793E03" w:rsidRPr="00846F17">
              <w:rPr>
                <w:rFonts w:ascii="GHEA Grapalat" w:hAnsi="GHEA Grapalat"/>
                <w:sz w:val="24"/>
                <w:szCs w:val="24"/>
                <w:lang w:val="ru-RU"/>
              </w:rPr>
              <w:t>/</w:t>
            </w:r>
            <w:r w:rsidR="001D3550"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500F7E" w:rsidRPr="00846F17">
              <w:rPr>
                <w:rFonts w:ascii="GHEA Grapalat" w:hAnsi="GHEA Grapalat"/>
                <w:sz w:val="24"/>
                <w:szCs w:val="24"/>
                <w:lang w:val="ru-RU"/>
              </w:rPr>
              <w:t>00</w:t>
            </w:r>
          </w:p>
        </w:tc>
      </w:tr>
    </w:tbl>
    <w:p w14:paraId="6DCBEFE4" w14:textId="77777777" w:rsidR="00A7471C" w:rsidRPr="006B1C6B" w:rsidRDefault="00846F17" w:rsidP="00846F17">
      <w:pPr>
        <w:tabs>
          <w:tab w:val="left" w:pos="9765"/>
        </w:tabs>
        <w:spacing w:after="0" w:line="20" w:lineRule="atLeast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ab/>
      </w:r>
    </w:p>
    <w:p w14:paraId="43BEF50A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առանձին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բնագավառների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Pr="006B1C6B">
        <w:rPr>
          <w:rFonts w:ascii="GHEA Grapalat" w:hAnsi="GHEA Grapalat"/>
          <w:sz w:val="24"/>
          <w:szCs w:val="24"/>
          <w:lang w:val="hy-AM"/>
        </w:rPr>
        <w:t>)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0FCB5A2D" w14:textId="77777777" w:rsidR="000A64D1" w:rsidRPr="006B1C6B" w:rsidRDefault="000A64D1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074F2626" w14:textId="77777777" w:rsidR="000A64D1" w:rsidRPr="006B1C6B" w:rsidRDefault="00BC3DCA" w:rsidP="003C1385">
      <w:pPr>
        <w:spacing w:after="0" w:line="20" w:lineRule="atLeast"/>
        <w:jc w:val="both"/>
        <w:rPr>
          <w:rFonts w:ascii="GHEA Grapalat" w:hAnsi="GHEA Grapalat" w:cs="Arial"/>
          <w:b/>
          <w:sz w:val="24"/>
          <w:szCs w:val="24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2</w:t>
      </w:r>
      <w:r w:rsidRPr="006B1C6B">
        <w:rPr>
          <w:rFonts w:ascii="GHEA Grapalat" w:hAnsi="GHEA Grapalat"/>
          <w:b/>
          <w:sz w:val="24"/>
          <w:szCs w:val="24"/>
        </w:rPr>
        <w:t>.</w:t>
      </w:r>
      <w:r w:rsidR="002E0B0B"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Համայնքի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ոլորտային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նպատակները</w:t>
      </w:r>
      <w:proofErr w:type="spellEnd"/>
    </w:p>
    <w:p w14:paraId="02774352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</w:rPr>
      </w:pPr>
    </w:p>
    <w:tbl>
      <w:tblPr>
        <w:tblW w:w="1051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1"/>
        <w:gridCol w:w="4394"/>
        <w:gridCol w:w="992"/>
        <w:gridCol w:w="1327"/>
      </w:tblGrid>
      <w:tr w:rsidR="00520BB3" w:rsidRPr="006B1C6B" w14:paraId="68B49E66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5E4727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6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DC7D03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="00A7471C" w:rsidRPr="006B1C6B">
              <w:rPr>
                <w:rFonts w:ascii="GHEA Grapalat" w:hAnsi="GHEA Grapalat" w:cs="Arial"/>
                <w:sz w:val="24"/>
                <w:szCs w:val="24"/>
              </w:rPr>
              <w:t>րդյունքի</w:t>
            </w:r>
            <w:proofErr w:type="spellEnd"/>
          </w:p>
        </w:tc>
      </w:tr>
      <w:tr w:rsidR="00520BB3" w:rsidRPr="006B1C6B" w14:paraId="38DF839C" w14:textId="77777777" w:rsidTr="006C7482">
        <w:tc>
          <w:tcPr>
            <w:tcW w:w="3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DA5BD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3C3913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659A8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A4E02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520BB3" w:rsidRPr="006B1C6B" w14:paraId="231DBE5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1C8CC30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F4E4972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9646591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B994CA2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208D60D0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1BE121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87A72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="00A7471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6C748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E1784" w14:textId="77777777" w:rsidR="00AE5B8F" w:rsidRPr="00134BFF" w:rsidRDefault="00D6533C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9</w:t>
            </w:r>
            <w:r w:rsidR="00134BFF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91451" w14:textId="77777777" w:rsidR="00AE5B8F" w:rsidRPr="00134BFF" w:rsidRDefault="00134BF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E1715B" w:rsidRPr="006B1C6B" w14:paraId="49002C5A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7C8ED" w14:textId="77777777" w:rsidR="00E1715B" w:rsidRPr="006B1C6B" w:rsidRDefault="00E1715B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4233D" w14:textId="77777777" w:rsidR="00E1715B" w:rsidRPr="006B1C6B" w:rsidRDefault="00E1715B" w:rsidP="0022634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88772" w14:textId="77777777" w:rsidR="00E1715B" w:rsidRPr="00134BFF" w:rsidRDefault="00134BFF" w:rsidP="00E1715B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27.8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0E14E" w14:textId="77777777" w:rsidR="00E1715B" w:rsidRPr="00134BFF" w:rsidRDefault="00E1715B" w:rsidP="00E1715B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134BFF">
              <w:rPr>
                <w:rFonts w:ascii="GHEA Grapalat" w:hAnsi="GHEA Grapalat"/>
                <w:sz w:val="24"/>
                <w:szCs w:val="24"/>
              </w:rPr>
              <w:t>0</w:t>
            </w: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,</w:t>
            </w:r>
            <w:r w:rsidR="00134BFF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</w:tr>
      <w:tr w:rsidR="00520BB3" w:rsidRPr="006B1C6B" w14:paraId="35775529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24952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3935A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452AF" w:rsidRPr="006B1C6B">
              <w:rPr>
                <w:rFonts w:ascii="GHEA Grapalat" w:hAnsi="GHEA Grapalat"/>
                <w:sz w:val="24"/>
                <w:szCs w:val="24"/>
                <w:lang w:val="hy-AM"/>
              </w:rPr>
              <w:t>),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89EE4" w14:textId="77777777" w:rsidR="00AE5B8F" w:rsidRPr="00846F17" w:rsidRDefault="00791BED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lastRenderedPageBreak/>
              <w:t>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45756" w14:textId="77777777" w:rsidR="00AE5B8F" w:rsidRPr="00846F17" w:rsidRDefault="00134BF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520BB3" w:rsidRPr="006B1C6B" w14:paraId="2D39BB19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E0AD458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08114A0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301241B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DD2DB73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9D7CB3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B6C46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Նպաստել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երկրի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պաշտպանունակության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մակարդակի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58A22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զինապարտ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գրանցամատյանի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0DF84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BA864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</w:tr>
      <w:tr w:rsidR="00520BB3" w:rsidRPr="006B1C6B" w14:paraId="4088F76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69BAA04" w14:textId="77777777" w:rsidR="00AE5B8F" w:rsidRPr="006B1C6B" w:rsidRDefault="00AE5B8F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CD6154C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BFBE723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DF248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5A5447FB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1890D20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807B" w14:textId="77777777" w:rsidR="00AE5B8F" w:rsidRPr="006B1C6B" w:rsidRDefault="00AE5B8F" w:rsidP="00226340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 լուսավորված փողոցների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ընդհանուրի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2D231" w14:textId="77777777" w:rsidR="00AE5B8F" w:rsidRPr="006B1C6B" w:rsidRDefault="004010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5DAC" w14:textId="77777777" w:rsidR="00AE5B8F" w:rsidRPr="006B1C6B" w:rsidRDefault="004010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4A821D7A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5A405F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74B3" w14:textId="77777777" w:rsidR="00AE5B8F" w:rsidRPr="006B1C6B" w:rsidRDefault="00AE5B8F" w:rsidP="0065032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Համայնքում </w:t>
            </w:r>
            <w:r w:rsidR="004010B2">
              <w:rPr>
                <w:rFonts w:ascii="GHEA Grapalat" w:hAnsi="GHEA Grapalat" w:cs="Arial"/>
                <w:sz w:val="24"/>
                <w:szCs w:val="24"/>
                <w:lang w:val="hy-AM"/>
              </w:rPr>
              <w:t>LED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լամպերով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ը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ընդհանուր 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B7FF" w14:textId="77777777" w:rsidR="00AE5B8F" w:rsidRPr="006B1C6B" w:rsidRDefault="00C608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4010B2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5141" w14:textId="77777777" w:rsidR="00AE5B8F" w:rsidRPr="006B1C6B" w:rsidRDefault="004010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49E3668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CB1BCB0" w14:textId="77777777" w:rsidR="00B712AE" w:rsidRPr="006B1C6B" w:rsidRDefault="00B712AE" w:rsidP="007B1BF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Հողօգտագործում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9A0B74E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5A4FF7B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E9EADA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532DF8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AE12" w14:textId="77777777" w:rsidR="00B712AE" w:rsidRPr="006B1C6B" w:rsidRDefault="00B712AE" w:rsidP="00B712AE">
            <w:pPr>
              <w:tabs>
                <w:tab w:val="left" w:pos="4080"/>
              </w:tabs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4010B2">
              <w:rPr>
                <w:rFonts w:ascii="GHEA Grapalat" w:hAnsi="GHEA Grapalat" w:cs="Arial"/>
                <w:sz w:val="24"/>
                <w:szCs w:val="24"/>
                <w:lang w:val="hy-AM"/>
              </w:rPr>
              <w:t>6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համայքնապատկան գույքի գույքագրման, օտարման քաղաքականության 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B364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Կանխել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ապօրինի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հողօգտագործումը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  <w:p w14:paraId="2A28EEC7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գեոդեզիա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քարտեզագրում</w:t>
            </w:r>
          </w:p>
          <w:p w14:paraId="7F5D0DE6" w14:textId="77777777" w:rsidR="00B712AE" w:rsidRPr="006B1C6B" w:rsidRDefault="00B712AE" w:rsidP="00B712A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26F1" w14:textId="77777777" w:rsidR="00B712AE" w:rsidRPr="006B1C6B" w:rsidRDefault="00C608B2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C516" w14:textId="77777777" w:rsidR="00B712AE" w:rsidRPr="006B1C6B" w:rsidRDefault="00B712AE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73833D21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BB5B4FB" w14:textId="77777777" w:rsidR="004D0290" w:rsidRPr="006B1C6B" w:rsidRDefault="004D0290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4ECB57C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7FB27A5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92CB75C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7AE7AF8" w14:textId="77777777" w:rsidTr="006C7482">
        <w:trPr>
          <w:trHeight w:val="70"/>
        </w:trPr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0CCD0CBC" w14:textId="77777777" w:rsidR="004D0290" w:rsidRPr="006B1C6B" w:rsidRDefault="008D34C0" w:rsidP="004D029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կատարել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բարեկարգման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սալարկման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3195" w14:textId="77777777" w:rsidR="004D0290" w:rsidRPr="006B1C6B" w:rsidRDefault="004D0290" w:rsidP="004D029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Ընթացիկ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նորոգված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փողոցների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FE30" w14:textId="77777777" w:rsidR="004D0290" w:rsidRPr="00C608B2" w:rsidRDefault="00C608B2" w:rsidP="00C608B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4010B2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B37541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6834" w14:textId="77777777" w:rsidR="004D0290" w:rsidRPr="006B1C6B" w:rsidRDefault="004010B2" w:rsidP="004D029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="008D34C0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1FB55A18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BB03B09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2D591E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64BF9C8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BBA28A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58DEF9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4E07A4" w14:textId="77777777" w:rsidR="000714F2" w:rsidRPr="006B1C6B" w:rsidRDefault="000714F2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Խթանել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գործարար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բարելավ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մանն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զարգաց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7C58A" w14:textId="77777777" w:rsidR="000714F2" w:rsidRPr="006B1C6B" w:rsidRDefault="000714F2" w:rsidP="000714F2">
            <w:pPr>
              <w:spacing w:after="0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ձեռնարկատիրական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սուբյեկտների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C748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ձեռնարկատերեր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</w:p>
          <w:p w14:paraId="32B22A5B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FBC1F" w14:textId="77777777" w:rsidR="000714F2" w:rsidRPr="00C608B2" w:rsidRDefault="00C608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0F404" w14:textId="77777777" w:rsidR="000714F2" w:rsidRPr="006B1C6B" w:rsidRDefault="00C608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ru-RU"/>
              </w:rPr>
              <w:t>0</w:t>
            </w:r>
          </w:p>
        </w:tc>
      </w:tr>
      <w:tr w:rsidR="00520BB3" w:rsidRPr="006B1C6B" w14:paraId="4746150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12CEE76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Կրթություն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3C4FBB5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6F93C9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2969E5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7D40C457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A16CB5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դաստիարակության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3A50" w14:textId="77777777" w:rsidR="000714F2" w:rsidRPr="006B1C6B" w:rsidRDefault="000714F2" w:rsidP="000714F2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Անհրաժեշտ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DF1BE" w14:textId="77777777" w:rsidR="000714F2" w:rsidRPr="006B1C6B" w:rsidRDefault="004010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E855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0905E6B1" w14:textId="77777777" w:rsidTr="006C7482">
        <w:trPr>
          <w:trHeight w:val="1465"/>
        </w:trPr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B9380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A9FB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CD90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DCD0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5F06B5B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26FC095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43BFB6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C279D9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6D6870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4B15B34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1F76F538" w14:textId="77777777" w:rsidR="000714F2" w:rsidRPr="006B1C6B" w:rsidRDefault="00CC5D76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Աջակցել համայնքում կրթական, սպորտային և մշակույթային կյանքի զարգացմանը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2BDA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մշակութային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211C" w14:textId="77777777" w:rsidR="000714F2" w:rsidRPr="00CC797E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23FB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77653FE1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304C004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Առողջապահություն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8474965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1D78FC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5B3378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0098BCD3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089DC" w14:textId="77777777" w:rsidR="000714F2" w:rsidRPr="006B1C6B" w:rsidRDefault="006C7482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ընթացքում ոլորտում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նախատեսվում է աջակցություն համայնքի ԱԱՊԿ-ին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57EC8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DB1E6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E9CF8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38B36A3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E909F40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կուլտուրա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D3A47B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FDE51C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EF3593D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2228D114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F1094" w14:textId="77777777" w:rsidR="000714F2" w:rsidRPr="006B1C6B" w:rsidRDefault="000714F2" w:rsidP="002455E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Ապահովել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մարզադահլիճները համապատասխան սպորտային գույքով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BF1FB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Մարզական խմբակներում ընդգրկված երեխաների թվի տեսակարար կշիռը համապատասխան տարիքի երեխաների թվի կազմում,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EF974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  <w:r w:rsidR="000714F2" w:rsidRPr="006B1C6B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4DE15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  <w:r w:rsidR="000714F2" w:rsidRPr="006B1C6B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</w:tr>
      <w:tr w:rsidR="00520BB3" w:rsidRPr="006B1C6B" w14:paraId="3927CDC4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9B313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AC55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 մարզական ծառայությունների մատչելիությունը համայնքի կենտրոն չհանդիսացող բնակավայրերի բնակիչներին,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AF6D9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C9EA1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80</w:t>
            </w:r>
          </w:p>
          <w:p w14:paraId="652E3804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DA9BD3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70DA9A6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232302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A6E22C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E38372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E2916F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CD018F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9A3A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ծրագր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ց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շահառուների բավարարվածութ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5D4A" w14:textId="77777777" w:rsidR="000714F2" w:rsidRPr="006B1C6B" w:rsidRDefault="00F73B3C" w:rsidP="00F73B3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BEE5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լավ</w:t>
            </w:r>
            <w:proofErr w:type="spellEnd"/>
          </w:p>
        </w:tc>
      </w:tr>
      <w:tr w:rsidR="00520BB3" w:rsidRPr="006B1C6B" w14:paraId="1085E67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9627E96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29F025B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92A29E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1979D9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76C7960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6AAE2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Գյուղական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ոռոգման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ջրագծերի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կառուցում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68986" w14:textId="77777777" w:rsidR="000714F2" w:rsidRPr="006B1C6B" w:rsidRDefault="00B32372" w:rsidP="002455E7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2026</w:t>
            </w:r>
            <w:r w:rsidR="000714F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թվականի</w:t>
            </w:r>
            <w:r w:rsidR="000714F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դրությամբ</w:t>
            </w:r>
            <w:r w:rsidR="000714F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գրեթե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ամբողջությամբ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վարելահողերը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մշակվում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6C966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92139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73250761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779207B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CDFE8E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4F68DB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1A71D8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321FDAB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902AE" w14:textId="77777777" w:rsidR="000714F2" w:rsidRPr="006B1C6B" w:rsidRDefault="000714F2" w:rsidP="0064750F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Նպաստել համայնքում անասնապահության զարգացմանը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բարձրացնել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անասնաբուժական ծառայությունների մատուցման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8C385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Անասնապահության բնագավառում զբաղվածության աճը նախորդ տարվա համեմատ,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1BE54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7B1BF8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F5D7B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7B1BF8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35FD53D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A0D55A0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C9AA00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2FB3D7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B72965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9A78A3F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5286B566" w14:textId="77777777" w:rsidR="000714F2" w:rsidRPr="006B1C6B" w:rsidRDefault="00E03E5B" w:rsidP="00E03E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 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F6C7" w14:textId="77777777" w:rsidR="000714F2" w:rsidRPr="006B1C6B" w:rsidRDefault="000714F2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="00E03E5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CF945" w14:textId="77777777" w:rsidR="000714F2" w:rsidRPr="0010049D" w:rsidRDefault="000B1FCA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10049D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3C91E" w14:textId="77777777" w:rsidR="000714F2" w:rsidRPr="006B1C6B" w:rsidRDefault="00E03E5B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100</w:t>
            </w:r>
          </w:p>
        </w:tc>
      </w:tr>
      <w:tr w:rsidR="00520BB3" w:rsidRPr="006B1C6B" w14:paraId="2D829EC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B6F6097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AD9423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BCD3AA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B4EEA6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38C2D63" w14:textId="77777777" w:rsidTr="006C7482">
        <w:trPr>
          <w:gridAfter w:val="3"/>
          <w:wAfter w:w="6713" w:type="dxa"/>
          <w:trHeight w:val="322"/>
        </w:trPr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1DE5C" w14:textId="77777777" w:rsidR="00B712AE" w:rsidRPr="006B1C6B" w:rsidRDefault="00B32372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B712A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</w:tr>
      <w:tr w:rsidR="00520BB3" w:rsidRPr="006B1C6B" w14:paraId="55F9C2D6" w14:textId="77777777" w:rsidTr="00365243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111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AA27" w14:textId="77777777" w:rsidR="000714F2" w:rsidRPr="006B1C6B" w:rsidRDefault="000714F2" w:rsidP="00B712AE">
            <w:pPr>
              <w:spacing w:after="0" w:line="20" w:lineRule="atLeast"/>
              <w:ind w:right="-189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767B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1E22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20BB3" w:rsidRPr="006B1C6B" w14:paraId="38E29A08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9B46654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ինքնակառավարմանը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մասնակցություն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8C69582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56272C6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CD9C18A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8416330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0902" w14:textId="77777777" w:rsidR="000714F2" w:rsidRPr="006B1C6B" w:rsidRDefault="00B32372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B712A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8557" w14:textId="77777777" w:rsidR="000714F2" w:rsidRPr="006B1C6B" w:rsidRDefault="000B1FCA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2026 թվայկանի մասնակցային բյուջետավորման գործընթացին բնակչության մասնակցության մակարդակը</w:t>
            </w:r>
            <w:r w:rsidR="0002008A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02008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3EDC" w14:textId="77777777" w:rsidR="000714F2" w:rsidRPr="006B1C6B" w:rsidRDefault="000B1FCA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591B" w14:textId="77777777" w:rsidR="000714F2" w:rsidRPr="006B1C6B" w:rsidRDefault="000B1FCA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</w:tr>
    </w:tbl>
    <w:p w14:paraId="4F86DE03" w14:textId="77777777" w:rsidR="0092189A" w:rsidRPr="006B1C6B" w:rsidRDefault="0092189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03FFEE10" w14:textId="77777777" w:rsidR="00B712AE" w:rsidRPr="006B1C6B" w:rsidRDefault="00B712AE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0C5C8E8B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2" w:name="_Toc492216765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</w:t>
      </w:r>
      <w:r w:rsidR="009E3668"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</w:t>
      </w:r>
      <w:r w:rsidR="00B32372">
        <w:rPr>
          <w:rFonts w:ascii="GHEA Grapalat" w:hAnsi="GHEA Grapalat" w:cs="Arial"/>
          <w:b/>
          <w:color w:val="auto"/>
          <w:sz w:val="24"/>
          <w:szCs w:val="24"/>
        </w:rPr>
        <w:t>2026</w:t>
      </w:r>
      <w:r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թ. </w:t>
      </w:r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ծրագրերի ցանկը և տրամաբանական հենքերը (ըստ ոլորտների)</w:t>
      </w:r>
      <w:bookmarkEnd w:id="2"/>
    </w:p>
    <w:p w14:paraId="55D51CD9" w14:textId="77777777" w:rsidR="0064750F" w:rsidRPr="006B1C6B" w:rsidRDefault="0064750F" w:rsidP="0064750F">
      <w:pPr>
        <w:rPr>
          <w:rFonts w:ascii="GHEA Grapalat" w:hAnsi="GHEA Grapalat"/>
          <w:sz w:val="24"/>
          <w:szCs w:val="24"/>
          <w:lang w:val="hy-AM"/>
        </w:rPr>
      </w:pPr>
    </w:p>
    <w:p w14:paraId="6BC08D11" w14:textId="77777777" w:rsidR="00BC3DCA" w:rsidRPr="006B1C6B" w:rsidRDefault="00BC3DCA" w:rsidP="003C1385">
      <w:pPr>
        <w:spacing w:after="0" w:line="20" w:lineRule="atLeast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54F0B604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3183A693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3.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29A1731" w14:textId="77777777" w:rsidR="00A93DF9" w:rsidRPr="006B1C6B" w:rsidRDefault="00A93DF9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="-169" w:tblpY="1"/>
        <w:tblOverlap w:val="never"/>
        <w:tblW w:w="1093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2"/>
        <w:gridCol w:w="49"/>
        <w:gridCol w:w="6330"/>
        <w:gridCol w:w="1559"/>
        <w:gridCol w:w="2317"/>
      </w:tblGrid>
      <w:tr w:rsidR="00520BB3" w:rsidRPr="00B70F02" w14:paraId="32B55470" w14:textId="77777777" w:rsidTr="002D6C2B">
        <w:trPr>
          <w:cantSplit/>
          <w:trHeight w:val="794"/>
        </w:trPr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878B6" w14:textId="77777777" w:rsidR="00BC3DCA" w:rsidRPr="0008056A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BBA3A8" w14:textId="77777777" w:rsidR="00BC3DCA" w:rsidRPr="0008056A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8206B9" w14:textId="77777777" w:rsidR="00BC3DCA" w:rsidRPr="0008056A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արժեքը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6D6AF3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մլն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8C4DD" w14:textId="77777777" w:rsidR="00BC3DCA" w:rsidRPr="0008056A" w:rsidRDefault="00913144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08056A">
              <w:rPr>
                <w:rFonts w:ascii="GHEA Grapalat" w:hAnsi="GHEA Grapalat"/>
                <w:sz w:val="24"/>
                <w:szCs w:val="24"/>
              </w:rPr>
              <w:t>(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>)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</w:p>
        </w:tc>
      </w:tr>
      <w:tr w:rsidR="00520BB3" w:rsidRPr="00B70F02" w14:paraId="33853B0C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13CB" w14:textId="77777777" w:rsidR="00BC3DCA" w:rsidRPr="0008056A" w:rsidRDefault="00BC3DCA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B70F02" w14:paraId="5573B4AF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0F35" w14:textId="77777777" w:rsidR="00A24AA2" w:rsidRPr="0008056A" w:rsidRDefault="00A24AA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218B" w14:textId="77777777" w:rsidR="00A24AA2" w:rsidRPr="0008056A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C1AA" w14:textId="77777777" w:rsidR="00A24AA2" w:rsidRPr="0008056A" w:rsidRDefault="002D6C2B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122850,0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6D73" w14:textId="77777777" w:rsidR="00A24AA2" w:rsidRPr="0008056A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236FD0B4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8A98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CE13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  <w:r w:rsidR="00F73B3C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(այլ դասերին չպատկանող)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751C" w14:textId="77777777" w:rsidR="00B63DD5" w:rsidRPr="0008056A" w:rsidRDefault="00312CAA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20600</w:t>
            </w:r>
            <w:r w:rsidR="00B63DD5" w:rsidRPr="0008056A">
              <w:rPr>
                <w:rFonts w:ascii="GHEA Grapalat" w:hAnsi="GHEA Grapalat"/>
                <w:sz w:val="24"/>
                <w:szCs w:val="24"/>
              </w:rPr>
              <w:t>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9493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2AE291AF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4244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14:paraId="6C48D902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Pr="0008056A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054E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6A9D" w14:textId="77777777" w:rsidR="00B63DD5" w:rsidRPr="0008056A" w:rsidRDefault="002D6C2B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5</w:t>
            </w:r>
            <w:r w:rsidR="00B63DD5" w:rsidRPr="0008056A">
              <w:rPr>
                <w:rFonts w:ascii="GHEA Grapalat" w:hAnsi="GHEA Grapalat"/>
                <w:sz w:val="24"/>
                <w:szCs w:val="24"/>
              </w:rPr>
              <w:t>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C461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5EE9B141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B540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2773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4064" w14:textId="77777777" w:rsidR="00B63DD5" w:rsidRPr="0008056A" w:rsidRDefault="002D6C2B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148450,0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1F75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70F02" w:rsidRPr="00B70F02" w14:paraId="6CBD1B95" w14:textId="77777777" w:rsidTr="00B32372">
        <w:trPr>
          <w:trHeight w:val="399"/>
        </w:trPr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FE14" w14:textId="77777777" w:rsidR="00B63DD5" w:rsidRPr="0008056A" w:rsidRDefault="00B63DD5" w:rsidP="00B3237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70F02" w:rsidRPr="00B70F02" w14:paraId="0E69A900" w14:textId="77777777" w:rsidTr="002D6C2B">
        <w:trPr>
          <w:trHeight w:val="557"/>
        </w:trPr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068F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7749" w14:textId="77777777" w:rsidR="00B63DD5" w:rsidRPr="0008056A" w:rsidRDefault="00D43A6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Լոռի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Բերդ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բնակավայրերի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կենտրոնների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բարեկարգում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1579" w14:textId="77777777" w:rsidR="00B63DD5" w:rsidRPr="0008056A" w:rsidRDefault="00D43A6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69929,8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704A" w14:textId="77777777" w:rsidR="00B32372" w:rsidRPr="0008056A" w:rsidRDefault="00B63DD5" w:rsidP="00B3237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Լեջան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Բերդ,   Ուռուտ, Սվերդլով,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32372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Բովաձոր</w:t>
            </w:r>
            <w:proofErr w:type="spellEnd"/>
            <w:r w:rsidR="00B32372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,</w:t>
            </w:r>
          </w:p>
          <w:p w14:paraId="23299C9B" w14:textId="77777777" w:rsidR="00B63DD5" w:rsidRPr="0008056A" w:rsidRDefault="00B32372" w:rsidP="00B3237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</w:tc>
      </w:tr>
      <w:tr w:rsidR="00B70F02" w:rsidRPr="00B70F02" w14:paraId="3AC3FE18" w14:textId="77777777" w:rsidTr="002D6C2B">
        <w:trPr>
          <w:trHeight w:val="557"/>
        </w:trPr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0B71" w14:textId="77777777" w:rsidR="00322DF4" w:rsidRPr="0008056A" w:rsidRDefault="000862A8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="00B70F02" w:rsidRPr="0008056A">
              <w:rPr>
                <w:rFonts w:ascii="GHEA Grapalat" w:hAnsi="GHEA Grapalat"/>
                <w:sz w:val="24"/>
                <w:szCs w:val="24"/>
                <w:lang w:val="ru-RU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A87F" w14:textId="77777777" w:rsidR="00322DF4" w:rsidRPr="0008056A" w:rsidRDefault="000862A8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 տանիքների ջերմամեկուսացում և ֆոտովոլտային կայանների 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DDAF" w14:textId="77777777" w:rsidR="00322DF4" w:rsidRPr="0008056A" w:rsidRDefault="00322DF4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32000,0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82B4" w14:textId="77777777" w:rsidR="00322DF4" w:rsidRPr="0008056A" w:rsidRDefault="000862A8" w:rsidP="000862A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Լեջան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Սվերդլով</w:t>
            </w:r>
          </w:p>
        </w:tc>
      </w:tr>
      <w:tr w:rsidR="00B70F02" w:rsidRPr="00B70F02" w14:paraId="16FCBD87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BC3C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F149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4CCB" w14:textId="77777777" w:rsidR="00B63DD5" w:rsidRPr="0008056A" w:rsidRDefault="000862A8" w:rsidP="00D43A65">
            <w:pPr>
              <w:tabs>
                <w:tab w:val="left" w:pos="195"/>
                <w:tab w:val="center" w:pos="664"/>
              </w:tabs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101929,8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E855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70F02" w:rsidRPr="00B70F02" w14:paraId="023C05C8" w14:textId="77777777" w:rsidTr="00BA015D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FA3CE" w14:textId="77777777" w:rsidR="00B32372" w:rsidRPr="0008056A" w:rsidRDefault="00B32372" w:rsidP="00B3237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/>
                <w:sz w:val="24"/>
                <w:szCs w:val="24"/>
              </w:rPr>
              <w:t>3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Գյուղատնտեսություն</w:t>
            </w:r>
            <w:proofErr w:type="spellEnd"/>
          </w:p>
        </w:tc>
      </w:tr>
      <w:tr w:rsidR="00B70F02" w:rsidRPr="00B70F02" w14:paraId="00FBA8BE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8B84" w14:textId="77777777" w:rsidR="00B32372" w:rsidRPr="0008056A" w:rsidRDefault="00B70F02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3A33" w14:textId="77777777" w:rsidR="00B32372" w:rsidRPr="0008056A" w:rsidRDefault="00B32372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Գյուղատնտեսական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գործիքների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6895" w14:textId="77777777" w:rsidR="00B32372" w:rsidRPr="0008056A" w:rsidRDefault="00B32372" w:rsidP="00D43A65">
            <w:pPr>
              <w:tabs>
                <w:tab w:val="left" w:pos="195"/>
                <w:tab w:val="center" w:pos="664"/>
              </w:tabs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13000,0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DC7E" w14:textId="77777777" w:rsidR="00B32372" w:rsidRPr="0008056A" w:rsidRDefault="00B3237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u-RU"/>
              </w:rPr>
            </w:pPr>
            <w:proofErr w:type="spellStart"/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Լոռի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Բերդ</w:t>
            </w:r>
            <w:proofErr w:type="spellEnd"/>
          </w:p>
        </w:tc>
      </w:tr>
      <w:tr w:rsidR="00B32372" w:rsidRPr="00B70F02" w14:paraId="0536A239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521C4" w14:textId="77777777" w:rsidR="00B32372" w:rsidRPr="0008056A" w:rsidRDefault="00B32372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4480" w14:textId="77777777" w:rsidR="00B32372" w:rsidRPr="0008056A" w:rsidRDefault="00BD0293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E82C" w14:textId="77777777" w:rsidR="00B32372" w:rsidRPr="0008056A" w:rsidRDefault="00BD0293" w:rsidP="00D43A65">
            <w:pPr>
              <w:tabs>
                <w:tab w:val="left" w:pos="195"/>
                <w:tab w:val="center" w:pos="664"/>
              </w:tabs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13000,0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BBA0" w14:textId="77777777" w:rsidR="00B32372" w:rsidRPr="0008056A" w:rsidRDefault="00B3237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70F02" w:rsidRPr="00B70F02" w14:paraId="5CE019D0" w14:textId="77777777" w:rsidTr="002D6C2B">
        <w:tc>
          <w:tcPr>
            <w:tcW w:w="7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27EC" w14:textId="77777777" w:rsidR="00B63DD5" w:rsidRPr="0008056A" w:rsidRDefault="00B63DD5" w:rsidP="00BD0293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293" w:rsidRPr="0008056A">
              <w:rPr>
                <w:rFonts w:ascii="GHEA Grapalat" w:hAnsi="GHEA Grapalat"/>
                <w:sz w:val="24"/>
                <w:szCs w:val="24"/>
                <w:lang w:val="ru-RU"/>
              </w:rPr>
              <w:t>4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</w:p>
        </w:tc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3996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70F02" w:rsidRPr="00B70F02" w14:paraId="20472387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371A" w14:textId="77777777" w:rsidR="00B63DD5" w:rsidRPr="0008056A" w:rsidRDefault="00B70F0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A190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BEDF" w14:textId="77777777" w:rsidR="00B63DD5" w:rsidRPr="0008056A" w:rsidRDefault="006E7BC2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3546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E7BC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Յաղդան</w:t>
            </w:r>
            <w:r w:rsidR="006E7BC2"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E7BC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="006E7BC2"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Հովնանաձոր, </w:t>
            </w:r>
            <w:r w:rsidR="006E7BC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Ուռուտ,  Լեջան</w:t>
            </w:r>
            <w:r w:rsidR="006E7BC2" w:rsidRPr="0008056A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6E7BC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Սվերդլով,</w:t>
            </w:r>
          </w:p>
          <w:p w14:paraId="0446841E" w14:textId="77777777" w:rsidR="00B63DD5" w:rsidRPr="0008056A" w:rsidRDefault="00B63DD5" w:rsidP="0073462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</w:p>
        </w:tc>
      </w:tr>
      <w:tr w:rsidR="00B70F02" w:rsidRPr="00B70F02" w14:paraId="357B0D70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C776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D667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13C5" w14:textId="77777777" w:rsidR="00B63DD5" w:rsidRPr="0008056A" w:rsidRDefault="006E7BC2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4B0E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70F02" w:rsidRPr="00B70F02" w14:paraId="604A4834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41C0" w14:textId="77777777" w:rsidR="00B63DD5" w:rsidRPr="0008056A" w:rsidRDefault="00B63DD5" w:rsidP="00BD0293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BD0293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5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. Նախադպրոցական կրթություն</w:t>
            </w:r>
          </w:p>
        </w:tc>
      </w:tr>
      <w:tr w:rsidR="00B70F02" w:rsidRPr="00B70F02" w14:paraId="6221734B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CA7C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B77D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նախադպրոցական կրթության  ծառայության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F1FB" w14:textId="77777777" w:rsidR="00B63DD5" w:rsidRPr="0008056A" w:rsidRDefault="00734621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17018.0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ED2C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, Լեջան</w:t>
            </w:r>
          </w:p>
        </w:tc>
      </w:tr>
      <w:tr w:rsidR="00734621" w:rsidRPr="00B70F02" w14:paraId="79585DB8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FAEF" w14:textId="77777777" w:rsidR="00734621" w:rsidRPr="0008056A" w:rsidRDefault="00B70F02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2.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71E0" w14:textId="77777777" w:rsidR="00734621" w:rsidRPr="0008056A" w:rsidRDefault="00734621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Ուռուտ գյուղի մանկապարտեզի հիմնանորոգում և Ուռուտ, Սվերդլով,Լեջան, Ագարակ գյուղերի մանկապարտեզների ջեռուցնան համակարգի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կառուցում, ներքին հարդարման աշխատանքներ և տարածքի բարեկարգում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6A0E" w14:textId="77777777" w:rsidR="00734621" w:rsidRPr="0008056A" w:rsidRDefault="00734621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lastRenderedPageBreak/>
              <w:t>49994.1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96019" w14:textId="77777777" w:rsidR="00734621" w:rsidRPr="0008056A" w:rsidRDefault="00734621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Ուռուտ, Սվերդլով,Լեջան, Ագարակ</w:t>
            </w:r>
          </w:p>
        </w:tc>
      </w:tr>
      <w:tr w:rsidR="00B63DD5" w:rsidRPr="00B70F02" w14:paraId="23C4A8A8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565A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93EF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11E79" w14:textId="77777777" w:rsidR="00734621" w:rsidRPr="0008056A" w:rsidRDefault="00734621" w:rsidP="00734621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67012.1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0252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70F02" w:rsidRPr="00B70F02" w14:paraId="36AEFC96" w14:textId="77777777" w:rsidTr="00A84F1E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F698" w14:textId="77777777" w:rsidR="00CC5D76" w:rsidRPr="0008056A" w:rsidRDefault="00CC5D76" w:rsidP="00BD0293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="00BD0293" w:rsidRPr="0008056A">
              <w:rPr>
                <w:rFonts w:ascii="GHEA Grapalat" w:hAnsi="GHEA Grapalat" w:cs="Arial"/>
                <w:sz w:val="24"/>
                <w:szCs w:val="24"/>
              </w:rPr>
              <w:t>6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r w:rsidR="00E6490C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Մշակույթի և </w:t>
            </w:r>
            <w:r w:rsidR="000862A8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երիտասարդության հետ</w:t>
            </w:r>
            <w:r w:rsidR="00E6490C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տարվող աշխատանքներ</w:t>
            </w:r>
          </w:p>
        </w:tc>
      </w:tr>
      <w:tr w:rsidR="00B70F02" w:rsidRPr="00B70F02" w14:paraId="56B079FA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D863" w14:textId="77777777" w:rsidR="00CC5D76" w:rsidRPr="0008056A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3C42" w14:textId="77777777" w:rsidR="00CC5D76" w:rsidRPr="0008056A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մշակությի բնագավառ</w:t>
            </w:r>
            <w:r w:rsidR="00A5711F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ում հաջողությունների հասած բնակիչներին դրամական աջակցության տրամադրում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9834" w14:textId="77777777" w:rsidR="00CC5D76" w:rsidRPr="0008056A" w:rsidRDefault="00E6490C" w:rsidP="00734621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</w:t>
            </w:r>
            <w:r w:rsidR="00734621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3900,0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CFC5" w14:textId="77777777" w:rsidR="00CC5D76" w:rsidRPr="0008056A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0862A8" w:rsidRPr="00B70F02" w14:paraId="02CEABCA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5B9D" w14:textId="77777777" w:rsidR="000862A8" w:rsidRPr="0008056A" w:rsidRDefault="000862A8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702D" w14:textId="77777777" w:rsidR="000862A8" w:rsidRPr="0008056A" w:rsidRDefault="000862A8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Երիտասարդական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իրականացում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B3587" w14:textId="77777777" w:rsidR="000862A8" w:rsidRPr="0008056A" w:rsidRDefault="000862A8" w:rsidP="00734621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     1000,0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6B50" w14:textId="77777777" w:rsidR="000862A8" w:rsidRPr="0008056A" w:rsidRDefault="000862A8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CC5D76" w:rsidRPr="00B70F02" w14:paraId="1ED5B3ED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220C" w14:textId="77777777" w:rsidR="00CC5D76" w:rsidRPr="0008056A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1302" w14:textId="77777777" w:rsidR="00CC5D76" w:rsidRPr="0008056A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A0CBD" w14:textId="77777777" w:rsidR="00CC5D76" w:rsidRPr="0008056A" w:rsidRDefault="00E6490C" w:rsidP="000862A8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</w:t>
            </w:r>
            <w:r w:rsidR="000862A8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4</w:t>
            </w:r>
            <w:r w:rsidR="00734621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900,0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A6C4" w14:textId="77777777" w:rsidR="00CC5D76" w:rsidRPr="0008056A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70F02" w:rsidRPr="00B70F02" w14:paraId="2F2B37C3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555B" w14:textId="77777777" w:rsidR="00B63DD5" w:rsidRPr="0008056A" w:rsidRDefault="00B63DD5" w:rsidP="00BD029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293" w:rsidRPr="0008056A">
              <w:rPr>
                <w:rFonts w:ascii="GHEA Grapalat" w:hAnsi="GHEA Grapalat"/>
                <w:sz w:val="24"/>
                <w:szCs w:val="24"/>
              </w:rPr>
              <w:t>7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CC5D76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B70F02" w:rsidRPr="00B70F02" w14:paraId="2677C38F" w14:textId="77777777" w:rsidTr="006712F8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F40E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8A1D" w14:textId="77777777" w:rsidR="00B63DD5" w:rsidRPr="0008056A" w:rsidRDefault="00B63DD5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բնակավայրերը անհրաժեշտ սպորտային գույքով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49E2" w14:textId="77777777" w:rsidR="00B63DD5" w:rsidRPr="0008056A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2000</w:t>
            </w:r>
            <w:r w:rsidR="005F372F" w:rsidRPr="0008056A">
              <w:rPr>
                <w:rFonts w:ascii="GHEA Grapalat" w:hAnsi="GHEA Grapalat"/>
                <w:sz w:val="24"/>
                <w:szCs w:val="24"/>
                <w:lang w:val="hy-AM"/>
              </w:rPr>
              <w:t>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74AA7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B70F02" w:rsidRPr="00B70F02" w14:paraId="1906280D" w14:textId="77777777" w:rsidTr="00B70F02">
        <w:trPr>
          <w:trHeight w:val="520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0516" w14:textId="77777777" w:rsidR="000862A8" w:rsidRPr="0008056A" w:rsidRDefault="00B70F0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2.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096A" w14:textId="77777777" w:rsidR="000862A8" w:rsidRPr="0008056A" w:rsidRDefault="00B70F02" w:rsidP="00B70F02">
            <w:pPr>
              <w:rPr>
                <w:rFonts w:ascii="GHEA Grapalat" w:hAnsi="GHEA Grapalat" w:cs="Calibri"/>
                <w:sz w:val="24"/>
                <w:szCs w:val="24"/>
                <w:lang w:val="ru-RU"/>
              </w:rPr>
            </w:pP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Սպորտային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միջոցառումների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կազմակերպում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BFAFA" w14:textId="77777777" w:rsidR="000862A8" w:rsidRPr="0008056A" w:rsidRDefault="00B70F02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2FFF" w14:textId="77777777" w:rsidR="000862A8" w:rsidRPr="0008056A" w:rsidRDefault="00B70F02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B70F02" w:rsidRPr="00B70F02" w14:paraId="6162563E" w14:textId="77777777" w:rsidTr="006712F8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291B" w14:textId="77777777" w:rsidR="005F372F" w:rsidRPr="0008056A" w:rsidRDefault="005F372F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B4FF" w14:textId="77777777" w:rsidR="005F372F" w:rsidRPr="0008056A" w:rsidRDefault="005F372F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595A" w14:textId="77777777" w:rsidR="005F372F" w:rsidRPr="0008056A" w:rsidRDefault="00B70F02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5F372F" w:rsidRPr="0008056A">
              <w:rPr>
                <w:rFonts w:ascii="GHEA Grapalat" w:hAnsi="GHEA Grapalat"/>
                <w:sz w:val="24"/>
                <w:szCs w:val="24"/>
                <w:lang w:val="hy-AM"/>
              </w:rPr>
              <w:t>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ACCF" w14:textId="77777777" w:rsidR="005F372F" w:rsidRPr="0008056A" w:rsidRDefault="005F372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</w:p>
        </w:tc>
      </w:tr>
      <w:tr w:rsidR="00B63DD5" w:rsidRPr="00B70F02" w14:paraId="761FF0B8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6896" w14:textId="77777777" w:rsidR="00B63DD5" w:rsidRPr="0008056A" w:rsidRDefault="00B63DD5" w:rsidP="00BD029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293" w:rsidRPr="0008056A">
              <w:rPr>
                <w:rFonts w:ascii="GHEA Grapalat" w:hAnsi="GHEA Grapalat"/>
                <w:sz w:val="24"/>
                <w:szCs w:val="24"/>
                <w:lang w:val="ru-RU"/>
              </w:rPr>
              <w:t>8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63DD5" w:rsidRPr="00B70F02" w14:paraId="0C2E8027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C5D2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D03F" w14:textId="77777777" w:rsidR="00B63DD5" w:rsidRPr="0008056A" w:rsidRDefault="00B67A04" w:rsidP="00B67A04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08056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08056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08056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08056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դեղորայքի, սննդի և հիգիենայի պարագաների, ինչպես նաև շինանյութի ձեռքբերման քարտերի տրանադրման, </w:t>
            </w:r>
            <w:r w:rsidRPr="0008056A">
              <w:rPr>
                <w:rFonts w:ascii="GHEA Grapalat" w:hAnsi="GHEA Grapalat"/>
                <w:sz w:val="24"/>
                <w:szCs w:val="24"/>
                <w:lang w:val="nl-NL"/>
              </w:rPr>
              <w:t>հրատապ բժշկական միջամտության անհրաժեշտության դեպքում բուժման ծախսերի փոխհատուց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ման, տիրազուրկ կամ հոգեկան առողջության խնդիրներ կամ հատուկ խնամքի կարիք ունեցող կամ գտնվելու վայրը անհայտ ժառանգներ և/կամ ընտանիքի անդամներ ունեցող անձի մահվան դեպքում թաղման ծախսերի փոխհատուցուման ձևով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DB41" w14:textId="77777777" w:rsidR="00B63DD5" w:rsidRPr="0008056A" w:rsidRDefault="0012670E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5</w:t>
            </w:r>
            <w:r w:rsidR="00B63DD5" w:rsidRPr="0008056A">
              <w:rPr>
                <w:rFonts w:ascii="GHEA Grapalat" w:hAnsi="GHEA Grapalat"/>
                <w:sz w:val="24"/>
                <w:szCs w:val="24"/>
              </w:rPr>
              <w:t>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0257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117EDFB3" w14:textId="77777777" w:rsidTr="002D6C2B">
        <w:tc>
          <w:tcPr>
            <w:tcW w:w="7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02A6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մենը</w:t>
            </w:r>
            <w:proofErr w:type="spellEnd"/>
          </w:p>
        </w:tc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D9A23" w14:textId="77777777" w:rsidR="00B63DD5" w:rsidRPr="0008056A" w:rsidRDefault="00CB1176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</w:t>
            </w:r>
            <w:r w:rsidR="0012670E" w:rsidRPr="0008056A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B63DD5" w:rsidRPr="0008056A">
              <w:rPr>
                <w:rFonts w:ascii="GHEA Grapalat" w:hAnsi="GHEA Grapalat"/>
                <w:sz w:val="24"/>
                <w:szCs w:val="24"/>
                <w:lang w:val="hy-AM"/>
              </w:rPr>
              <w:t>000,0</w:t>
            </w:r>
          </w:p>
        </w:tc>
      </w:tr>
      <w:tr w:rsidR="00B70F02" w:rsidRPr="00B70F02" w14:paraId="1DFC12E9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853B" w14:textId="77777777" w:rsidR="00B63DD5" w:rsidRPr="0008056A" w:rsidRDefault="00B63DD5" w:rsidP="00BD0293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="00BD0293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9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B63DD5" w:rsidRPr="00B70F02" w14:paraId="4B977D0A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2C64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D790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83FB" w14:textId="77777777" w:rsidR="00B63DD5" w:rsidRPr="0008056A" w:rsidRDefault="00B32372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3744,0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17C4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70F02" w:rsidRPr="00B70F02" w14:paraId="50588991" w14:textId="77777777" w:rsidTr="002D6C2B">
        <w:tc>
          <w:tcPr>
            <w:tcW w:w="7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C360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EC15" w14:textId="77777777" w:rsidR="00B63DD5" w:rsidRPr="0008056A" w:rsidRDefault="006712F8" w:rsidP="00B3237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3744,0</w:t>
            </w:r>
          </w:p>
        </w:tc>
      </w:tr>
      <w:tr w:rsidR="00B70F02" w:rsidRPr="00B70F02" w14:paraId="413FDAE9" w14:textId="77777777" w:rsidTr="00CC5D76">
        <w:trPr>
          <w:trHeight w:val="386"/>
        </w:trPr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5265" w14:textId="77777777" w:rsidR="00B63DD5" w:rsidRPr="0008056A" w:rsidRDefault="00B63DD5" w:rsidP="00BD029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293" w:rsidRPr="0008056A">
              <w:rPr>
                <w:rFonts w:ascii="GHEA Grapalat" w:hAnsi="GHEA Grapalat"/>
                <w:sz w:val="24"/>
                <w:szCs w:val="24"/>
                <w:lang w:val="ru-RU"/>
              </w:rPr>
              <w:t>10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B70F02" w:rsidRPr="00B70F02" w14:paraId="06EA8ED6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FDFA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37CA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FD4C" w14:textId="77777777" w:rsidR="00B63DD5" w:rsidRPr="0008056A" w:rsidRDefault="0012670E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798</w:t>
            </w:r>
            <w:r w:rsidR="00B63DD5" w:rsidRPr="0008056A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404C" w14:textId="77777777" w:rsidR="00B63DD5" w:rsidRPr="0008056A" w:rsidRDefault="004637DF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6F96D9E9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5885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08056A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C9AC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</w:t>
            </w:r>
            <w:r w:rsidR="004637DF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9FED" w14:textId="77777777" w:rsidR="00B63DD5" w:rsidRPr="0008056A" w:rsidRDefault="00322DF4" w:rsidP="0012670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2160,0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3C23" w14:textId="77777777" w:rsidR="00B63DD5" w:rsidRPr="0008056A" w:rsidRDefault="004637D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բնակավայրերում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B70F02" w14:paraId="39B6777E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BFA0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19E3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2595" w14:textId="77777777" w:rsidR="00B63DD5" w:rsidRPr="0008056A" w:rsidRDefault="00322DF4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10140,0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29261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2812F81D" w14:textId="77777777" w:rsidR="00BC3DCA" w:rsidRPr="00B70F02" w:rsidRDefault="00BC3DCA" w:rsidP="003C1385">
      <w:pPr>
        <w:spacing w:after="0" w:line="20" w:lineRule="atLeast"/>
        <w:jc w:val="both"/>
        <w:rPr>
          <w:rFonts w:ascii="GHEA Grapalat" w:hAnsi="GHEA Grapalat"/>
          <w:color w:val="FF0000"/>
          <w:sz w:val="24"/>
          <w:szCs w:val="24"/>
          <w:lang w:val="hy-AM"/>
        </w:rPr>
      </w:pPr>
    </w:p>
    <w:p w14:paraId="7AC5341E" w14:textId="77777777" w:rsidR="00BC3DCA" w:rsidRPr="006B1C6B" w:rsidRDefault="007416B9" w:rsidP="007416B9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>-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="00BC3DCA"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7A6D5CF4" w14:textId="77777777" w:rsidR="0092189A" w:rsidRPr="006B1C6B" w:rsidRDefault="0092189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5093F8CC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7416B9" w:rsidRPr="006B1C6B">
        <w:rPr>
          <w:rFonts w:ascii="GHEA Grapalat" w:hAnsi="GHEA Grapalat"/>
          <w:sz w:val="24"/>
          <w:szCs w:val="24"/>
          <w:lang w:val="hy-AM"/>
        </w:rPr>
        <w:t xml:space="preserve"> 4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tbl>
      <w:tblPr>
        <w:tblW w:w="11811" w:type="dxa"/>
        <w:tblInd w:w="-87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9"/>
        <w:gridCol w:w="132"/>
        <w:gridCol w:w="386"/>
        <w:gridCol w:w="377"/>
        <w:gridCol w:w="22"/>
        <w:gridCol w:w="1586"/>
        <w:gridCol w:w="295"/>
        <w:gridCol w:w="178"/>
        <w:gridCol w:w="123"/>
        <w:gridCol w:w="159"/>
        <w:gridCol w:w="143"/>
        <w:gridCol w:w="803"/>
        <w:gridCol w:w="1013"/>
        <w:gridCol w:w="121"/>
        <w:gridCol w:w="47"/>
        <w:gridCol w:w="153"/>
        <w:gridCol w:w="1096"/>
        <w:gridCol w:w="151"/>
        <w:gridCol w:w="9"/>
        <w:gridCol w:w="9"/>
        <w:gridCol w:w="141"/>
        <w:gridCol w:w="851"/>
        <w:gridCol w:w="132"/>
        <w:gridCol w:w="151"/>
        <w:gridCol w:w="1279"/>
        <w:gridCol w:w="45"/>
      </w:tblGrid>
      <w:tr w:rsidR="00B7395F" w:rsidRPr="006B1C6B" w14:paraId="4E2D29A2" w14:textId="77777777" w:rsidTr="00FE0C34">
        <w:trPr>
          <w:gridAfter w:val="1"/>
          <w:wAfter w:w="45" w:type="dxa"/>
          <w:cantSplit/>
          <w:trHeight w:val="782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BC8333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Ամփոփ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նկարագիր</w:t>
            </w:r>
            <w:proofErr w:type="spellEnd"/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2143D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Արդյունքային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ցուցանիշներ</w:t>
            </w:r>
            <w:proofErr w:type="spellEnd"/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CF6AC3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Տեղեկատվության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աղբյուրներ</w:t>
            </w:r>
            <w:proofErr w:type="spellEnd"/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F8564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Պատասխանատու</w:t>
            </w:r>
            <w:proofErr w:type="spellEnd"/>
          </w:p>
        </w:tc>
        <w:tc>
          <w:tcPr>
            <w:tcW w:w="1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ED4345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Ժամկետ</w:t>
            </w:r>
            <w:proofErr w:type="spellEnd"/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A5DCD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Ռիսկեր</w:t>
            </w:r>
            <w:proofErr w:type="spellEnd"/>
          </w:p>
        </w:tc>
      </w:tr>
      <w:tr w:rsidR="00BC3DCA" w:rsidRPr="006B1C6B" w14:paraId="4C2F112D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5A3137A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C3DCA" w:rsidRPr="004C6AA7" w14:paraId="33DB4D85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CDBB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</w:p>
          <w:p w14:paraId="1A8B455E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="00AE0073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F718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16444CA8" w14:textId="77777777" w:rsidR="00AE0073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52BB3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9D6833"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</w:p>
          <w:p w14:paraId="553D831A" w14:textId="77777777" w:rsidR="00BC3DCA" w:rsidRPr="00E1715B" w:rsidRDefault="00BC3DCA" w:rsidP="00E171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կազմում</w:t>
            </w:r>
            <w:r w:rsidR="000A37B6" w:rsidRPr="00846F17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A73DA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2008A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27</w:t>
            </w:r>
            <w:r w:rsidR="00E1715B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02008A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8</w:t>
            </w:r>
          </w:p>
        </w:tc>
      </w:tr>
      <w:tr w:rsidR="00BC3DCA" w:rsidRPr="004C6AA7" w14:paraId="3D294B4E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F39AF52" w14:textId="77777777" w:rsidR="00BC3DCA" w:rsidRPr="006B1C6B" w:rsidRDefault="00BC3DCA" w:rsidP="003C1385">
            <w:pPr>
              <w:spacing w:after="0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6307CBFB" w14:textId="77777777" w:rsidR="00BC3DCA" w:rsidRPr="006B1C6B" w:rsidRDefault="00BC3DCA" w:rsidP="00655A7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Բնակավայրերը՝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>,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BC3DCA" w:rsidRPr="004C6AA7" w14:paraId="232D5842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B11F" w14:textId="77777777" w:rsidR="00BC3DCA" w:rsidRPr="006B1C6B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0AA9DE89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</w:p>
          <w:p w14:paraId="31CAF361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A043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DFC03E1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</w:t>
            </w:r>
            <w:r w:rsidR="009E6B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082DAAE7" w14:textId="77777777" w:rsidR="00AE0073" w:rsidRPr="006B1C6B" w:rsidRDefault="00BC3DCA" w:rsidP="00CB57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F43D6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1449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236D" w14:textId="77777777" w:rsidR="00BC3DCA" w:rsidRPr="006B1C6B" w:rsidRDefault="00BC3DCA" w:rsidP="00F170B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="00B92E3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FFAF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DCC6" w14:textId="77777777" w:rsidR="00BC3DCA" w:rsidRPr="006B1C6B" w:rsidRDefault="00B32372" w:rsidP="00357A02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BC403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900A" w14:textId="77777777" w:rsidR="00BC3DCA" w:rsidRPr="006B1C6B" w:rsidRDefault="00BC3DCA" w:rsidP="003C1385">
            <w:pPr>
              <w:spacing w:after="0"/>
              <w:ind w:right="-101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646AB010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676E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</w:t>
            </w:r>
          </w:p>
          <w:p w14:paraId="6BF14D3F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C3DCA" w:rsidRPr="006B1C6B" w14:paraId="631DCA5E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A4E2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="000E4C2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</w:p>
          <w:p w14:paraId="108541D4" w14:textId="77777777" w:rsidR="00BC3DCA" w:rsidRPr="006B1C6B" w:rsidRDefault="00BC3DCA" w:rsidP="003C1385">
            <w:pPr>
              <w:spacing w:after="0" w:line="240" w:lineRule="auto"/>
              <w:ind w:right="-25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1FAE" w14:textId="77777777" w:rsidR="00BC3DCA" w:rsidRPr="006B1C6B" w:rsidRDefault="00BC3DCA" w:rsidP="003C138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6E3B42DB" w14:textId="77777777" w:rsidR="00BC3DCA" w:rsidRPr="006B1C6B" w:rsidRDefault="00BC3DCA" w:rsidP="00D7182E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F170B5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7280B3EE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2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հանրային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ոչ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բնույթի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</w:t>
            </w:r>
          </w:p>
          <w:p w14:paraId="4E83B2B6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նվազեցում</w:t>
            </w:r>
            <w:r w:rsidR="007F5FB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5062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60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2D6BD6B2" w14:textId="77777777" w:rsidR="00BC3DCA" w:rsidRPr="006B1C6B" w:rsidRDefault="0046151B" w:rsidP="00E75700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.Համայնք</w:t>
            </w:r>
            <w:r w:rsidR="0011701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ապետարան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տարվա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E1715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3236E2" w:rsidRPr="00E1715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4038" w:rsidRPr="00E1715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252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37B1" w14:textId="77777777" w:rsidR="00BC3DCA" w:rsidRPr="006B1C6B" w:rsidRDefault="00BC3DCA" w:rsidP="00B42C60">
            <w:pPr>
              <w:spacing w:after="0" w:line="20" w:lineRule="atLeast"/>
              <w:ind w:right="-11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451D50A6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6901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10ABD7DC" w14:textId="77777777" w:rsidR="00BC3DCA" w:rsidRPr="006B1C6B" w:rsidRDefault="00BC3DCA" w:rsidP="00A410D0">
            <w:pPr>
              <w:spacing w:after="0" w:line="240" w:lineRule="auto"/>
              <w:ind w:left="-97" w:right="-283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="00820704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2B84C773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46EB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6B6F" w14:textId="77777777" w:rsidR="00BC3DCA" w:rsidRPr="006B1C6B" w:rsidRDefault="00B32372" w:rsidP="005E794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BC403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2E6E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00191924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եղել</w:t>
            </w:r>
            <w:proofErr w:type="spellEnd"/>
          </w:p>
          <w:p w14:paraId="5DE6321F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4C6AA7" w14:paraId="046D53DB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7056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7E875434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պահպանություն</w:t>
            </w:r>
          </w:p>
          <w:p w14:paraId="28B63B3D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սպասարկում</w:t>
            </w:r>
          </w:p>
          <w:p w14:paraId="720B5FCF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3.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անշարժ գույքի կառավարում</w:t>
            </w:r>
          </w:p>
          <w:p w14:paraId="3967816F" w14:textId="77777777" w:rsidR="00BC3DCA" w:rsidRPr="006B1C6B" w:rsidRDefault="00BC3DCA" w:rsidP="006F5FC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նստավայրերի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նորոգում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5544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101CF8A8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աշխատակազմի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="00E95C7C">
              <w:rPr>
                <w:rFonts w:ascii="GHEA Grapalat" w:hAnsi="GHEA Grapalat"/>
                <w:sz w:val="24"/>
                <w:szCs w:val="24"/>
                <w:lang w:val="hy-AM"/>
              </w:rPr>
              <w:t>122850</w:t>
            </w:r>
            <w:r w:rsidR="007346F9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E95C7C">
              <w:rPr>
                <w:rFonts w:ascii="GHEA Grapalat" w:hAnsi="GHEA Grapalat"/>
                <w:sz w:val="24"/>
                <w:szCs w:val="24"/>
              </w:rPr>
              <w:t>0</w:t>
            </w:r>
            <w:r w:rsidR="00CB17B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հազ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>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դրամ</w:t>
            </w:r>
            <w:proofErr w:type="spellEnd"/>
          </w:p>
          <w:p w14:paraId="427C0E89" w14:textId="77777777" w:rsidR="00BC3DCA" w:rsidRPr="006B1C6B" w:rsidRDefault="00BC3DCA" w:rsidP="0008056A">
            <w:pPr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="003236E2" w:rsidRPr="0008056A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946B63" w:rsidRPr="008E53FC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  <w:lang w:val="ru-RU"/>
              </w:rPr>
              <w:t>49</w:t>
            </w:r>
          </w:p>
          <w:p w14:paraId="2C467EE1" w14:textId="77777777" w:rsidR="00BC3DCA" w:rsidRPr="006B1C6B" w:rsidRDefault="00BC3DCA" w:rsidP="0008056A">
            <w:pPr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CB5776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</w:t>
            </w:r>
          </w:p>
          <w:p w14:paraId="277E40CD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3188C1C1" w14:textId="77777777" w:rsidR="00BC3DCA" w:rsidRPr="006B1C6B" w:rsidRDefault="006F5FCC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667DD550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 համայնքի բյուջեի միջոցներ</w:t>
            </w:r>
          </w:p>
        </w:tc>
      </w:tr>
      <w:tr w:rsidR="00BC3DCA" w:rsidRPr="004C6AA7" w14:paraId="7A738763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9A59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Բարձրացել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հավաքագրման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="00BA5439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4576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7591A6E4" w14:textId="77777777" w:rsidR="00BC3DCA" w:rsidRPr="006B1C6B" w:rsidRDefault="0046151B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1.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հավաքագրման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փաստացի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գումարների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աճ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CB577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6FBC6FA9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B6140"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2B14A9E5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3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գծով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1871BE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87A3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254E6311" w14:textId="77777777" w:rsidR="00BC3DCA" w:rsidRPr="006B1C6B" w:rsidRDefault="00BC3DCA" w:rsidP="00A410D0">
            <w:pPr>
              <w:spacing w:after="0" w:line="240" w:lineRule="auto"/>
              <w:ind w:left="-97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B3B3767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  <w:p w14:paraId="39C9350C" w14:textId="77777777" w:rsidR="003236E2" w:rsidRPr="006B1C6B" w:rsidRDefault="003236E2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704E3E6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1A7E6E5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15187E0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FD68E6A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5226408" w14:textId="77777777" w:rsidR="00BC3DCA" w:rsidRPr="006B1C6B" w:rsidRDefault="00BC3DCA" w:rsidP="006729B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537B" w14:textId="77777777" w:rsidR="00BC3DCA" w:rsidRPr="006B1C6B" w:rsidRDefault="00BC3DCA" w:rsidP="003C1385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գլխավոր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հաշվապահ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երկրորդ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մասնագետներ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հարկային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գործակալներ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87F3" w14:textId="77777777" w:rsidR="00BC3DCA" w:rsidRPr="006B1C6B" w:rsidRDefault="00B32372" w:rsidP="00E77B73">
            <w:pPr>
              <w:spacing w:after="0" w:line="20" w:lineRule="atLeast"/>
              <w:ind w:left="-97" w:right="-118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4F32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4C61E371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եղել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</w:p>
          <w:p w14:paraId="625F3B51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4C6AA7" w14:paraId="3D6ADD8D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CF8F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3BB07EAF" w14:textId="77777777" w:rsidR="00BC3DCA" w:rsidRPr="006B1C6B" w:rsidRDefault="00BC3DCA" w:rsidP="003C1385">
            <w:pPr>
              <w:pStyle w:val="a6"/>
              <w:spacing w:after="0" w:line="240" w:lineRule="auto"/>
              <w:ind w:left="0" w:right="-108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Տեղական հարկերի, տուրքերի և վճարների հավաքագրմամբ զբաղվող աշխատակիցների վերապատրաստումներ</w:t>
            </w:r>
          </w:p>
          <w:p w14:paraId="7CF8E25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ճշտում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ծանուցում</w:t>
            </w:r>
          </w:p>
          <w:p w14:paraId="730F99C9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3.</w:t>
            </w:r>
            <w:r w:rsidR="001C325F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բացատրական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պարտականությունները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չկատարողների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նկատմամբ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դատարան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ԴԱՀԿ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հայցադիմումների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ներկայացում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BC2A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63BE72BE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1. Տեղական հարկերի, տուրքերի և վճարների </w:t>
            </w:r>
            <w:r w:rsidR="007A7206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 նպաստող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աշխատակիցներ</w:t>
            </w:r>
            <w:r w:rsidR="003236E2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՝ </w:t>
            </w:r>
            <w:r w:rsidR="00613A35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6</w:t>
            </w:r>
          </w:p>
          <w:p w14:paraId="1C44DAE9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7A720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="00FF52C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188EE81A" w14:textId="77777777" w:rsidR="00BC3DCA" w:rsidRPr="006B1C6B" w:rsidRDefault="00BC3DCA" w:rsidP="00290EAC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592B43AF" w14:textId="77777777" w:rsidTr="00FE0C34">
        <w:trPr>
          <w:gridAfter w:val="1"/>
          <w:wAfter w:w="45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353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="00812A7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3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C518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6715E715" w14:textId="77777777" w:rsidR="00BC3DCA" w:rsidRPr="006B1C6B" w:rsidRDefault="00A12FAE" w:rsidP="00D7182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ավելի</w:t>
            </w:r>
            <w:r w:rsidR="001C112A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D7182E" w:rsidRPr="006B1C6B">
              <w:rPr>
                <w:rFonts w:ascii="GHEA Grapalat" w:eastAsia="Calibri" w:hAnsi="GHEA Grapalat" w:cs="Times New Roman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քան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վատ</w:t>
            </w:r>
          </w:p>
          <w:p w14:paraId="4E4F07C4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ՏԻՄ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գործունեության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վերաբերյալ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բնակիչների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կողմից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ստացված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դիմում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բողոքների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թվի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նվազում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1871BE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48E9C82A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կազմակերպվող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ընդունելությունների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հաճախականությունը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շաբաթը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անգամ</w:t>
            </w:r>
          </w:p>
          <w:p w14:paraId="4BB0C48E" w14:textId="77777777" w:rsidR="00BC3DCA" w:rsidRPr="006B1C6B" w:rsidRDefault="00D7182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դիմումին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պատասխանելու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ժամանակը</w:t>
            </w:r>
            <w:r w:rsidR="002D160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BD3D72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օր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587F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325CE2F8" w14:textId="77777777" w:rsidR="00BC3DCA" w:rsidRPr="006B1C6B" w:rsidRDefault="00BC3DCA" w:rsidP="00332EE5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07C0DF9" w14:textId="77777777" w:rsidR="00BC3DCA" w:rsidRPr="006B1C6B" w:rsidRDefault="00BC3DCA" w:rsidP="00751F33">
            <w:pPr>
              <w:spacing w:after="0" w:line="240" w:lineRule="auto"/>
              <w:ind w:right="-96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E70B" w14:textId="77777777" w:rsidR="00812A75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տեղակալ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օգնական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491C65D1" w14:textId="77777777" w:rsidR="00BC3DCA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A5024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12FAE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CE14" w14:textId="77777777" w:rsidR="00BC3DCA" w:rsidRPr="006B1C6B" w:rsidRDefault="00B32372" w:rsidP="00793E0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79247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B63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309B8432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10209B11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8263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39270CCC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824D4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ապահովում</w:t>
            </w:r>
          </w:p>
          <w:p w14:paraId="2A22B94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ամայնքի</w:t>
            </w:r>
            <w:r w:rsidR="00824D4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ֆինանսական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 xml:space="preserve"> թափանցիկ և արդյունավետ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կառավարում </w:t>
            </w:r>
          </w:p>
          <w:p w14:paraId="112A204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գույքի կառավարման բարելավում</w:t>
            </w:r>
          </w:p>
          <w:p w14:paraId="1825DF19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շահագործում</w:t>
            </w:r>
          </w:p>
          <w:p w14:paraId="7FEC939A" w14:textId="77777777" w:rsidR="00BC3DCA" w:rsidRPr="006B1C6B" w:rsidRDefault="00BC3DCA" w:rsidP="00A50240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5.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6CC3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16444B63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BE1F9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4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550CC092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="00222AE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– առկա է</w:t>
            </w:r>
          </w:p>
          <w:p w14:paraId="6544964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թվում՝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1346EC1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22DB8885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5.</w:t>
            </w:r>
            <w:r w:rsidR="001772D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անը</w:t>
            </w:r>
            <w:r w:rsidR="00824D4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5B111435" w14:textId="77777777" w:rsidR="00BC3DCA" w:rsidRPr="006B1C6B" w:rsidRDefault="00BC3DCA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14:paraId="39411071" w14:textId="77777777" w:rsidR="00D3585C" w:rsidRPr="006B1C6B" w:rsidRDefault="00D3585C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3585C" w:rsidRPr="004C6AA7" w14:paraId="31D36DEF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E990C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  <w:p w14:paraId="1462EAB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D3585C" w:rsidRPr="006B1C6B" w14:paraId="42F4D2E0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428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3E5E845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FAFD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291AAE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A5024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53F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798285CA" w14:textId="77777777" w:rsidR="00D3585C" w:rsidRPr="006B1C6B" w:rsidRDefault="00D3585C" w:rsidP="00C621E1">
            <w:pPr>
              <w:spacing w:after="0" w:line="20" w:lineRule="atLeast"/>
              <w:ind w:left="-115" w:right="-25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818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0EA7" w14:textId="77777777" w:rsidR="00D3585C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0B1C" w14:textId="77777777" w:rsidR="005F372F" w:rsidRPr="006B1C6B" w:rsidRDefault="005F372F" w:rsidP="005F372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lastRenderedPageBreak/>
              <w:t>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23DF2756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3585C" w:rsidRPr="006B1C6B" w14:paraId="228F48CE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C3E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</w:p>
          <w:p w14:paraId="604A374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Բարելավ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մատուցվող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մատչելիությունը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1A3882A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256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3EC045E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gramStart"/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Համայնքում</w:t>
            </w:r>
            <w:proofErr w:type="spellEnd"/>
            <w:proofErr w:type="gram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կիրառվող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թարմացման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հաճախականությունը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1D710A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ամիսը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մեկ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անգամ</w:t>
            </w:r>
            <w:proofErr w:type="spellEnd"/>
          </w:p>
          <w:p w14:paraId="71475695" w14:textId="77777777" w:rsidR="00D3585C" w:rsidRPr="006B1C6B" w:rsidRDefault="009629A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-1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88E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797D68EB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B2EF442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335D6F9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4C6AA7" w14:paraId="0CB1DBF0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C2D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58811FE" w14:textId="77777777" w:rsidR="00D3585C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20270D39" w14:textId="77777777" w:rsidR="009629A5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164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63EA8213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eastAsia="Calibri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ծախսեր՝</w:t>
            </w:r>
            <w:r w:rsidR="00946B63" w:rsidRPr="008E53FC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  <w:lang w:val="hy-AM"/>
              </w:rPr>
              <w:t>2000</w:t>
            </w:r>
            <w:r w:rsidRPr="008E53FC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  <w:lang w:val="hy-AM"/>
              </w:rPr>
              <w:t xml:space="preserve">,0 </w:t>
            </w:r>
            <w:r w:rsidR="0045436B" w:rsidRPr="008E53FC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  <w:lang w:val="hy-AM"/>
              </w:rPr>
              <w:t>-</w:t>
            </w:r>
            <w:r w:rsidRPr="0008056A">
              <w:rPr>
                <w:rFonts w:ascii="GHEA Grapalat" w:eastAsia="Calibri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հազ</w:t>
            </w:r>
            <w:r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. </w:t>
            </w:r>
            <w:r w:rsidRPr="00946B63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  <w:p w14:paraId="368CFC67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ՀԿՏՀ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59BBCBAA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1481273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օգտագործվող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1D710A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39C9C5B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աղբյուրը՝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բյուջեի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միջոցներ</w:t>
            </w:r>
          </w:p>
        </w:tc>
      </w:tr>
      <w:tr w:rsidR="00D3585C" w:rsidRPr="004C6AA7" w14:paraId="655A67EB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485A" w14:textId="77777777" w:rsidR="00D3585C" w:rsidRPr="006B1C6B" w:rsidRDefault="00D3585C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6714" w14:textId="77777777" w:rsidR="00D3585C" w:rsidRPr="006B1C6B" w:rsidRDefault="00D3585C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D3585C" w:rsidRPr="006B1C6B" w14:paraId="64E4690C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85193A9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Գրասենյակային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4C9AACCF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</w:p>
        </w:tc>
      </w:tr>
      <w:tr w:rsidR="00D3585C" w:rsidRPr="006B1C6B" w14:paraId="36CE51E8" w14:textId="77777777" w:rsidTr="00FE0C34">
        <w:trPr>
          <w:gridAfter w:val="1"/>
          <w:wAfter w:w="45" w:type="dxa"/>
        </w:trPr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E81F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503BC34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անհրաժեշտ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–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</w:tc>
        <w:tc>
          <w:tcPr>
            <w:tcW w:w="2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68B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0D20F9DE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74C4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691B" w14:textId="77777777" w:rsidR="00D3585C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դեկտեմբեր</w:t>
            </w:r>
          </w:p>
        </w:tc>
        <w:tc>
          <w:tcPr>
            <w:tcW w:w="40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0BDA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4C6AA7" w14:paraId="7A691B98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157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</w:p>
          <w:p w14:paraId="5729241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Աշխատակազմ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սարքվորումներով</w:t>
            </w:r>
            <w:proofErr w:type="spellEnd"/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4020" w14:textId="77777777" w:rsidR="00C621E1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015AE731" w14:textId="77777777" w:rsidR="00D3585C" w:rsidRPr="006B1C6B" w:rsidRDefault="00C621E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ապահովվածության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  <w:p w14:paraId="1763F4EE" w14:textId="77777777" w:rsidR="00D3585C" w:rsidRPr="006B1C6B" w:rsidRDefault="00C621E1" w:rsidP="00C621E1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15C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6128EF1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</w:tr>
      <w:tr w:rsidR="00D3585C" w:rsidRPr="006B1C6B" w14:paraId="6799FCE1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990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1801A88" w14:textId="77777777" w:rsidR="00D3585C" w:rsidRPr="006B1C6B" w:rsidRDefault="009629A5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տեխնիկայի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32F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9D9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29585697" w14:textId="77777777" w:rsidR="00D3585C" w:rsidRPr="006B1C6B" w:rsidRDefault="00D3585C" w:rsidP="0008056A">
            <w:pPr>
              <w:shd w:val="clear" w:color="auto" w:fill="FFFFFF" w:themeFill="background1"/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1.Համայնքի բյուջեով նախատեսված 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8056A" w:rsidRPr="008E53FC">
              <w:rPr>
                <w:rFonts w:ascii="GHEA Grapalat" w:hAnsi="GHEA Grapalat"/>
                <w:sz w:val="24"/>
                <w:szCs w:val="24"/>
                <w:shd w:val="clear" w:color="auto" w:fill="FFFFFF" w:themeFill="background1"/>
                <w:lang w:val="hy-AM"/>
              </w:rPr>
              <w:t>5</w:t>
            </w:r>
            <w:r w:rsidRPr="008E53FC">
              <w:rPr>
                <w:rFonts w:ascii="GHEA Grapalat" w:hAnsi="GHEA Grapalat"/>
                <w:sz w:val="24"/>
                <w:szCs w:val="24"/>
                <w:shd w:val="clear" w:color="auto" w:fill="FFFFFF" w:themeFill="background1"/>
                <w:lang w:val="hy-AM"/>
              </w:rPr>
              <w:t xml:space="preserve">000,0 </w:t>
            </w:r>
            <w:r w:rsidRPr="008E53FC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դրամ</w:t>
            </w:r>
          </w:p>
          <w:p w14:paraId="3CFEA331" w14:textId="77777777" w:rsidR="00D3585C" w:rsidRPr="006B1C6B" w:rsidRDefault="00D3585C" w:rsidP="0008056A">
            <w:pPr>
              <w:shd w:val="clear" w:color="auto" w:fill="FFFFFF" w:themeFill="background1"/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- 3</w:t>
            </w:r>
          </w:p>
          <w:p w14:paraId="0FC75B75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  <w:p w14:paraId="6E0C4402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6B1C6B" w14:paraId="5540AF30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433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878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A309B7" w14:paraId="307333A2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D8DB55B" w14:textId="77777777" w:rsidR="00792474" w:rsidRPr="006B1C6B" w:rsidRDefault="00792474" w:rsidP="00534E71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50C5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B4869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տնտեսություն</w:t>
            </w:r>
          </w:p>
        </w:tc>
      </w:tr>
      <w:tr w:rsidR="00792474" w:rsidRPr="004C6AA7" w14:paraId="131B5CC1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A3F2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1DEE4971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բնագավառում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0B63DE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  <w:p w14:paraId="59843550" w14:textId="77777777" w:rsidR="00792474" w:rsidRPr="006B1C6B" w:rsidRDefault="00792474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1FEB" w14:textId="77777777" w:rsidR="00792474" w:rsidRPr="006B1C6B" w:rsidRDefault="00792474" w:rsidP="008D50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br/>
              <w:t xml:space="preserve"> 1.</w:t>
            </w:r>
            <w:r w:rsidR="008D50E1" w:rsidRPr="00B70F02">
              <w:rPr>
                <w:rFonts w:ascii="GHEA Grapalat" w:hAnsi="GHEA Grapalat" w:cs="Arial"/>
                <w:color w:val="FF0000"/>
                <w:sz w:val="24"/>
                <w:szCs w:val="24"/>
                <w:lang w:val="hy-AM"/>
              </w:rPr>
              <w:t xml:space="preserve"> </w:t>
            </w:r>
            <w:r w:rsidR="008D50E1" w:rsidRPr="008D50E1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 տանիքների ջերմամեկուսացում և ֆոտովոլտային կայանների տեղադրում</w:t>
            </w:r>
            <w:r w:rsidR="008D50E1">
              <w:rPr>
                <w:rFonts w:ascii="GHEA Grapalat" w:hAnsi="GHEA Grapalat" w:cs="Arial"/>
                <w:sz w:val="24"/>
                <w:szCs w:val="24"/>
                <w:lang w:val="hy-AM"/>
              </w:rPr>
              <w:t>-32000,0</w:t>
            </w:r>
          </w:p>
        </w:tc>
      </w:tr>
      <w:tr w:rsidR="00D3585C" w:rsidRPr="004C6AA7" w14:paraId="56F33F15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C21E8C" w14:textId="77777777" w:rsidR="00F61CDB" w:rsidRPr="006B1C6B" w:rsidRDefault="00D3585C" w:rsidP="00F61C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</w:p>
          <w:tbl>
            <w:tblPr>
              <w:tblpPr w:leftFromText="180" w:rightFromText="180" w:vertAnchor="text" w:tblpX="-169" w:tblpY="1"/>
              <w:tblOverlap w:val="never"/>
              <w:tblW w:w="10937" w:type="dxa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937"/>
            </w:tblGrid>
            <w:tr w:rsidR="00F61CDB" w:rsidRPr="004C6AA7" w14:paraId="77FDC7C4" w14:textId="77777777" w:rsidTr="003837E5">
              <w:tc>
                <w:tcPr>
                  <w:tcW w:w="6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AB0D0" w14:textId="77777777" w:rsidR="00F61CDB" w:rsidRPr="00B70F02" w:rsidRDefault="000064EF" w:rsidP="00F61CDB">
                  <w:pPr>
                    <w:tabs>
                      <w:tab w:val="left" w:pos="2610"/>
                    </w:tabs>
                    <w:spacing w:after="0" w:line="20" w:lineRule="atLeast"/>
                    <w:rPr>
                      <w:rFonts w:ascii="GHEA Grapalat" w:hAnsi="GHEA Grapalat" w:cs="Arial"/>
                      <w:color w:val="FF0000"/>
                      <w:sz w:val="24"/>
                      <w:szCs w:val="24"/>
                      <w:lang w:val="hy-AM"/>
                    </w:rPr>
                  </w:pPr>
                  <w:r w:rsidRPr="000064EF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Մանկապարտեզների տանիքների ջերմամեկուսացում և ֆոտովոլտային կայանների տեղադրում</w:t>
                  </w:r>
                </w:p>
              </w:tc>
            </w:tr>
          </w:tbl>
          <w:p w14:paraId="5DE5B0D9" w14:textId="77777777" w:rsidR="00F61CDB" w:rsidRPr="006B1C6B" w:rsidRDefault="00F61CDB" w:rsidP="00F61C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FBE69F2" w14:textId="77777777" w:rsidR="00D3585C" w:rsidRPr="006B1C6B" w:rsidRDefault="00D3585C" w:rsidP="00D3585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6B1C6B" w14:paraId="07909571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DE1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2AA12EC5" w14:textId="77777777" w:rsidR="00D3585C" w:rsidRPr="006B1C6B" w:rsidRDefault="00D3585C" w:rsidP="00B63DD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="000064E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շենքերի էներգախնայողությունը և էներգաարդյունավետությունը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F77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08A03C3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lastRenderedPageBreak/>
              <w:t>գիշերային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լուսավորվածությունից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AF4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B1D9587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1D01" w14:textId="77777777" w:rsidR="00D3585C" w:rsidRPr="006B1C6B" w:rsidRDefault="00D3585C" w:rsidP="0030018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9BB6" w14:textId="77777777" w:rsidR="00D3585C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61C5" w14:textId="77777777" w:rsidR="00D3585C" w:rsidRPr="006B1C6B" w:rsidRDefault="00D3585C" w:rsidP="001C79D1">
            <w:pPr>
              <w:spacing w:after="0" w:line="20" w:lineRule="atLeast"/>
              <w:ind w:left="-115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="001C79D1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4C6AA7" w14:paraId="3D08DBE0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BF7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33DBAAB3" w14:textId="77777777" w:rsidR="00D3585C" w:rsidRPr="006B1C6B" w:rsidRDefault="000064EF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համայնքապատկան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կարույցները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7D1D1E">
              <w:rPr>
                <w:rFonts w:ascii="GHEA Grapalat" w:hAnsi="GHEA Grapalat" w:cs="Arial"/>
                <w:sz w:val="24"/>
                <w:szCs w:val="24"/>
              </w:rPr>
              <w:t>դարձնել</w:t>
            </w:r>
            <w:proofErr w:type="spellEnd"/>
            <w:r w:rsidR="007D1D1E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7D1D1E">
              <w:rPr>
                <w:rFonts w:ascii="GHEA Grapalat" w:hAnsi="GHEA Grapalat" w:cs="Arial"/>
                <w:sz w:val="24"/>
                <w:szCs w:val="24"/>
              </w:rPr>
              <w:t>էներգաարդյունավետ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66C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14E39A4A" w14:textId="77777777" w:rsidR="00D3585C" w:rsidRPr="007D1D1E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gramStart"/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r w:rsidR="007D1D1E">
              <w:rPr>
                <w:rFonts w:ascii="GHEA Grapalat" w:hAnsi="GHEA Grapalat" w:cs="Arial"/>
                <w:sz w:val="24"/>
                <w:szCs w:val="24"/>
                <w:lang w:val="hy-AM"/>
              </w:rPr>
              <w:t>Ջերմամեկուսացում</w:t>
            </w:r>
            <w:proofErr w:type="gramEnd"/>
          </w:p>
          <w:p w14:paraId="7AA2D2FC" w14:textId="77777777" w:rsidR="00D3585C" w:rsidRPr="007D1D1E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gramStart"/>
            <w:r w:rsidRPr="006B1C6B">
              <w:rPr>
                <w:rFonts w:ascii="GHEA Grapalat" w:hAnsi="GHEA Grapalat"/>
                <w:sz w:val="24"/>
                <w:szCs w:val="24"/>
              </w:rPr>
              <w:t>2,</w:t>
            </w:r>
            <w:r w:rsidR="007D1D1E">
              <w:rPr>
                <w:rFonts w:ascii="GHEA Grapalat" w:hAnsi="GHEA Grapalat" w:cs="Arial"/>
                <w:sz w:val="24"/>
                <w:szCs w:val="24"/>
                <w:lang w:val="hy-AM"/>
              </w:rPr>
              <w:t>ԱՖԿ</w:t>
            </w:r>
            <w:proofErr w:type="gramEnd"/>
            <w:r w:rsidR="007D1D1E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ների տեղադրում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3850009" w14:textId="77777777" w:rsidR="00D3585C" w:rsidRPr="007D1D1E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D1D1E">
              <w:rPr>
                <w:rFonts w:ascii="GHEA Grapalat" w:hAnsi="GHEA Grapalat"/>
                <w:sz w:val="24"/>
                <w:szCs w:val="24"/>
                <w:lang w:val="hy-AM"/>
              </w:rPr>
              <w:t>3,</w:t>
            </w:r>
            <w:r w:rsidR="007D1D1E">
              <w:rPr>
                <w:rFonts w:ascii="GHEA Grapalat" w:hAnsi="GHEA Grapalat" w:cs="Arial"/>
                <w:sz w:val="24"/>
                <w:szCs w:val="24"/>
                <w:lang w:val="hy-AM"/>
              </w:rPr>
              <w:t>Ջերմամեկուսացրած շենքերի տեսակարար կշիռը</w:t>
            </w:r>
            <w:r w:rsidR="001B2E8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ընդհանուրի</w:t>
            </w:r>
            <w:r w:rsidR="001B2E8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B2E8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="001B2E8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1B2E80"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  <w:r w:rsidR="001B2E8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305F481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66A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64372B3E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382D3EC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</w:tc>
      </w:tr>
      <w:tr w:rsidR="00D3585C" w:rsidRPr="004C6AA7" w14:paraId="6A0249EE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03B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AE3F13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B2E80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մանկապարտեզի </w:t>
            </w:r>
            <w:r w:rsidR="001B2E80">
              <w:rPr>
                <w:rFonts w:ascii="GHEA Grapalat" w:hAnsi="GHEA Grapalat" w:cs="Arial"/>
                <w:sz w:val="24"/>
                <w:szCs w:val="24"/>
                <w:lang w:val="hy-AM"/>
              </w:rPr>
              <w:t>շենքերի ջերմամեկուսացում,ԱՖԿ տեղադրում</w:t>
            </w:r>
          </w:p>
          <w:p w14:paraId="55AA252C" w14:textId="77777777" w:rsidR="00D3585C" w:rsidRPr="006B1C6B" w:rsidRDefault="00B63DD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06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E8E8E76" w14:textId="77777777" w:rsidR="001B2E80" w:rsidRPr="006B1C6B" w:rsidRDefault="001B2E80" w:rsidP="001B2E8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32000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4DFC2F31" w14:textId="77777777" w:rsidR="001B2E80" w:rsidRPr="006B1C6B" w:rsidRDefault="001B2E80" w:rsidP="001B2E8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–3</w:t>
            </w:r>
          </w:p>
          <w:p w14:paraId="5EAB3AF9" w14:textId="77777777" w:rsidR="00D3585C" w:rsidRPr="006B1C6B" w:rsidRDefault="001B2E80" w:rsidP="001B2E80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Ֆինանսավորման աղբյուրը՝համայնքի բյուջեի միջոցներ, </w:t>
            </w:r>
            <w:r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դոնոր կազմակերպություն</w:t>
            </w:r>
          </w:p>
        </w:tc>
      </w:tr>
      <w:tr w:rsidR="00BC3DCA" w:rsidRPr="000C2C53" w14:paraId="225EACAC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4DB29BE" w14:textId="77777777" w:rsidR="00117E81" w:rsidRPr="00016D94" w:rsidRDefault="00016D9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Ծրագիր 2.</w:t>
            </w:r>
            <w:r w:rsidRPr="00016D94">
              <w:rPr>
                <w:rFonts w:ascii="GHEA Grapalat" w:hAnsi="GHEA Grapalat" w:cs="Arial"/>
                <w:color w:val="FF0000"/>
                <w:sz w:val="24"/>
                <w:szCs w:val="24"/>
                <w:lang w:val="hy-AM"/>
              </w:rPr>
              <w:t xml:space="preserve"> </w:t>
            </w:r>
            <w:r w:rsidRPr="00016D94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բնակավայրերի կենտրոնների բարեկարգում</w:t>
            </w:r>
          </w:p>
          <w:tbl>
            <w:tblPr>
              <w:tblW w:w="11766" w:type="dxa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07"/>
              <w:gridCol w:w="2363"/>
              <w:gridCol w:w="2280"/>
              <w:gridCol w:w="1406"/>
              <w:gridCol w:w="1134"/>
              <w:gridCol w:w="1276"/>
            </w:tblGrid>
            <w:tr w:rsidR="00117E81" w:rsidRPr="006B1C6B" w14:paraId="07C977D0" w14:textId="77777777" w:rsidTr="00117E81"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6DD48A6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նպատակ</w:t>
                  </w:r>
                </w:p>
                <w:p w14:paraId="4238CE10" w14:textId="77777777" w:rsidR="00117E81" w:rsidRPr="006B1C6B" w:rsidRDefault="0087611B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Ունենալ բարեկարգ ,կանաչապատ գյուղամիջյան կենտրոններ</w:t>
                  </w:r>
                </w:p>
              </w:tc>
              <w:tc>
                <w:tcPr>
                  <w:tcW w:w="2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84619C6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ազդեցության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(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վերջնական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արդյունքի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)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ցուցանիշ</w:t>
                  </w:r>
                </w:p>
                <w:p w14:paraId="5457923A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/>
                    </w:rPr>
                    <w:t>Բնակիչների</w:t>
                  </w:r>
                  <w:r w:rsidRPr="006B1C6B">
                    <w:rPr>
                      <w:rFonts w:ascii="GHEA Grapalat" w:hAnsi="GHEA Grapalat" w:cs="Sylfaen"/>
                      <w:bCs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/>
                    </w:rPr>
                    <w:t>բավարարվածությունը</w:t>
                  </w:r>
                  <w:r w:rsidR="0087611B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/>
                    </w:rPr>
                    <w:t xml:space="preserve"> բնակավայրերի կենտրոններից</w:t>
                  </w:r>
                  <w:r w:rsidRPr="006B1C6B">
                    <w:rPr>
                      <w:rFonts w:ascii="GHEA Grapalat" w:hAnsi="GHEA Grapalat" w:cs="Sylfaen"/>
                      <w:bCs/>
                      <w:sz w:val="24"/>
                      <w:szCs w:val="24"/>
                      <w:lang w:val="hy-AM"/>
                    </w:rPr>
                    <w:t>–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shd w:val="clear" w:color="auto" w:fill="FFFFFF"/>
                      <w:lang w:val="hy-AM"/>
                    </w:rPr>
                    <w:t>լավ</w:t>
                  </w:r>
                </w:p>
              </w:tc>
              <w:tc>
                <w:tcPr>
                  <w:tcW w:w="2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E9197FB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գնահատման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համակարգ</w:t>
                  </w:r>
                </w:p>
                <w:p w14:paraId="72805B03" w14:textId="77777777" w:rsidR="00117E81" w:rsidRPr="006B1C6B" w:rsidRDefault="00117E81" w:rsidP="00117E81">
                  <w:pPr>
                    <w:spacing w:after="0" w:line="20" w:lineRule="atLeast"/>
                    <w:ind w:right="-115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ՄԳ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կիսամյակային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և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տարեկան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հաշվետվություններ</w:t>
                  </w:r>
                </w:p>
              </w:tc>
              <w:tc>
                <w:tcPr>
                  <w:tcW w:w="14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1307255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Համայնքի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ղեկավարի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տեղակալ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,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Աշխատակազմի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քարտուղար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A9F049C" w14:textId="77777777" w:rsidR="00117E81" w:rsidRPr="006B1C6B" w:rsidRDefault="00117E81" w:rsidP="00117E81">
                  <w:pPr>
                    <w:spacing w:after="0" w:line="20" w:lineRule="atLeast"/>
                    <w:ind w:right="-115"/>
                    <w:jc w:val="both"/>
                    <w:rPr>
                      <w:rFonts w:ascii="GHEA Grapalat" w:hAnsi="GHEA Grapalat"/>
                      <w:sz w:val="24"/>
                      <w:szCs w:val="24"/>
                    </w:rPr>
                  </w:pPr>
                  <w:r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2026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թ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.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հունվար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– </w:t>
                  </w:r>
                  <w:r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2026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թ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.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Դեկտեմբեր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180DDCA" w14:textId="77777777" w:rsidR="00117E81" w:rsidRPr="006B1C6B" w:rsidRDefault="00117E81" w:rsidP="00117E81">
                  <w:pPr>
                    <w:spacing w:after="0" w:line="20" w:lineRule="atLeast"/>
                    <w:ind w:left="-115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Համապատասխան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մարդկային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նյութական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և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ֆինանսական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ռեսուրսների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անբավարարություն</w:t>
                  </w:r>
                  <w:proofErr w:type="spellEnd"/>
                </w:p>
              </w:tc>
            </w:tr>
            <w:tr w:rsidR="00117E81" w:rsidRPr="004C6AA7" w14:paraId="115841AF" w14:textId="77777777" w:rsidTr="00117E81">
              <w:tc>
                <w:tcPr>
                  <w:tcW w:w="56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706097A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Միջանկյալ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արդյունքներ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>.</w:t>
                  </w:r>
                </w:p>
                <w:p w14:paraId="1DA67FE3" w14:textId="77777777" w:rsidR="00B62E16" w:rsidRPr="00B62E16" w:rsidRDefault="00B62E16" w:rsidP="00B62E16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highlight w:val="yellow"/>
                    </w:rPr>
                  </w:pP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Ագարակ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, 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 xml:space="preserve"> Լեջան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,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Լոռի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Բերդ,   Ուռուտ, Սվերդլով,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ru-RU"/>
                    </w:rPr>
                    <w:t>Բովաձոր</w:t>
                  </w:r>
                  <w:proofErr w:type="spellEnd"/>
                  <w:r w:rsidRPr="00B62E16">
                    <w:rPr>
                      <w:rFonts w:ascii="GHEA Grapalat" w:hAnsi="GHEA Grapalat" w:cs="Arial"/>
                      <w:sz w:val="24"/>
                      <w:szCs w:val="24"/>
                    </w:rPr>
                    <w:t>,</w:t>
                  </w:r>
                </w:p>
                <w:p w14:paraId="1784F6E4" w14:textId="77777777" w:rsidR="00117E81" w:rsidRPr="006B1C6B" w:rsidRDefault="00B62E16" w:rsidP="00B62E16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Յաղդան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, 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Կողես բնակավայրերը բնակիչներին ապահովել բարեկարգ կենտրոններով</w:t>
                  </w: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30050FB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Ելք</w:t>
                  </w:r>
                  <w:proofErr w:type="spellEnd"/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այ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ի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ցուցանիշներ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քանակ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որակ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ժամկետ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) </w:t>
                  </w:r>
                </w:p>
                <w:p w14:paraId="1E2FAA51" w14:textId="77777777" w:rsidR="00117E81" w:rsidRPr="007D1D1E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proofErr w:type="gramStart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>1,</w:t>
                  </w:r>
                  <w:r w:rsidR="0092045F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Տարածքների</w:t>
                  </w:r>
                  <w:proofErr w:type="gramEnd"/>
                  <w:r w:rsidR="0092045F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 xml:space="preserve"> հարթեցում,</w:t>
                  </w:r>
                </w:p>
                <w:p w14:paraId="25A5A5F1" w14:textId="77777777" w:rsidR="00117E81" w:rsidRPr="007D1D1E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gramStart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>2</w:t>
                  </w:r>
                  <w:r w:rsidR="0092045F">
                    <w:rPr>
                      <w:rFonts w:ascii="GHEA Grapalat" w:hAnsi="GHEA Grapalat"/>
                      <w:sz w:val="24"/>
                      <w:szCs w:val="24"/>
                    </w:rPr>
                    <w:t>,Սալիկապատում</w:t>
                  </w:r>
                  <w:proofErr w:type="gram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</w:p>
                <w:p w14:paraId="5EDBD116" w14:textId="77777777" w:rsidR="00117E81" w:rsidRPr="007D1D1E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7D1D1E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3,</w:t>
                  </w:r>
                  <w:r w:rsidR="00C63E59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Խաղասարքերի տեղադրում</w:t>
                  </w:r>
                </w:p>
                <w:p w14:paraId="31F11E39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lastRenderedPageBreak/>
                    <w:t>4.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իրականացման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ժամկետը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–1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տարի</w:t>
                  </w:r>
                  <w:proofErr w:type="spellEnd"/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A213366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lastRenderedPageBreak/>
                    <w:t>Տեղեկատվական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աղբյուրներ</w:t>
                  </w:r>
                  <w:proofErr w:type="spellEnd"/>
                </w:p>
                <w:p w14:paraId="36BD767E" w14:textId="77777777" w:rsidR="00117E81" w:rsidRPr="006B1C6B" w:rsidRDefault="00117E81" w:rsidP="00117E81">
                  <w:pPr>
                    <w:spacing w:after="0" w:line="240" w:lineRule="auto"/>
                    <w:ind w:right="-96"/>
                    <w:contextualSpacing/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Աշխատակազմ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, 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ՄԳ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կիսամյակային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,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lastRenderedPageBreak/>
                    <w:t>տարեկան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հաշվետվություններ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,</w:t>
                  </w:r>
                </w:p>
                <w:p w14:paraId="1D77A095" w14:textId="77777777" w:rsidR="00117E81" w:rsidRPr="006B1C6B" w:rsidRDefault="00117E81" w:rsidP="00117E81">
                  <w:pPr>
                    <w:spacing w:after="0" w:line="240" w:lineRule="auto"/>
                    <w:ind w:right="-96"/>
                    <w:contextualSpacing/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Քաղաքացիական</w:t>
                  </w:r>
                  <w:r w:rsidRPr="006B1C6B">
                    <w:rPr>
                      <w:rFonts w:ascii="GHEA Grapalat" w:eastAsia="Calibri" w:hAnsi="GHEA Grapalat" w:cs="Sylfae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հասարակության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կազմակերպություններ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և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խմբեր</w:t>
                  </w:r>
                  <w:r w:rsidRPr="006B1C6B">
                    <w:rPr>
                      <w:rFonts w:ascii="GHEA Grapalat" w:eastAsia="Calibri" w:hAnsi="GHEA Grapalat" w:cs="Sylfaen"/>
                      <w:sz w:val="24"/>
                      <w:szCs w:val="24"/>
                      <w:lang w:val="hy-AM"/>
                    </w:rPr>
                    <w:t xml:space="preserve">,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բնակիչներ</w:t>
                  </w:r>
                </w:p>
              </w:tc>
            </w:tr>
            <w:tr w:rsidR="00117E81" w:rsidRPr="006B1C6B" w14:paraId="077C043E" w14:textId="77777777" w:rsidTr="00117E81">
              <w:tc>
                <w:tcPr>
                  <w:tcW w:w="56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1DC89FB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lastRenderedPageBreak/>
                    <w:t>Միջոցառումներ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(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գործողություններ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) </w:t>
                  </w:r>
                </w:p>
                <w:p w14:paraId="04A60687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1.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Լոռի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Բերդ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համայնք</w:t>
                  </w:r>
                  <w:r w:rsidR="0092045F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ի 8 բնակավայրում գյուղամիջյան կենտրոնների բարեկարգում</w:t>
                  </w:r>
                </w:p>
                <w:p w14:paraId="70552031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2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ro-RO"/>
                    </w:rPr>
                    <w:t>.</w:t>
                  </w:r>
                  <w:r w:rsidRPr="006B1C6B">
                    <w:rPr>
                      <w:rFonts w:ascii="GHEA Grapalat" w:hAnsi="GHEA Grapalat" w:cs="Arial"/>
                      <w:bCs/>
                      <w:sz w:val="24"/>
                      <w:szCs w:val="24"/>
                      <w:lang w:val="ro-RO" w:eastAsia="ru-RU"/>
                    </w:rPr>
                    <w:t>Աշխատանքների կատարման ավարտական ակտերը կազմել,քննարկել և հաստատել:</w:t>
                  </w:r>
                </w:p>
              </w:tc>
              <w:tc>
                <w:tcPr>
                  <w:tcW w:w="609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CC0DCA6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Մուտքային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ցուցանիշներ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(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ներդրված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ռեսուրսներ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) </w:t>
                  </w:r>
                </w:p>
                <w:p w14:paraId="5DDD8360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1.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Համայնքի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բյուջեով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նախատեսված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ծախսեր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–</w:t>
                  </w:r>
                  <w:r w:rsidR="00C63E59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69929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.</w:t>
                  </w:r>
                  <w:r w:rsidR="00C63E59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8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հազ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.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դրամ</w:t>
                  </w:r>
                </w:p>
                <w:p w14:paraId="1605E720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2.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իրականացման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հարցերով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զբաղվող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աշխատակազմի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աշխատակիցներ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–3</w:t>
                  </w:r>
                </w:p>
                <w:p w14:paraId="7B8063A7" w14:textId="77777777" w:rsidR="00117E81" w:rsidRPr="006B1C6B" w:rsidRDefault="00117E81" w:rsidP="00117E81">
                  <w:pPr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 w:eastAsia="ru-RU"/>
                    </w:rPr>
                    <w:t>Ֆինանսավորման աղբյուրը՝</w:t>
                  </w:r>
                  <w:r w:rsidR="00C63E59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 w:eastAsia="ru-RU"/>
                    </w:rPr>
                    <w:t>մասնակցային բյուջետավորում</w:t>
                  </w:r>
                </w:p>
              </w:tc>
            </w:tr>
          </w:tbl>
          <w:p w14:paraId="3BBB7AB1" w14:textId="77777777" w:rsidR="00BC3DCA" w:rsidRPr="00016D94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667ACD1E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5130A31" w14:textId="77777777" w:rsidR="00300184" w:rsidRPr="006B1C6B" w:rsidRDefault="00300184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bookmarkStart w:id="3" w:name="_Hlk221290756"/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63E59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300184" w:rsidRPr="006B1C6B" w14:paraId="49EDA5D3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F78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  <w:p w14:paraId="1BF2D02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անցանելիության մակարդակը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անվտանգ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տեղաշարժը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846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3C29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  <w:p w14:paraId="1B98E27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փողոցների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-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72E14">
              <w:rPr>
                <w:rFonts w:ascii="GHEA Grapalat" w:hAnsi="GHEA Grapalat"/>
                <w:sz w:val="24"/>
                <w:szCs w:val="24"/>
              </w:rPr>
              <w:t>6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533596F9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00184" w:rsidRPr="004C6AA7" w14:paraId="4D1A8E65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FF618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2C4E2628" w14:textId="77777777" w:rsidR="00300184" w:rsidRPr="006B1C6B" w:rsidRDefault="00300184" w:rsidP="004C5D6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300184" w:rsidRPr="006B1C6B" w14:paraId="79B952B4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D58592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3071F374" w14:textId="77777777" w:rsidR="00300184" w:rsidRPr="006B1C6B" w:rsidRDefault="0005520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ներհամայնքային ճանապարհները,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դարձնել </w:t>
            </w:r>
            <w:r w:rsidR="008967A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բարեկարգ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գյուղացիների  և մեքենաների համար: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729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6659252D" w14:textId="77777777" w:rsidR="00300184" w:rsidRPr="006B1C6B" w:rsidRDefault="008967A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Լոռի Բերդ համայնքի նախատեսված բնակավայրերը ապահովվել բարեկարգ ճանապարհներով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1CE6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24054619" w14:textId="77777777" w:rsidR="00300184" w:rsidRPr="006B1C6B" w:rsidRDefault="00300184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FCCD" w14:textId="77777777" w:rsidR="00300184" w:rsidRPr="006B1C6B" w:rsidRDefault="00300184" w:rsidP="008B0E6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4EDD" w14:textId="77777777" w:rsidR="00300184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30018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30018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30018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30018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30018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6101" w14:textId="77777777" w:rsidR="00300184" w:rsidRPr="006B1C6B" w:rsidRDefault="0030018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300184" w:rsidRPr="006B1C6B" w14:paraId="3FA59614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6C072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7931B565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ներհամայնքային ճանապարհները, դարձնել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lastRenderedPageBreak/>
              <w:t>բարեկարգ գյուղացիների  և մեքենաների համար: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D7AF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05470EF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երկարությունը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AC597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72E14">
              <w:rPr>
                <w:rFonts w:ascii="GHEA Grapalat" w:hAnsi="GHEA Grapalat"/>
                <w:sz w:val="24"/>
                <w:szCs w:val="24"/>
                <w:lang w:val="hy-AM"/>
              </w:rPr>
              <w:t>50 կմ</w:t>
            </w:r>
          </w:p>
          <w:p w14:paraId="1215208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521FCB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4F8C9D04" w14:textId="77777777" w:rsidR="00300184" w:rsidRPr="006B1C6B" w:rsidRDefault="00300184" w:rsidP="00C621E1">
            <w:pPr>
              <w:spacing w:after="0" w:line="259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3.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 անցանելիության վիճակից–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521FC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60707AD4" w14:textId="77777777" w:rsidR="00300184" w:rsidRPr="006B1C6B" w:rsidRDefault="00300184" w:rsidP="00C621E1">
            <w:pPr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– 1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D6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668001F5" w14:textId="77777777" w:rsidR="00300184" w:rsidRPr="006B1C6B" w:rsidRDefault="00300184" w:rsidP="00C621E1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7D7F02A" w14:textId="77777777" w:rsidR="00300184" w:rsidRPr="006B1C6B" w:rsidRDefault="00300184" w:rsidP="00C621E1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12256522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300184" w:rsidRPr="004C6AA7" w14:paraId="41107EFD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571B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CC9787A" w14:textId="77777777" w:rsidR="00300184" w:rsidRPr="006B1C6B" w:rsidRDefault="008967A1" w:rsidP="00C621E1">
            <w:pPr>
              <w:spacing w:after="0" w:line="240" w:lineRule="auto"/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1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Վերահսկել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նորոգման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աշխատանքները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  <w:t>:</w:t>
            </w:r>
          </w:p>
          <w:p w14:paraId="081FE014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0734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BF5289C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521FCB">
              <w:rPr>
                <w:rFonts w:ascii="GHEA Grapalat" w:hAnsi="GHEA Grapalat"/>
                <w:sz w:val="24"/>
                <w:szCs w:val="24"/>
                <w:lang w:val="hy-AM"/>
              </w:rPr>
              <w:t>458759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521FCB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1723D6E5" w14:textId="77777777" w:rsidR="00300184" w:rsidRPr="006B1C6B" w:rsidRDefault="008B0E6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  <w:p w14:paraId="54F7CA16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 պետ.բյուջե</w:t>
            </w:r>
          </w:p>
        </w:tc>
      </w:tr>
      <w:bookmarkEnd w:id="3"/>
      <w:tr w:rsidR="00300184" w:rsidRPr="004C6AA7" w14:paraId="710052D5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9750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A503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</w:p>
        </w:tc>
      </w:tr>
      <w:tr w:rsidR="00520BB3" w:rsidRPr="006B1C6B" w14:paraId="460D4A50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476A10D" w14:textId="77777777" w:rsidR="00BC3DCA" w:rsidRPr="006B1C6B" w:rsidRDefault="00BC3DCA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50C52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8459B2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կրթություն</w:t>
            </w:r>
          </w:p>
        </w:tc>
      </w:tr>
      <w:tr w:rsidR="00BC3DCA" w:rsidRPr="004C6AA7" w14:paraId="1583B8DB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A9B2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6C2C1D8" w14:textId="77777777" w:rsidR="00A15598" w:rsidRPr="006B1C6B" w:rsidRDefault="00A15598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Բարձրացնել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18934D71" w14:textId="77777777" w:rsidR="00B5732A" w:rsidRPr="006B1C6B" w:rsidRDefault="00B573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B6F3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D8D6C61" w14:textId="77777777" w:rsidR="00BC3DCA" w:rsidRPr="006B1C6B" w:rsidRDefault="00345294" w:rsidP="005D478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-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</w:tr>
      <w:tr w:rsidR="00BC3DCA" w:rsidRPr="004C6AA7" w14:paraId="120EBCD2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9576772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950C5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 </w:t>
            </w:r>
            <w:r w:rsidR="008459B2" w:rsidRPr="008459B2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Ուռուտ գյուղի մանկապարտեզի հիմնանորոգում և Ուռուտ, Սվերդլով,Լեջան, Ագարակ գյուղերի մանկապարտեզների ջեռուցնան համակարգի կառուցում, ներքին հարդարման աշխատանքներ և տարածքի բարեկարգում</w:t>
            </w:r>
          </w:p>
          <w:p w14:paraId="292881F8" w14:textId="77777777" w:rsidR="00BC3DCA" w:rsidRPr="00521FCB" w:rsidRDefault="00BC3DCA" w:rsidP="0047623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ը՝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521FC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="008B0E65" w:rsidRPr="00521FC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, Լեջան</w:t>
            </w:r>
            <w:r w:rsidR="00521FCB" w:rsidRPr="00521FC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,Ուռուտ,Ս</w:t>
            </w:r>
            <w:r w:rsidR="00521FC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վերդլով</w:t>
            </w:r>
          </w:p>
        </w:tc>
      </w:tr>
      <w:tr w:rsidR="00BC3DCA" w:rsidRPr="004C6AA7" w14:paraId="42471B39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80D4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C513C3A" w14:textId="77777777" w:rsidR="00BC3DCA" w:rsidRPr="006B1C6B" w:rsidRDefault="00E13BA5" w:rsidP="00E13BA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Իրականացնել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ծառայությունների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568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D849AF6" w14:textId="77777777" w:rsidR="00BC3DCA" w:rsidRPr="006B1C6B" w:rsidRDefault="00BC3DCA" w:rsidP="001E1F9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  <w:r w:rsidR="001E1F9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222FDF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BD5D" w14:textId="77777777" w:rsidR="00BC3DCA" w:rsidRPr="006B1C6B" w:rsidRDefault="00BC3DCA" w:rsidP="00032BA3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19226524" w14:textId="77777777" w:rsidR="000D1156" w:rsidRPr="006B1C6B" w:rsidRDefault="007C0240" w:rsidP="000D1156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</w:t>
            </w:r>
            <w:r w:rsidR="000D1156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78ECD13" w14:textId="77777777" w:rsidR="00BC3DCA" w:rsidRPr="006B1C6B" w:rsidRDefault="000D1156" w:rsidP="000D1156">
            <w:pPr>
              <w:spacing w:after="0" w:line="240" w:lineRule="auto"/>
              <w:ind w:left="27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382F" w14:textId="77777777" w:rsidR="00BC3DCA" w:rsidRPr="006B1C6B" w:rsidRDefault="00BC3DCA" w:rsidP="00792474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659E143A" w14:textId="77777777" w:rsidR="00BC3DCA" w:rsidRPr="006B1C6B" w:rsidRDefault="00BC3DCA" w:rsidP="00792474">
            <w:pPr>
              <w:tabs>
                <w:tab w:val="left" w:pos="1210"/>
              </w:tabs>
              <w:spacing w:after="0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="007477E8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</w:p>
          <w:p w14:paraId="7C7AD4E6" w14:textId="77777777" w:rsidR="00BC3DCA" w:rsidRPr="006B1C6B" w:rsidRDefault="00BC3DCA" w:rsidP="00222FDF">
            <w:pPr>
              <w:spacing w:after="0" w:line="20" w:lineRule="atLeast"/>
              <w:ind w:right="-1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հաշվին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87F9" w14:textId="77777777" w:rsidR="00BC3DCA" w:rsidRPr="006B1C6B" w:rsidRDefault="00B32372" w:rsidP="008B0E65">
            <w:pPr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B35D4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1E38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և</w:t>
            </w:r>
            <w:r w:rsidR="001C79D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</w:t>
            </w:r>
          </w:p>
          <w:p w14:paraId="34231E1D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D3D72" w:rsidRPr="004C6AA7" w14:paraId="37673889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27A2" w14:textId="77777777" w:rsidR="00BC3DCA" w:rsidRPr="006B1C6B" w:rsidRDefault="00BC3DCA" w:rsidP="003C1385">
            <w:pPr>
              <w:spacing w:after="0"/>
              <w:ind w:hanging="13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</w:t>
            </w:r>
            <w:r w:rsidR="00E355C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4AB94818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410F9D2E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CD19" w14:textId="77777777" w:rsidR="00E74A67" w:rsidRPr="0066079C" w:rsidRDefault="00BC3DCA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Ելքային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քանակ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ժամկետ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1F81F454" w14:textId="77777777" w:rsidR="00E74A67" w:rsidRPr="0066079C" w:rsidRDefault="00E74A67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1. 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թիվը՝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22FDF" w:rsidRPr="0066079C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786EF7D" w14:textId="77777777" w:rsidR="00E74A67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2. 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հաճախող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երեխաների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631DE9" w:rsidRPr="008E53F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66079C" w:rsidRPr="008E53F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50</w:t>
            </w:r>
          </w:p>
          <w:p w14:paraId="6E9E785B" w14:textId="77777777" w:rsidR="00BC3DCA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3.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դաստիարակների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</w:t>
            </w:r>
            <w:r w:rsidR="008B0E65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</w:t>
            </w:r>
          </w:p>
          <w:p w14:paraId="507C351E" w14:textId="77777777" w:rsidR="00BC3DCA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4.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8B0E65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</w:t>
            </w:r>
          </w:p>
          <w:p w14:paraId="480E95B1" w14:textId="77777777" w:rsidR="00BC3DCA" w:rsidRPr="0066079C" w:rsidRDefault="005464B2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355C8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Մատուցվ</w:t>
            </w:r>
            <w:r w:rsidR="005D4789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ած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համապատասխանությունը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="001E1F9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1E1F92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  <w:p w14:paraId="72918050" w14:textId="77777777" w:rsidR="00BC3DCA" w:rsidRPr="0066079C" w:rsidRDefault="005464B2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6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մատուցման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տարվա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1E1F9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BD3D7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1C5187" w:rsidRPr="008E53F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231</w:t>
            </w:r>
          </w:p>
          <w:p w14:paraId="52F4752C" w14:textId="77777777" w:rsidR="006413B0" w:rsidRPr="0066079C" w:rsidRDefault="005464B2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7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ծառայությունների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E74A67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631DE9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E74A67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073FF96C" w14:textId="77777777" w:rsidR="00BC3DCA" w:rsidRPr="0066079C" w:rsidRDefault="00E74A67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        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4EF2" w14:textId="77777777" w:rsidR="00BC3DCA" w:rsidRPr="0066079C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6FF161EB" w14:textId="77777777" w:rsidR="00BC3DCA" w:rsidRPr="0066079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74A16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1A466391" w14:textId="77777777" w:rsidR="00BC3DCA" w:rsidRPr="0066079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C51C8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19667A6F" w14:textId="77777777" w:rsidR="00BC3DCA" w:rsidRPr="0066079C" w:rsidRDefault="00BC3DCA" w:rsidP="003C487C">
            <w:pPr>
              <w:tabs>
                <w:tab w:val="left" w:pos="2030"/>
              </w:tabs>
              <w:spacing w:after="0" w:line="240" w:lineRule="auto"/>
              <w:ind w:right="-28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3C487C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A74A16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B61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711E3C71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001A6F3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</w:p>
          <w:p w14:paraId="4A6E8155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778B" w14:textId="77777777" w:rsidR="00BC3DCA" w:rsidRPr="006B1C6B" w:rsidRDefault="00B32372" w:rsidP="008967A1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833C7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C4E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անբավարարություն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207158C5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520BB3" w:rsidRPr="004C6AA7" w14:paraId="792ACEAA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B7B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66C58A93" w14:textId="77777777" w:rsidR="00BC3DCA" w:rsidRPr="006B1C6B" w:rsidRDefault="007509E5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Հիմնանորոգում</w:t>
            </w:r>
          </w:p>
          <w:p w14:paraId="43621D17" w14:textId="77777777" w:rsidR="00BC3DCA" w:rsidRPr="006B1C6B" w:rsidRDefault="007509E5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Ջեռուցման համակարգերի կառուցում</w:t>
            </w:r>
          </w:p>
          <w:p w14:paraId="2602E694" w14:textId="77777777" w:rsidR="00BC3DCA" w:rsidRPr="006B1C6B" w:rsidRDefault="005077EB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Ներքին հարդարում</w:t>
            </w:r>
            <w:r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br/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վերաբերյալ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ուսումնասիրությունների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92D5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3F91D1C4" w14:textId="77777777" w:rsidR="00E9354B" w:rsidRDefault="00BC3DCA" w:rsidP="00D332F3">
            <w:pPr>
              <w:spacing w:after="0" w:line="240" w:lineRule="auto"/>
              <w:ind w:left="-1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5829249E" w14:textId="77777777" w:rsidR="00BC3DCA" w:rsidRDefault="005D434E" w:rsidP="005D434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5D434E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  <w:r w:rsidR="001A5147" w:rsidRPr="005D434E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 գյուղի մանկապարտեզի հիմնանորոգում և Ուռուտ, Սվերդլով,Լեջան, Ագարակ գյուղերի մանկապարտեզների ջեռուցնան համակարգի կառուցում-49994,1</w:t>
            </w:r>
          </w:p>
          <w:p w14:paraId="3D6EA820" w14:textId="77777777" w:rsidR="005D434E" w:rsidRPr="006B1C6B" w:rsidRDefault="005D434E" w:rsidP="005D434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–3</w:t>
            </w:r>
          </w:p>
          <w:p w14:paraId="5934AE96" w14:textId="77777777" w:rsidR="005D434E" w:rsidRPr="005D434E" w:rsidRDefault="005D434E" w:rsidP="005D434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 պետ.բյուջե</w:t>
            </w:r>
          </w:p>
          <w:p w14:paraId="551A9DF6" w14:textId="77777777" w:rsidR="005D434E" w:rsidRPr="005D434E" w:rsidRDefault="005D434E" w:rsidP="005D434E">
            <w:pPr>
              <w:spacing w:after="0" w:line="240" w:lineRule="auto"/>
              <w:ind w:left="36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9036A6" w:rsidRPr="004C6AA7" w14:paraId="7E66BBB6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49F6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6C76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4C6AA7" w14:paraId="0EC7FD43" w14:textId="77777777" w:rsidTr="00A84F1E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63C34F2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715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Մշակույթ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երիտասարդության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</w:t>
            </w:r>
          </w:p>
        </w:tc>
      </w:tr>
      <w:tr w:rsidR="009036A6" w:rsidRPr="004C6AA7" w14:paraId="2805A24C" w14:textId="77777777" w:rsidTr="00FE0C34">
        <w:trPr>
          <w:gridAfter w:val="1"/>
          <w:wAfter w:w="45" w:type="dxa"/>
        </w:trPr>
        <w:tc>
          <w:tcPr>
            <w:tcW w:w="3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A28C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55A798F8" w14:textId="77777777" w:rsidR="009036A6" w:rsidRPr="006B1C6B" w:rsidRDefault="009E3E8D" w:rsidP="00173D2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Աջակցել համայնքում </w:t>
            </w:r>
            <w:r w:rsidR="00C8331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="00173D2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սպորտի և մշակույթի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բնագավառների զարգացմանը</w:t>
            </w:r>
          </w:p>
        </w:tc>
        <w:tc>
          <w:tcPr>
            <w:tcW w:w="84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4035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4D3FEA20" w14:textId="77777777" w:rsidR="009036A6" w:rsidRPr="006B1C6B" w:rsidRDefault="003B363B" w:rsidP="003B363B">
            <w:pPr>
              <w:pStyle w:val="a6"/>
              <w:numPr>
                <w:ilvl w:val="0"/>
                <w:numId w:val="21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բնակիչների բավարարվածությունը տվյալ ոլորտի մատուցված խառայություններից-լավ</w:t>
            </w:r>
          </w:p>
        </w:tc>
      </w:tr>
      <w:tr w:rsidR="009036A6" w:rsidRPr="004C6AA7" w14:paraId="40A1DAEF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FAD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59D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6B1C6B" w14:paraId="73A757AC" w14:textId="77777777" w:rsidTr="00A84F1E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58DB78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րթության, սպորտի և մշակույթի բնագավառներում հաջողություններ գրանցած բնակիչներին դրամական աջակցության տրամադրում.</w:t>
            </w:r>
          </w:p>
          <w:p w14:paraId="17E83980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բոլոր բնակավայրեր</w:t>
            </w:r>
          </w:p>
          <w:p w14:paraId="42F2B21A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036A6" w:rsidRPr="006B1C6B" w14:paraId="4D40B36A" w14:textId="77777777" w:rsidTr="00FE0C34">
        <w:trPr>
          <w:gridAfter w:val="1"/>
          <w:wAfter w:w="45" w:type="dxa"/>
        </w:trPr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6594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7CD4E7F5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բնակավայրերում 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կրթության , սպորտի և մշակույթի բնագավառների համաչափ զարգացում </w:t>
            </w:r>
          </w:p>
          <w:p w14:paraId="0ED3925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5A1386A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388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57CBCD8A" w14:textId="77777777" w:rsidR="009036A6" w:rsidRPr="006B1C6B" w:rsidRDefault="009036A6" w:rsidP="00A84F1E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0505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5B25" w14:textId="77777777" w:rsidR="009036A6" w:rsidRPr="006B1C6B" w:rsidRDefault="00B32372" w:rsidP="00A84F1E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9036A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9036A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9036A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9036A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9036A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9036A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9036A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7B79" w14:textId="77777777" w:rsidR="009036A6" w:rsidRPr="006B1C6B" w:rsidRDefault="009036A6" w:rsidP="00A84F1E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9036A6" w:rsidRPr="004C6AA7" w14:paraId="6EFDD24B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B6E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F88D479" w14:textId="77777777" w:rsidR="00382EAB" w:rsidRPr="006B1C6B" w:rsidRDefault="009036A6" w:rsidP="005F372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Աջակցության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F8E7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09892AF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9F66E6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ծախսեր՝</w:t>
            </w:r>
            <w:r w:rsidR="0004404B" w:rsidRPr="009F66E6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F66E6" w:rsidRPr="009F66E6">
              <w:rPr>
                <w:rFonts w:ascii="GHEA Grapalat" w:hAnsi="GHEA Grapalat"/>
                <w:sz w:val="24"/>
                <w:szCs w:val="24"/>
                <w:lang w:val="hy-AM"/>
              </w:rPr>
              <w:t>49</w:t>
            </w:r>
            <w:r w:rsidR="0066079C" w:rsidRPr="009F66E6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  <w:r w:rsidRPr="009F66E6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9F66E6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9F66E6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9F66E6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483FF21B" w14:textId="77777777" w:rsidR="009036A6" w:rsidRPr="006B1C6B" w:rsidRDefault="009036A6" w:rsidP="00A84F1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5837C7EE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lastRenderedPageBreak/>
              <w:t>Ֆինանսավորմանաղբյուրը՝համայնքի բյուջեի միջոցներ</w:t>
            </w:r>
          </w:p>
        </w:tc>
      </w:tr>
      <w:tr w:rsidR="00520BB3" w:rsidRPr="004C6AA7" w14:paraId="439BB51B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A798979" w14:textId="77777777" w:rsidR="00534E71" w:rsidRPr="006B1C6B" w:rsidRDefault="00534E71" w:rsidP="00E6490C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715D4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534E71" w:rsidRPr="004C6AA7" w14:paraId="0C058413" w14:textId="77777777" w:rsidTr="00FE0C34">
        <w:trPr>
          <w:gridAfter w:val="1"/>
          <w:wAfter w:w="45" w:type="dxa"/>
        </w:trPr>
        <w:tc>
          <w:tcPr>
            <w:tcW w:w="3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B7F5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09C1021B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Ֆիզիկական կուլտուրայի և սպորտի բնագավառում որակյալ ծառայությունների մատուցումը</w:t>
            </w:r>
          </w:p>
        </w:tc>
        <w:tc>
          <w:tcPr>
            <w:tcW w:w="84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7FF4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128B8BAF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1.Մարզական խմբակներում ընդգրկված երեխաների թվի տեսակարար կշիռը համապատասխան տարիքի երեխաների թվի կազմում, </w:t>
            </w:r>
            <w:r w:rsidR="00955092">
              <w:rPr>
                <w:rFonts w:ascii="GHEA Grapalat" w:hAnsi="GHEA Grapalat" w:cs="Arial"/>
                <w:sz w:val="24"/>
                <w:szCs w:val="24"/>
                <w:lang w:val="hy-AM"/>
              </w:rPr>
              <w:t>10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  <w:p w14:paraId="0E7A7C76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2.Մատուցվող մարզական ծառայությունների մատչելիությունը համայնքի կենտրոն չհանդիսացող բնակավայրերի բնակիչներին, </w:t>
            </w:r>
            <w:r w:rsidR="00955092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0%</w:t>
            </w:r>
          </w:p>
        </w:tc>
      </w:tr>
      <w:tr w:rsidR="00534E71" w:rsidRPr="004C6AA7" w14:paraId="1F77FE20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922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1C4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34E71" w:rsidRPr="004C6AA7" w14:paraId="4F314653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95CC58D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422E3">
              <w:rPr>
                <w:rFonts w:ascii="GHEA Grapalat" w:hAnsi="GHEA Grapalat" w:cs="Arial"/>
                <w:sz w:val="24"/>
                <w:szCs w:val="24"/>
                <w:lang w:val="hy-AM"/>
              </w:rPr>
              <w:t>ձ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եռքբերում</w:t>
            </w:r>
          </w:p>
          <w:p w14:paraId="57138757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233BFBA2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559C47D2" w14:textId="77777777" w:rsidTr="00FE0C34">
        <w:trPr>
          <w:gridAfter w:val="1"/>
          <w:wAfter w:w="45" w:type="dxa"/>
        </w:trPr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BB24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7D0F178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</w:p>
          <w:p w14:paraId="4705E8B6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8BD6C27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EC6F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07D371D" w14:textId="77777777" w:rsidR="00534E71" w:rsidRPr="006B1C6B" w:rsidRDefault="00534E71" w:rsidP="00D1320F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36BE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DD62" w14:textId="77777777" w:rsidR="00534E71" w:rsidRPr="006B1C6B" w:rsidRDefault="00B32372" w:rsidP="00D1320F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534E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534E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534E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534E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C196" w14:textId="77777777" w:rsidR="00534E71" w:rsidRPr="006B1C6B" w:rsidRDefault="00534E71" w:rsidP="00D1320F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534E71" w:rsidRPr="004C6AA7" w14:paraId="1FFD4D73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2332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05F2DA7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B63DD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162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3C93EF0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8E53FC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="00A2335D" w:rsidRPr="008E53F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E53FC" w:rsidRPr="008E53FC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422E3" w:rsidRPr="008E53FC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E53FC">
              <w:rPr>
                <w:rFonts w:ascii="GHEA Grapalat" w:hAnsi="GHEA Grapalat"/>
                <w:sz w:val="24"/>
                <w:szCs w:val="24"/>
                <w:lang w:val="hy-AM"/>
              </w:rPr>
              <w:t xml:space="preserve">00.0 </w:t>
            </w:r>
            <w:r w:rsidRPr="008E53FC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A8071B3" w14:textId="77777777" w:rsidR="00534E71" w:rsidRPr="006B1C6B" w:rsidRDefault="00534E71" w:rsidP="00D1320F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5C96CB2C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</w:tc>
      </w:tr>
      <w:tr w:rsidR="00520BB3" w:rsidRPr="004C6AA7" w14:paraId="520CB52D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EEEC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ABC6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35A4B259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8F6F11" w14:textId="77777777" w:rsidR="00766671" w:rsidRPr="006B1C6B" w:rsidRDefault="00766671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715D4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766671" w:rsidRPr="006B1C6B" w14:paraId="23187894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CBA3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5842F4B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>: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16A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66D5171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առկայությունը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/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ոչ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</w:p>
          <w:p w14:paraId="17E4EB0A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շահառուների բավարարվածությ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իրականացվող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ծրագրից</w:t>
            </w:r>
            <w:proofErr w:type="spellEnd"/>
            <w:r w:rsidR="00CC396D" w:rsidRPr="006B1C6B">
              <w:rPr>
                <w:rFonts w:ascii="GHEA Grapalat" w:hAnsi="GHEA Grapalat" w:cs="Arial"/>
                <w:sz w:val="24"/>
                <w:szCs w:val="24"/>
              </w:rPr>
              <w:t xml:space="preserve"> -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44198BE4" w14:textId="77777777" w:rsidR="0092189A" w:rsidRPr="006B1C6B" w:rsidRDefault="0092189A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66671" w:rsidRPr="006B1C6B" w14:paraId="4E580801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CD69BEE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</w:p>
          <w:p w14:paraId="5028F551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766671" w:rsidRPr="006B1C6B" w14:paraId="22DD5CE9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F791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58212A0D" w14:textId="77777777" w:rsidR="00766671" w:rsidRPr="006B1C6B" w:rsidRDefault="00275360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0D4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25A59E2F" w14:textId="77777777" w:rsidR="00766671" w:rsidRPr="006B1C6B" w:rsidRDefault="00766671" w:rsidP="0021192A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-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7B041B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43C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գնահատման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1ADFB0F8" w14:textId="77777777" w:rsidR="00766671" w:rsidRPr="006B1C6B" w:rsidRDefault="00620F7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  <w:tc>
          <w:tcPr>
            <w:tcW w:w="1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D4FE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72BBBEE8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ղեկավար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B1AF" w14:textId="77777777" w:rsidR="00766671" w:rsidRPr="006B1C6B" w:rsidRDefault="00B32372" w:rsidP="008B0E65">
            <w:pPr>
              <w:spacing w:after="0" w:line="240" w:lineRule="auto"/>
              <w:ind w:left="-106" w:right="-118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A03427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5388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65F92A6C" w14:textId="77777777" w:rsidR="00766671" w:rsidRPr="006B1C6B" w:rsidRDefault="00766671" w:rsidP="007B041B">
            <w:pPr>
              <w:spacing w:after="0" w:line="240" w:lineRule="auto"/>
              <w:ind w:right="-115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</w:t>
            </w:r>
            <w:proofErr w:type="spellEnd"/>
          </w:p>
        </w:tc>
      </w:tr>
      <w:tr w:rsidR="00766671" w:rsidRPr="004C6AA7" w14:paraId="5670C535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1643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</w:t>
            </w:r>
            <w:proofErr w:type="spellEnd"/>
          </w:p>
          <w:p w14:paraId="7F5CC3FB" w14:textId="77777777" w:rsidR="00766671" w:rsidRPr="006B1C6B" w:rsidRDefault="00275360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  <w:p w14:paraId="24D76481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6720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67C34A8" w14:textId="77777777" w:rsidR="00A03427" w:rsidRPr="006B1C6B" w:rsidRDefault="00766671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խոցելի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</w:t>
            </w:r>
          </w:p>
          <w:p w14:paraId="25FCD897" w14:textId="77777777" w:rsidR="00766671" w:rsidRPr="006B1C6B" w:rsidRDefault="008E2DB7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մատուցման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միջին՝լավ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</w:p>
          <w:p w14:paraId="700DDE3D" w14:textId="77777777" w:rsidR="00766671" w:rsidRPr="006B1C6B" w:rsidRDefault="00766671" w:rsidP="0021192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ABA4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10AC988F" w14:textId="77777777" w:rsidR="00766671" w:rsidRPr="006B1C6B" w:rsidRDefault="00766671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A0342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</w:t>
            </w:r>
          </w:p>
          <w:p w14:paraId="48656198" w14:textId="77777777" w:rsidR="0092189A" w:rsidRPr="006B1C6B" w:rsidRDefault="0092189A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CE2C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4DBB528A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48FB" w14:textId="77777777" w:rsidR="00766671" w:rsidRPr="006B1C6B" w:rsidRDefault="00B32372" w:rsidP="008B0E65">
            <w:pPr>
              <w:spacing w:after="0" w:line="240" w:lineRule="auto"/>
              <w:ind w:left="-109" w:right="-118" w:firstLine="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A03427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9EA5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76091B7F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</w:p>
        </w:tc>
      </w:tr>
      <w:tr w:rsidR="00766671" w:rsidRPr="006B1C6B" w14:paraId="7D934566" w14:textId="77777777" w:rsidTr="00FE0C34">
        <w:trPr>
          <w:gridAfter w:val="1"/>
          <w:wAfter w:w="45" w:type="dxa"/>
        </w:trPr>
        <w:tc>
          <w:tcPr>
            <w:tcW w:w="53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55A6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1C4A184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  <w:p w14:paraId="0F750120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հայտնաբերում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16B8D6A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CC8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  <w:p w14:paraId="6ECA5D44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Համայնքի բյուջեով նախատեսված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ս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տրամադրման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9F66E6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Pr="009F66E6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F66E6" w:rsidRPr="009F66E6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49</w:t>
            </w:r>
            <w:r w:rsidR="008B0E65" w:rsidRPr="009F66E6">
              <w:rPr>
                <w:rFonts w:ascii="GHEA Grapalat" w:eastAsia="Calibri" w:hAnsi="GHEA Grapalat" w:cs="Times New Roman"/>
                <w:sz w:val="24"/>
                <w:szCs w:val="24"/>
              </w:rPr>
              <w:t>00.0</w:t>
            </w:r>
            <w:r w:rsidR="00C4790B" w:rsidRPr="009F66E6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9F66E6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6468F94E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աշխատակիցներ՝</w:t>
            </w:r>
            <w:r w:rsidR="00E46CB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A310C10" w14:textId="77777777" w:rsidR="00766671" w:rsidRPr="006B1C6B" w:rsidRDefault="00766671" w:rsidP="0086704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աղբյուրը՝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36A89CC7" w14:textId="77777777" w:rsidR="0092189A" w:rsidRPr="006B1C6B" w:rsidRDefault="0092189A" w:rsidP="0086704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10F9C" w:rsidRPr="006B1C6B" w14:paraId="713070E7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DA425C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4715D4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610F9C" w:rsidRPr="004C6AA7" w14:paraId="3E6D2717" w14:textId="77777777" w:rsidTr="00FE0C34">
        <w:trPr>
          <w:gridAfter w:val="1"/>
          <w:wAfter w:w="45" w:type="dxa"/>
        </w:trPr>
        <w:tc>
          <w:tcPr>
            <w:tcW w:w="53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3192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A429E5B" w14:textId="77777777" w:rsidR="00610F9C" w:rsidRPr="006B1C6B" w:rsidRDefault="00610F9C" w:rsidP="00610F9C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որակյալ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3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ED9D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2C570BC" w14:textId="77777777" w:rsidR="00610F9C" w:rsidRPr="006B1C6B" w:rsidRDefault="00610F9C" w:rsidP="00610F9C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անասնաբուժական 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5B82A7D3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4C6AA7" w14:paraId="0AEF4B8F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C81643C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1. </w:t>
            </w:r>
            <w:r w:rsidR="00A644B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  <w:r w:rsidR="00A644BB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610F9C" w:rsidRPr="004C6AA7" w14:paraId="58E6354C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66DF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DA13C26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 Բերդ համայնքում անասնաբուժության որակյալ ծառայության մատուցում ;</w:t>
            </w:r>
          </w:p>
          <w:p w14:paraId="6D8D4E0D" w14:textId="77777777" w:rsidR="00610F9C" w:rsidRPr="006B1C6B" w:rsidRDefault="00B63DD5" w:rsidP="00B63DD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2.Անասնապահության բնագավառում զբաղվածության աճը 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372A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D693C92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39457F9C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63F5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60307123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D714254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5899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50F5B561" w14:textId="77777777" w:rsidR="00610F9C" w:rsidRPr="006B1C6B" w:rsidRDefault="00610F9C" w:rsidP="00610F9C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7D3C353C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միջոցով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2753" w14:textId="77777777" w:rsidR="00610F9C" w:rsidRPr="006B1C6B" w:rsidRDefault="00B32372" w:rsidP="00610F9C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610F9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610F9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610F9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610F9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610F9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610F9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610F9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5D9E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644C2E4B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5998E06A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6B1C6B" w14:paraId="2B174EA6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88F1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A6D4158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անասնաբուժական ծառայությունների մատուցման  որակի բարձրացում</w:t>
            </w:r>
          </w:p>
          <w:p w14:paraId="2C70A4DC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2.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Աշխատողների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թվաքանակ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-5</w:t>
            </w:r>
          </w:p>
          <w:p w14:paraId="7871683B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973F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118F1073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57CC7">
              <w:rPr>
                <w:rFonts w:ascii="GHEA Grapalat" w:hAnsi="GHEA Grapalat"/>
                <w:sz w:val="24"/>
                <w:szCs w:val="24"/>
                <w:lang w:val="hy-AM"/>
              </w:rPr>
              <w:t>3744</w:t>
            </w:r>
            <w:r w:rsidRPr="00D57CC7">
              <w:rPr>
                <w:rFonts w:ascii="GHEA Grapalat" w:hAnsi="GHEA Grapalat"/>
                <w:sz w:val="24"/>
                <w:szCs w:val="24"/>
                <w:lang w:val="hy-AM"/>
              </w:rPr>
              <w:t>.0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3876C6F9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3FBC04F7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4B9040C5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83104C1" w14:textId="77777777" w:rsidR="00766671" w:rsidRPr="006B1C6B" w:rsidRDefault="00766671" w:rsidP="009E4B53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0F0EA8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gramStart"/>
            <w:r w:rsidR="004715D4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gram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766671" w:rsidRPr="004C6AA7" w14:paraId="08233F22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AB8A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8EED580" w14:textId="77777777" w:rsidR="00766671" w:rsidRPr="006B1C6B" w:rsidRDefault="00766671" w:rsidP="002D7F31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A60FD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7FD1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4C11597B" w14:textId="77777777" w:rsidR="00766671" w:rsidRPr="006B1C6B" w:rsidRDefault="00766671" w:rsidP="00332EE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133EF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133EF6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46CB1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50A29461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766671" w:rsidRPr="004C6AA7" w14:paraId="3D913014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B39B26C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Ծրագիր</w:t>
            </w:r>
            <w:r w:rsidR="00E078D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7F7EC67A" w14:textId="77777777" w:rsidR="00766671" w:rsidRPr="006B1C6B" w:rsidRDefault="00766671" w:rsidP="009235D2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766671" w:rsidRPr="004C6AA7" w14:paraId="53A9E70F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4F8D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26E975C" w14:textId="77777777" w:rsidR="00766671" w:rsidRPr="006B1C6B" w:rsidRDefault="00766671" w:rsidP="00D37F33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5027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բնակչությանը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74AD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DD5B291" w14:textId="77777777" w:rsidR="00766671" w:rsidRPr="006B1C6B" w:rsidRDefault="00766671" w:rsidP="00E03E5B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3479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659F0F5" w14:textId="77777777" w:rsidR="00862E2A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="00D37F3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37DA92B" w14:textId="77777777" w:rsidR="00766671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9901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152DB905" w14:textId="77777777" w:rsidR="00766671" w:rsidRPr="006B1C6B" w:rsidRDefault="00911D49" w:rsidP="003C1385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ԱՁ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Արմեն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Շահինյան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,</w:t>
            </w:r>
            <w:r w:rsidR="00766671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161FBFD3" w14:textId="77777777" w:rsidR="00766671" w:rsidRPr="006B1C6B" w:rsidRDefault="00766671" w:rsidP="00911D49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ամայնքի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բյուջեի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միջոցով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AE4F" w14:textId="77777777" w:rsidR="00766671" w:rsidRPr="006B1C6B" w:rsidRDefault="00B32372" w:rsidP="008B0E65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027259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F06D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45B17CBC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450B0ACB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45A04" w:rsidRPr="004C6AA7" w14:paraId="68E9BC3F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1812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9323A6A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  <w:p w14:paraId="06F7C01D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D693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1AE1AE88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7</w:t>
            </w:r>
            <w:r w:rsidR="005422E3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5EF144D0" w14:textId="77777777" w:rsidR="00D45A04" w:rsidRPr="006B1C6B" w:rsidRDefault="00D45A04" w:rsidP="00D45A04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  <w:tr w:rsidR="00D45A04" w:rsidRPr="004C6AA7" w14:paraId="1CCF3A52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B12C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E196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45A04" w:rsidRPr="004C6AA7" w14:paraId="596E2CF4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4FD14F5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A2335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0C19EB8D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</w:p>
        </w:tc>
      </w:tr>
      <w:tr w:rsidR="00D45A04" w:rsidRPr="006B1C6B" w14:paraId="5033CAA0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7756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36521142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E3ED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3D70B17F" w14:textId="77777777" w:rsidR="00D45A04" w:rsidRPr="006B1C6B" w:rsidRDefault="004104E5" w:rsidP="00F562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2A08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2F974707" w14:textId="77777777" w:rsidR="00D45A04" w:rsidRPr="006B1C6B" w:rsidRDefault="00D45A04" w:rsidP="00C621E1">
            <w:pPr>
              <w:tabs>
                <w:tab w:val="left" w:pos="1870"/>
              </w:tabs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B461" w14:textId="77777777" w:rsidR="00D45A04" w:rsidRPr="006B1C6B" w:rsidRDefault="00D45A04" w:rsidP="004104E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C91B" w14:textId="77777777" w:rsidR="00D45A04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45A0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45A0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45A0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45A0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B873" w14:textId="77777777" w:rsidR="00D45A04" w:rsidRPr="006B1C6B" w:rsidRDefault="00D45A0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45A04" w:rsidRPr="006B1C6B" w14:paraId="53746BD1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3477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976A474" w14:textId="77777777" w:rsidR="00D45A04" w:rsidRPr="006B1C6B" w:rsidRDefault="004104E5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համայնքն</w:t>
            </w:r>
            <w:proofErr w:type="spellEnd"/>
            <w:proofErr w:type="gram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իր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բնակավայրերով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ապահովված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աղբահանության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աղբամաններով</w:t>
            </w:r>
            <w:proofErr w:type="spellEnd"/>
          </w:p>
        </w:tc>
        <w:tc>
          <w:tcPr>
            <w:tcW w:w="35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CD48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22C32683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բերված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աղբամանների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– </w:t>
            </w:r>
            <w:r w:rsidR="00554FBE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66079C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33A943E3" w14:textId="77777777" w:rsidR="00D45A04" w:rsidRPr="006B1C6B" w:rsidRDefault="004104E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1C33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6FACCE54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D45A04" w:rsidRPr="004C6AA7" w14:paraId="626317B4" w14:textId="77777777" w:rsidTr="00FE0C34">
        <w:trPr>
          <w:gridAfter w:val="1"/>
          <w:wAfter w:w="45" w:type="dxa"/>
          <w:trHeight w:val="917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2225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A7FAA86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6EBDC2A6" w14:textId="77777777" w:rsidR="00D45A04" w:rsidRPr="006B1C6B" w:rsidRDefault="00D45A04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50B2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EE16FD7" w14:textId="77777777" w:rsidR="00D45A04" w:rsidRPr="006B1C6B" w:rsidRDefault="00D45A04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57CC7"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098C6746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57CC7">
              <w:rPr>
                <w:rFonts w:ascii="GHEA Grapalat" w:hAnsi="GHEA Grapalat"/>
                <w:sz w:val="24"/>
                <w:szCs w:val="24"/>
                <w:lang w:val="hy-AM"/>
              </w:rPr>
              <w:t>2160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A62910A" w14:textId="77777777" w:rsidR="004104E5" w:rsidRPr="006B1C6B" w:rsidRDefault="004104E5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  <w:tr w:rsidR="00FE0C34" w:rsidRPr="006B1C6B" w14:paraId="75E619BA" w14:textId="77777777" w:rsidTr="0010173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9143E3" w14:textId="77777777" w:rsidR="00FE0C34" w:rsidRPr="00FE0C34" w:rsidRDefault="00FE0C34" w:rsidP="0010173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Գյուղատնտեսություն</w:t>
            </w:r>
          </w:p>
        </w:tc>
      </w:tr>
      <w:tr w:rsidR="00FE0C34" w:rsidRPr="006B1C6B" w14:paraId="339112C3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F29A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  <w:p w14:paraId="22E8C581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Համալրել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գոյություն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ունեցող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տրակտորային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պարկը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նոր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գյուգործիքով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846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AB3F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  <w:p w14:paraId="76CF715E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DF4671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Եգիպտացորեն մշակաբույսի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-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F4671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0F3D090E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FE0C34" w:rsidRPr="006B1C6B" w14:paraId="1C3016A9" w14:textId="77777777" w:rsidTr="0010173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F8990EA" w14:textId="77777777" w:rsidR="00DF4671" w:rsidRPr="006B1C6B" w:rsidRDefault="00FE0C34" w:rsidP="00DF46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DF4671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Եգիպտացորենի հատի հնձի համար գոյություն ունեցող կոմբայնին համապատասխան լրացուցիչ </w:t>
            </w:r>
            <w:r w:rsidR="007F59CF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 ձեռքբերում</w:t>
            </w:r>
          </w:p>
          <w:p w14:paraId="3B894530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FE0C34" w:rsidRPr="006B1C6B" w14:paraId="3C728F58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20B29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29D325D2" w14:textId="77777777" w:rsidR="00FE0C34" w:rsidRPr="006B1C6B" w:rsidRDefault="007F59CF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Ավելացնել եգիպտացորենի ցանքատարածքները</w:t>
            </w:r>
            <w:r w:rsidR="00FE0C3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C1EE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62429CBA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Լոռի Բերդ համայնքի </w:t>
            </w:r>
            <w:r w:rsidR="007F59CF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բնակիչներին ապահովել լրացուցիչ եկամուտ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8089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FE6D000" w14:textId="77777777" w:rsidR="00FE0C34" w:rsidRPr="006B1C6B" w:rsidRDefault="00FE0C34" w:rsidP="0010173F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6DBD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A80E" w14:textId="77777777" w:rsidR="00FE0C34" w:rsidRPr="006B1C6B" w:rsidRDefault="00FE0C34" w:rsidP="0010173F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E400" w14:textId="77777777" w:rsidR="00FE0C34" w:rsidRPr="006B1C6B" w:rsidRDefault="00FE0C34" w:rsidP="0010173F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FE0C34" w:rsidRPr="006B1C6B" w14:paraId="7956503D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1F76B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0AAD6C30" w14:textId="77777777" w:rsidR="00FE0C34" w:rsidRPr="006B1C6B" w:rsidRDefault="00AC6731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Մատակարար կազմակերպության հետ կնքել պայմանագիր</w:t>
            </w:r>
            <w:r w:rsidR="00FE0C3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1646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28F550B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AC6731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 ցանված ցանքատարածքները հասցնել 3000 հա</w:t>
            </w:r>
          </w:p>
          <w:p w14:paraId="2FBE6A21" w14:textId="77777777" w:rsidR="00FE0C34" w:rsidRPr="006B1C6B" w:rsidRDefault="00FE0C34" w:rsidP="007A2EA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2.</w:t>
            </w:r>
            <w:r w:rsidR="00AC6731">
              <w:rPr>
                <w:rFonts w:ascii="GHEA Grapalat" w:hAnsi="GHEA Grapalat" w:cs="Arial"/>
                <w:sz w:val="24"/>
                <w:szCs w:val="24"/>
                <w:lang w:val="hy-AM"/>
              </w:rPr>
              <w:t>Եգիպտացորենի ցանքատարածքի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7A2EAD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0 %</w:t>
            </w:r>
          </w:p>
          <w:p w14:paraId="36FA3361" w14:textId="77777777" w:rsidR="00FE0C34" w:rsidRPr="006B1C6B" w:rsidRDefault="007A2EAD" w:rsidP="0010173F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3.</w:t>
            </w:r>
            <w:r w:rsidR="00FE0C3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E0C3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FE0C3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E0C3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FE0C3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E0C3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FE0C34" w:rsidRPr="006B1C6B">
              <w:rPr>
                <w:rFonts w:ascii="GHEA Grapalat" w:hAnsi="GHEA Grapalat"/>
                <w:sz w:val="24"/>
                <w:szCs w:val="24"/>
              </w:rPr>
              <w:t xml:space="preserve"> – 1 </w:t>
            </w:r>
            <w:proofErr w:type="spellStart"/>
            <w:r w:rsidR="00FE0C34"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DD57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71E528EC" w14:textId="77777777" w:rsidR="00FE0C34" w:rsidRPr="006B1C6B" w:rsidRDefault="00FE0C34" w:rsidP="0010173F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7F5FC929" w14:textId="77777777" w:rsidR="00FE0C34" w:rsidRPr="006B1C6B" w:rsidRDefault="00FE0C34" w:rsidP="0010173F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18B52B99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FE0C34" w:rsidRPr="004C6AA7" w14:paraId="667E5D67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352F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972442F" w14:textId="77777777" w:rsidR="00FE0C34" w:rsidRPr="006B1C6B" w:rsidRDefault="00FE0C34" w:rsidP="0010173F">
            <w:pPr>
              <w:spacing w:after="0" w:line="240" w:lineRule="auto"/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1.</w:t>
            </w:r>
            <w:r w:rsidR="007A2EAD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Հայտարարել գնման մրցույթ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  <w:t>:</w:t>
            </w:r>
          </w:p>
          <w:p w14:paraId="5FAE9F81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7A2EAD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Կնքել մատակարարման պայմանագիր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0F4C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D99C4FA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7A2EAD"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3F269A04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</w:t>
            </w:r>
            <w:r w:rsidR="007A2EAD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  <w:p w14:paraId="46EF5435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</w:t>
            </w:r>
          </w:p>
        </w:tc>
      </w:tr>
    </w:tbl>
    <w:p w14:paraId="18D224B1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50D65FD5" w14:textId="77777777" w:rsidR="00BC3DCA" w:rsidRPr="009F66E6" w:rsidRDefault="00BC3DCA" w:rsidP="000F0EA8">
      <w:pPr>
        <w:pStyle w:val="1"/>
        <w:numPr>
          <w:ilvl w:val="0"/>
          <w:numId w:val="1"/>
        </w:numPr>
        <w:tabs>
          <w:tab w:val="left" w:pos="360"/>
        </w:tabs>
        <w:spacing w:before="0" w:line="20" w:lineRule="atLeast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4" w:name="_Toc492216767"/>
      <w:r w:rsidRPr="009F66E6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ֆինանսավորման պլանը</w:t>
      </w:r>
      <w:bookmarkEnd w:id="4"/>
    </w:p>
    <w:p w14:paraId="4B275DCC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404638C5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221DC1" w:rsidRPr="006B1C6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ֆինանսավորման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p w14:paraId="60FCB95A" w14:textId="77777777" w:rsidR="00BC3DCA" w:rsidRPr="006B1C6B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Spec="center" w:tblpY="1"/>
        <w:tblOverlap w:val="never"/>
        <w:tblW w:w="1021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2"/>
        <w:gridCol w:w="3605"/>
        <w:gridCol w:w="1536"/>
        <w:gridCol w:w="23"/>
        <w:gridCol w:w="1165"/>
        <w:gridCol w:w="120"/>
        <w:gridCol w:w="1134"/>
        <w:gridCol w:w="22"/>
        <w:gridCol w:w="545"/>
        <w:gridCol w:w="709"/>
        <w:gridCol w:w="730"/>
        <w:gridCol w:w="11"/>
      </w:tblGrid>
      <w:tr w:rsidR="00542383" w:rsidRPr="006B1C6B" w14:paraId="2914EBDB" w14:textId="77777777" w:rsidTr="002A60FD">
        <w:trPr>
          <w:gridAfter w:val="1"/>
          <w:wAfter w:w="11" w:type="dxa"/>
          <w:cantSplit/>
          <w:trHeight w:val="418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5F9F17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  <w:r w:rsidRPr="006B1C6B">
              <w:rPr>
                <w:rFonts w:ascii="GHEA Grapalat" w:hAnsi="GHEA Grapalat"/>
                <w:sz w:val="24"/>
                <w:szCs w:val="24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716B1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E35E8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հազ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դրամ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C6C234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աղբյուրները</w:t>
            </w:r>
            <w:proofErr w:type="spellEnd"/>
          </w:p>
        </w:tc>
      </w:tr>
      <w:tr w:rsidR="00520BB3" w:rsidRPr="006B1C6B" w14:paraId="2CFB072F" w14:textId="77777777" w:rsidTr="00FA48CD">
        <w:trPr>
          <w:gridAfter w:val="1"/>
          <w:wAfter w:w="11" w:type="dxa"/>
          <w:cantSplit/>
          <w:trHeight w:val="2767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A8F56B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DBE0F0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513392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23466D1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F5946A7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Պետական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EF84FA1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Դոնոր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կազմակերպություններ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7713C0F5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ՔՀ</w:t>
            </w:r>
            <w:r w:rsidR="007A2850"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ՄՀ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համագործակցություն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4BDE5F4E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</w:tc>
      </w:tr>
      <w:tr w:rsidR="00BC3DCA" w:rsidRPr="006B1C6B" w14:paraId="3F3E06F4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54F535E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6B1C6B" w14:paraId="02FD984B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9542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DDEB" w14:textId="77777777" w:rsidR="00DB069E" w:rsidRPr="006B1C6B" w:rsidRDefault="00DB069E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C4790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4B27" w14:textId="77777777" w:rsidR="00DB069E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122850,0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D549" w14:textId="77777777" w:rsidR="00DB069E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122850,0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1B3F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35E5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959D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98F3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3207BA4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2BF1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2.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AD51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բնույթի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FB6D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804E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05FA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3942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9954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0B34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2E35FCA4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33CC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DE32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E9C6" w14:textId="77777777" w:rsidR="00DF423F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20F5" w14:textId="77777777" w:rsidR="00DF423F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0A2E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62E0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EEE3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4730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C2D0791" w14:textId="77777777" w:rsidTr="00FA48CD">
        <w:trPr>
          <w:gridAfter w:val="1"/>
          <w:wAfter w:w="11" w:type="dxa"/>
        </w:trPr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F13F" w14:textId="77777777" w:rsidR="00DB069E" w:rsidRPr="006B1C6B" w:rsidRDefault="00DB069E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FDA4" w14:textId="77777777" w:rsidR="00DB069E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148450,0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4ACD" w14:textId="77777777" w:rsidR="00DB069E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148450,0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8C96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48D6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F442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82DB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C3DCA" w:rsidRPr="006B1C6B" w14:paraId="4CF7961A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8810C1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483F05C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430E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413D" w14:textId="77777777" w:rsidR="00DB069E" w:rsidRPr="006B1C6B" w:rsidRDefault="00DB069E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69C5" w14:textId="77777777" w:rsidR="00DB069E" w:rsidRPr="006B1C6B" w:rsidRDefault="00DB069E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95A4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7DB5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6D62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2045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BE7A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B75BB" w:rsidRPr="006B1C6B" w14:paraId="3B687E40" w14:textId="77777777" w:rsidTr="002A60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12" w:type="dxa"/>
            <w:gridSpan w:val="12"/>
            <w:shd w:val="clear" w:color="auto" w:fill="DBE5F1" w:themeFill="accent1" w:themeFillTint="33"/>
          </w:tcPr>
          <w:p w14:paraId="34CD19EE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82E59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տնտեսություն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6F528FA6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32C03F55" w14:textId="77777777" w:rsidR="00FB75BB" w:rsidRPr="006B1C6B" w:rsidRDefault="00314B5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3605" w:type="dxa"/>
            <w:vAlign w:val="center"/>
          </w:tcPr>
          <w:p w14:paraId="144A70CE" w14:textId="77777777" w:rsidR="00FB75BB" w:rsidRPr="006B1C6B" w:rsidRDefault="00782E59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Լոռի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Բերդ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բնակավայրերի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կենտրոնների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բարեկարգում</w:t>
            </w:r>
            <w:proofErr w:type="spellEnd"/>
          </w:p>
        </w:tc>
        <w:tc>
          <w:tcPr>
            <w:tcW w:w="1559" w:type="dxa"/>
            <w:gridSpan w:val="2"/>
          </w:tcPr>
          <w:p w14:paraId="06D648E9" w14:textId="77777777" w:rsidR="00FB75BB" w:rsidRPr="006B1C6B" w:rsidRDefault="00782E59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69929,8</w:t>
            </w:r>
          </w:p>
        </w:tc>
        <w:tc>
          <w:tcPr>
            <w:tcW w:w="1165" w:type="dxa"/>
          </w:tcPr>
          <w:p w14:paraId="65B7BD5A" w14:textId="77777777" w:rsidR="00FB75BB" w:rsidRPr="006B1C6B" w:rsidRDefault="00782E59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69929,8</w:t>
            </w:r>
          </w:p>
        </w:tc>
        <w:tc>
          <w:tcPr>
            <w:tcW w:w="1276" w:type="dxa"/>
            <w:gridSpan w:val="3"/>
          </w:tcPr>
          <w:p w14:paraId="54E81410" w14:textId="77777777" w:rsidR="00FB75BB" w:rsidRPr="006B1C6B" w:rsidRDefault="00FB75BB" w:rsidP="00782E59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</w:tcPr>
          <w:p w14:paraId="66569901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</w:tcPr>
          <w:p w14:paraId="2338AA7C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</w:tcPr>
          <w:p w14:paraId="4FF118D5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14B5B" w:rsidRPr="006B1C6B" w14:paraId="42FE0D57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4D5DBF33" w14:textId="77777777" w:rsidR="00314B5B" w:rsidRPr="006B1C6B" w:rsidRDefault="00314B5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3605" w:type="dxa"/>
            <w:vAlign w:val="center"/>
          </w:tcPr>
          <w:p w14:paraId="207CF6F3" w14:textId="77777777" w:rsidR="00314B5B" w:rsidRPr="00314B5B" w:rsidRDefault="00314B5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 տանիքների ջերմամեկուսացում և ֆոտովոլտային կայանների տեղադրում</w:t>
            </w:r>
          </w:p>
        </w:tc>
        <w:tc>
          <w:tcPr>
            <w:tcW w:w="1559" w:type="dxa"/>
            <w:gridSpan w:val="2"/>
          </w:tcPr>
          <w:p w14:paraId="751A7F92" w14:textId="77777777" w:rsidR="00314B5B" w:rsidRPr="00314B5B" w:rsidRDefault="00314B5B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32000,0</w:t>
            </w:r>
          </w:p>
        </w:tc>
        <w:tc>
          <w:tcPr>
            <w:tcW w:w="1165" w:type="dxa"/>
          </w:tcPr>
          <w:p w14:paraId="149D0631" w14:textId="77777777" w:rsidR="00314B5B" w:rsidRPr="00314B5B" w:rsidRDefault="00314B5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32000,0</w:t>
            </w:r>
          </w:p>
        </w:tc>
        <w:tc>
          <w:tcPr>
            <w:tcW w:w="1276" w:type="dxa"/>
            <w:gridSpan w:val="3"/>
          </w:tcPr>
          <w:p w14:paraId="67034CE8" w14:textId="77777777" w:rsidR="00314B5B" w:rsidRPr="006B1C6B" w:rsidRDefault="00314B5B" w:rsidP="00782E59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</w:tcPr>
          <w:p w14:paraId="04AA4896" w14:textId="77777777" w:rsidR="00314B5B" w:rsidRPr="006B1C6B" w:rsidRDefault="00314B5B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</w:tcPr>
          <w:p w14:paraId="13AF4FFA" w14:textId="77777777" w:rsidR="00314B5B" w:rsidRPr="006B1C6B" w:rsidRDefault="00314B5B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</w:tcPr>
          <w:p w14:paraId="479BE71D" w14:textId="77777777" w:rsidR="00314B5B" w:rsidRPr="006B1C6B" w:rsidRDefault="00314B5B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7706BECF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27529939" w14:textId="77777777" w:rsidR="00534E71" w:rsidRPr="006B1C6B" w:rsidRDefault="00534E71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Align w:val="center"/>
          </w:tcPr>
          <w:p w14:paraId="26CCF8A6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</w:tcPr>
          <w:p w14:paraId="206BC316" w14:textId="77777777" w:rsidR="00534E71" w:rsidRPr="006B1C6B" w:rsidRDefault="00314B5B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101929,8</w:t>
            </w:r>
          </w:p>
        </w:tc>
        <w:tc>
          <w:tcPr>
            <w:tcW w:w="1165" w:type="dxa"/>
          </w:tcPr>
          <w:p w14:paraId="6127E11B" w14:textId="77777777" w:rsidR="00534E71" w:rsidRPr="00B168A1" w:rsidRDefault="00534E71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3"/>
          </w:tcPr>
          <w:p w14:paraId="51F3B8E7" w14:textId="77777777" w:rsidR="00534E71" w:rsidRPr="006B1C6B" w:rsidRDefault="00534E71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E094592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vAlign w:val="center"/>
          </w:tcPr>
          <w:p w14:paraId="14BEA8BD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vAlign w:val="center"/>
          </w:tcPr>
          <w:p w14:paraId="715C2510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3415B868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8D30FE5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B75BB" w:rsidRPr="006B1C6B" w14:paraId="614322AB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0503D0E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314B5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7B00C3CF" w14:textId="77777777" w:rsidTr="009A7D43">
        <w:trPr>
          <w:gridAfter w:val="1"/>
          <w:wAfter w:w="11" w:type="dxa"/>
          <w:trHeight w:val="159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D921" w14:textId="77777777" w:rsidR="00FB75BB" w:rsidRPr="006B1C6B" w:rsidRDefault="00FB75B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7AD1D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7379217A" w14:textId="77777777" w:rsidR="00FB75BB" w:rsidRPr="006B1C6B" w:rsidRDefault="002A60F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Բնակավայրեր՝ Ագարակ, Լոռի Բերդ, Լեջան, Յաղդան , Հովնանաձոր, Կողես, Բովաձոր, Ուռուտ, Սվերդլով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2D8D" w14:textId="77777777" w:rsidR="00FB75BB" w:rsidRPr="006B1C6B" w:rsidRDefault="00314B5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20CF" w14:textId="77777777" w:rsidR="00FB75BB" w:rsidRPr="006B1C6B" w:rsidRDefault="00FB75BB" w:rsidP="00FA48C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93F2" w14:textId="77777777" w:rsidR="00FB75BB" w:rsidRPr="006B1C6B" w:rsidRDefault="00FB75BB" w:rsidP="006413B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7039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1538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EF5F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112D9" w:rsidRPr="006B1C6B" w14:paraId="7A64385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D428" w14:textId="77777777" w:rsidR="00B112D9" w:rsidRPr="006B1C6B" w:rsidRDefault="00B112D9" w:rsidP="00B112D9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FB65" w14:textId="77777777" w:rsidR="00B112D9" w:rsidRPr="006B1C6B" w:rsidRDefault="00B112D9" w:rsidP="00B112D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04A5" w14:textId="77777777" w:rsidR="00B112D9" w:rsidRPr="006B1C6B" w:rsidRDefault="00012B6D" w:rsidP="00012B6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F533" w14:textId="77777777" w:rsidR="00B112D9" w:rsidRPr="006B1C6B" w:rsidRDefault="00B112D9" w:rsidP="00FA48C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7567" w14:textId="77777777" w:rsidR="00B112D9" w:rsidRPr="006B1C6B" w:rsidRDefault="00B112D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BC06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F039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7D77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4C2B03F5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1D32478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012B6D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</w:tr>
      <w:tr w:rsidR="00D1320F" w:rsidRPr="006B1C6B" w14:paraId="67408CB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AB4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1532" w14:textId="77777777" w:rsidR="00D1320F" w:rsidRPr="006B1C6B" w:rsidRDefault="00B32372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D46F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AC2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F12A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BD6A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473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4CF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1358A906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62CCD4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012B6D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D1320F" w:rsidRPr="006B1C6B" w14:paraId="67B48076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91402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7FD9" w14:textId="77777777" w:rsidR="00D1320F" w:rsidRPr="006B1C6B" w:rsidRDefault="00012B6D" w:rsidP="00D332F3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նախադպրոցական կրթության  ծառայության մատուցում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2699F" w14:textId="77777777" w:rsidR="00D1320F" w:rsidRPr="006B1C6B" w:rsidRDefault="00012B6D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17018.0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BEAB" w14:textId="77777777" w:rsidR="00D1320F" w:rsidRPr="006B1C6B" w:rsidRDefault="00012B6D" w:rsidP="0065488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17018.0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19205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92DF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52A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6C45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012B6D" w:rsidRPr="006B1C6B" w14:paraId="083D0A3F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1034" w14:textId="77777777" w:rsidR="00012B6D" w:rsidRPr="006B1C6B" w:rsidRDefault="00012B6D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4C7F" w14:textId="77777777" w:rsidR="00012B6D" w:rsidRPr="0008056A" w:rsidRDefault="00012B6D" w:rsidP="00D332F3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Ուռուտ գյուղի մանկապարտեզի հիմնանորոգում և Ուռուտ, Սվերդլով,Լեջան, Ագարակ գյուղերի մանկապարտեզների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ջեռուցնան համակարգի կառուցում, ներքին հարդարման աշխատանքներ և տարածքի բարեկարգում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E610D" w14:textId="77777777" w:rsidR="00012B6D" w:rsidRPr="0008056A" w:rsidRDefault="00012B6D" w:rsidP="002A60FD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lastRenderedPageBreak/>
              <w:t>49994.1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2369" w14:textId="77777777" w:rsidR="00012B6D" w:rsidRPr="0008056A" w:rsidRDefault="00012B6D" w:rsidP="0065488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49994.1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5E5F" w14:textId="77777777" w:rsidR="00012B6D" w:rsidRPr="006B1C6B" w:rsidRDefault="00012B6D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134A" w14:textId="77777777" w:rsidR="00012B6D" w:rsidRPr="006B1C6B" w:rsidRDefault="00012B6D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E13D" w14:textId="77777777" w:rsidR="00012B6D" w:rsidRPr="006B1C6B" w:rsidRDefault="00012B6D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B575" w14:textId="77777777" w:rsidR="00012B6D" w:rsidRPr="006B1C6B" w:rsidRDefault="00012B6D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331C436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C3F7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B399" w14:textId="77777777" w:rsidR="00DA536A" w:rsidRPr="006B1C6B" w:rsidRDefault="00DA536A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B865" w14:textId="77777777" w:rsidR="00DA536A" w:rsidRPr="006B1C6B" w:rsidRDefault="00E37855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6701</w:t>
            </w:r>
            <w:r>
              <w:rPr>
                <w:rFonts w:ascii="GHEA Grapalat" w:hAnsi="GHEA Grapalat" w:cs="Arial"/>
                <w:sz w:val="24"/>
                <w:szCs w:val="24"/>
              </w:rPr>
              <w:t>2.0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BCEE" w14:textId="77777777" w:rsidR="00DA536A" w:rsidRPr="006B1C6B" w:rsidRDefault="00E37855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6701</w:t>
            </w:r>
            <w:r>
              <w:rPr>
                <w:rFonts w:ascii="GHEA Grapalat" w:hAnsi="GHEA Grapalat" w:cs="Arial"/>
                <w:sz w:val="24"/>
                <w:szCs w:val="24"/>
              </w:rPr>
              <w:t>2.0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8BFD2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8819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F262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887F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6490C" w:rsidRPr="006B1C6B" w14:paraId="752E513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D8DF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CDCA" w14:textId="77777777" w:rsidR="00E6490C" w:rsidRPr="006B1C6B" w:rsidRDefault="00E6490C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86BA3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4154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09C2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33EF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5D92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8CB9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43C0F8D0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CEEE482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7855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</w:tr>
      <w:tr w:rsidR="00D1320F" w:rsidRPr="006B1C6B" w14:paraId="185E17E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1622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F6A3" w14:textId="77777777" w:rsidR="00D1320F" w:rsidRPr="006B1C6B" w:rsidRDefault="00E6490C" w:rsidP="00A5711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կրթության, սպորտի և մշակույթի բնագավառում հաջողություններ գրանցա</w:t>
            </w:r>
            <w:r w:rsidR="00A5711F" w:rsidRPr="006B1C6B">
              <w:rPr>
                <w:rFonts w:ascii="GHEA Grapalat" w:hAnsi="GHEA Grapalat"/>
                <w:sz w:val="24"/>
                <w:szCs w:val="24"/>
              </w:rPr>
              <w:t>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բնակիչների դրամական աջակցության տրամադրում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8E59" w14:textId="77777777" w:rsidR="00D1320F" w:rsidRPr="006B1C6B" w:rsidRDefault="00E37855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39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E2F2" w14:textId="77777777" w:rsidR="00D1320F" w:rsidRPr="006B1C6B" w:rsidRDefault="00E37855" w:rsidP="009A7D4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39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260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776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C852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DA51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37855" w:rsidRPr="006B1C6B" w14:paraId="664B54B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3DB9" w14:textId="77777777" w:rsidR="00E37855" w:rsidRPr="006B1C6B" w:rsidRDefault="00E37855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CF61" w14:textId="77777777" w:rsidR="00E37855" w:rsidRPr="006B1C6B" w:rsidRDefault="00E37855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Երիտասարդական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իրականացում</w:t>
            </w:r>
            <w:proofErr w:type="spellEnd"/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88BE" w14:textId="77777777" w:rsidR="00E37855" w:rsidRDefault="00E37855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1000.0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5F5" w14:textId="77777777" w:rsidR="00E37855" w:rsidRDefault="00E37855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1000.0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860A" w14:textId="77777777" w:rsidR="00E37855" w:rsidRPr="006B1C6B" w:rsidRDefault="00E37855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05E6" w14:textId="77777777" w:rsidR="00E37855" w:rsidRPr="006B1C6B" w:rsidRDefault="00E37855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2157" w14:textId="77777777" w:rsidR="00E37855" w:rsidRPr="006B1C6B" w:rsidRDefault="00E37855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A102C" w14:textId="77777777" w:rsidR="00E37855" w:rsidRPr="006B1C6B" w:rsidRDefault="00E37855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A536A" w:rsidRPr="006B1C6B" w14:paraId="272E88E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6CCE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1EDB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B9DB" w14:textId="77777777" w:rsidR="00DA536A" w:rsidRPr="006B1C6B" w:rsidRDefault="00E3256B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01F7" w14:textId="77777777" w:rsidR="00DA536A" w:rsidRPr="006B1C6B" w:rsidRDefault="00E3256B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40DD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C39DA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1253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FC17D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638BC6EC" w14:textId="77777777" w:rsidTr="009A7D43">
        <w:tc>
          <w:tcPr>
            <w:tcW w:w="9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F465A4F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25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Առողջապահություն</w:t>
            </w:r>
            <w:proofErr w:type="spellEnd"/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036D7B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4C14C68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3144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B5E6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Դրամաշնորհի տրամադրում համայնքում գործող ԱԱՊԿ-ին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1B3D" w14:textId="77777777" w:rsidR="00D1320F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AF19" w14:textId="77777777" w:rsidR="00D1320F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F5E4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779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1B91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6695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2DD9D6A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66FC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BCFF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483E" w14:textId="77777777" w:rsidR="00DA536A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68E8" w14:textId="77777777" w:rsidR="00DA536A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8C2F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C34F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B9E8B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031A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1DE8C2A5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90CDF8C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256B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Ֆիզիկական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կուլտուրա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սպորտ</w:t>
            </w:r>
            <w:proofErr w:type="spellEnd"/>
          </w:p>
        </w:tc>
      </w:tr>
      <w:tr w:rsidR="00D1320F" w:rsidRPr="006B1C6B" w14:paraId="25CDF988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040B" w14:textId="77777777" w:rsidR="00D1320F" w:rsidRPr="006B1C6B" w:rsidRDefault="00E3256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D425" w14:textId="77777777" w:rsidR="00D1320F" w:rsidRPr="006B1C6B" w:rsidRDefault="00E3256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բնակավայրերը անհրաժեշտ սպորտային գույքով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2411E" w14:textId="77777777" w:rsidR="00D1320F" w:rsidRPr="006B1C6B" w:rsidRDefault="00D332F3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0626" w14:textId="77777777" w:rsidR="00D1320F" w:rsidRPr="006B1C6B" w:rsidRDefault="00E6490C" w:rsidP="002A60FD">
            <w:pPr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DA90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9D52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54CB2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36D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8F7D7E" w14:textId="77777777" w:rsidR="002B0E5F" w:rsidRPr="006B1C6B" w:rsidRDefault="002B0E5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3256B" w:rsidRPr="006B1C6B" w14:paraId="7C5227F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9711" w14:textId="77777777" w:rsidR="00E3256B" w:rsidRDefault="00E3256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5E03" w14:textId="77777777" w:rsidR="00E3256B" w:rsidRPr="0008056A" w:rsidRDefault="00E3256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Սպորտային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միջոցառումների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կազմակերպում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D7613" w14:textId="77777777" w:rsidR="00E3256B" w:rsidRPr="006B1C6B" w:rsidRDefault="00E3256B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1000.0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A0B4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CDF26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92C5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03A7F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1D6A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3256B" w:rsidRPr="006B1C6B" w14:paraId="32AD08C6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6BB2" w14:textId="77777777" w:rsidR="00E3256B" w:rsidRDefault="00E3256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8FC3" w14:textId="77777777" w:rsidR="00E3256B" w:rsidRPr="00E3256B" w:rsidRDefault="00E3256B" w:rsidP="002A60FD">
            <w:pPr>
              <w:spacing w:after="0" w:line="240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C0EAB" w14:textId="77777777" w:rsidR="00E3256B" w:rsidRDefault="00E3256B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3000,0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A65E" w14:textId="77777777" w:rsidR="00E325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3000,0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A1B5F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E055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E809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5BDD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48DEDE98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366574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256B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D1320F" w:rsidRPr="006B1C6B" w14:paraId="0F75585D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43B0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81F1" w14:textId="77777777" w:rsidR="00D1320F" w:rsidRPr="006B1C6B" w:rsidRDefault="00FA48C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Աջակցություն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սոցիալապես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անապահով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ընտանիքներին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՝ դեղորայքի, սննդի և հիգիենայի պարագաների, ինչպես նաև շինանյութի ձեռքբերման քարտերի տրանադրման, </w:t>
            </w:r>
            <w:r w:rsidRPr="007F3E3B">
              <w:rPr>
                <w:rFonts w:ascii="Arial LatArmվ" w:hAnsi="Arial LatArmվ"/>
                <w:sz w:val="20"/>
                <w:szCs w:val="20"/>
                <w:lang w:val="nl-NL"/>
              </w:rPr>
              <w:t>հրատապ բժշկական միջամտության անհրաժեշտության դեպքում բուժման ծախսերի փոխհատուց</w:t>
            </w:r>
            <w:r w:rsidRPr="007F3E3B">
              <w:rPr>
                <w:rFonts w:ascii="Arial LatArmվ" w:hAnsi="Arial LatArmվ"/>
                <w:sz w:val="20"/>
                <w:szCs w:val="20"/>
                <w:lang w:val="hy-AM"/>
              </w:rPr>
              <w:t xml:space="preserve">ման, տիրազուրկ կամ հոգեկան առողջության խնդիրներ կամ հատուկ խնամքի կարիք ունեցող կամ գտնվելու վայրը անհայտ ժառանգներ և/կամ ընտանիքի անդամներ ունեցող </w:t>
            </w:r>
            <w:r w:rsidRPr="007F3E3B">
              <w:rPr>
                <w:rFonts w:ascii="Arial LatArmվ" w:hAnsi="Arial LatArmվ"/>
                <w:sz w:val="20"/>
                <w:szCs w:val="20"/>
                <w:lang w:val="hy-AM"/>
              </w:rPr>
              <w:lastRenderedPageBreak/>
              <w:t>անձի մահվան դեպքում թաղման ծախսերի փոխհատուցուման ձևով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CD93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50</w:t>
            </w:r>
            <w:r w:rsidR="00D1320F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3DC4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7F58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FF40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2181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10E1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62AC6F3F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AC59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8D86" w14:textId="77777777" w:rsidR="00DA536A" w:rsidRPr="006B1C6B" w:rsidRDefault="00DA536A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3A8E" w14:textId="77777777" w:rsidR="00DA536A" w:rsidRPr="006B1C6B" w:rsidRDefault="00580302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0A24" w14:textId="77777777" w:rsidR="00DA536A" w:rsidRPr="006B1C6B" w:rsidRDefault="00580302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D586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7CB4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C528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591C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5B4B8674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C34A931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4450ED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</w:tr>
      <w:tr w:rsidR="00D1320F" w:rsidRPr="006B1C6B" w14:paraId="3D39C591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FF2E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8F41" w14:textId="77777777" w:rsidR="00D1320F" w:rsidRPr="006B1C6B" w:rsidRDefault="004450ED" w:rsidP="00C8300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Գյուղատնտեսական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գործիքների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A115" w14:textId="77777777" w:rsidR="00D1320F" w:rsidRPr="006B1C6B" w:rsidRDefault="004450ED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6EC3" w14:textId="77777777" w:rsidR="00D1320F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D0E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2D1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204D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F0C5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450ED" w:rsidRPr="006B1C6B" w14:paraId="055A293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2297" w14:textId="77777777" w:rsidR="004450ED" w:rsidRPr="006B1C6B" w:rsidRDefault="004450ED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EFAB" w14:textId="77777777" w:rsidR="004450ED" w:rsidRPr="004450ED" w:rsidRDefault="004450ED" w:rsidP="00C8300A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53DA" w14:textId="77777777" w:rsidR="004450ED" w:rsidRDefault="004450ED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BF24" w14:textId="77777777" w:rsidR="004450ED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DA61D" w14:textId="77777777" w:rsidR="004450ED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7ECE" w14:textId="77777777" w:rsidR="004450ED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F5743" w14:textId="77777777" w:rsidR="004450ED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888C" w14:textId="77777777" w:rsidR="004450ED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7187D0D7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EEC1252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22730E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D1320F" w:rsidRPr="006B1C6B" w14:paraId="3FB8EABB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CE75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05D7" w14:textId="77777777" w:rsidR="00D1320F" w:rsidRPr="006B1C6B" w:rsidRDefault="00A644B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F0CF" w14:textId="77777777" w:rsidR="00D1320F" w:rsidRPr="006B1C6B" w:rsidRDefault="004450ED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3744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0EAA" w14:textId="77777777" w:rsidR="00D1320F" w:rsidRPr="006B1C6B" w:rsidRDefault="004450ED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3744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64F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AC4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C5C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670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44BB" w:rsidRPr="006B1C6B" w14:paraId="485EFE4A" w14:textId="77777777" w:rsidTr="009A7D43">
        <w:trPr>
          <w:gridAfter w:val="1"/>
          <w:wAfter w:w="11" w:type="dxa"/>
          <w:trHeight w:val="45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DF73" w14:textId="77777777" w:rsidR="00A644BB" w:rsidRPr="006B1C6B" w:rsidRDefault="00A644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1E9D" w14:textId="77777777" w:rsidR="00A644BB" w:rsidRPr="006B1C6B" w:rsidRDefault="00A644B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2CB9" w14:textId="77777777" w:rsidR="00A644BB" w:rsidRPr="006B1C6B" w:rsidRDefault="004450ED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3744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9E2E" w14:textId="77777777" w:rsidR="00A644BB" w:rsidRPr="006B1C6B" w:rsidRDefault="004450ED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3744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36E9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4736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AFCA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DDC09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77E679BF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4E3F7C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22730E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D1320F" w:rsidRPr="006B1C6B" w14:paraId="5C659827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7E69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5CE2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22AC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C86B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A9F4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E3D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502E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C5B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207F8D30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037C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746E" w14:textId="77777777" w:rsidR="00D1320F" w:rsidRPr="006B1C6B" w:rsidRDefault="00D1320F" w:rsidP="00C404C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6545" w14:textId="77777777" w:rsidR="00D1320F" w:rsidRPr="006B1C6B" w:rsidRDefault="004450ED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2160</w:t>
            </w:r>
            <w:r w:rsidR="00D1320F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E294" w14:textId="77777777" w:rsidR="00D1320F" w:rsidRPr="006B1C6B" w:rsidRDefault="004450ED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2160</w:t>
            </w:r>
            <w:r w:rsidR="00D1320F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31C9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ED1F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96E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F12F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2382D021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40AE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2FAC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B8DF" w14:textId="77777777" w:rsidR="00DA536A" w:rsidRPr="006B1C6B" w:rsidRDefault="004450ED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10140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FF42" w14:textId="77777777" w:rsidR="00DA536A" w:rsidRPr="006B1C6B" w:rsidRDefault="004450ED" w:rsidP="004450E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10140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3BF3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C33A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673A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1022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37952203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C774B6A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22730E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</w:tr>
      <w:tr w:rsidR="00D1320F" w:rsidRPr="006B1C6B" w14:paraId="1E6422B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9458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EA36" w14:textId="77777777" w:rsidR="00D1320F" w:rsidRPr="006B1C6B" w:rsidRDefault="00B32372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BF02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7BB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A04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8F4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3A6D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5FE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27E08551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294F751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22730E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ինքնակառավարմանը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մասնակցություն</w:t>
            </w:r>
          </w:p>
        </w:tc>
      </w:tr>
      <w:tr w:rsidR="00D1320F" w:rsidRPr="006B1C6B" w14:paraId="45B5D80D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3251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23F9D" w14:textId="77777777" w:rsidR="00D1320F" w:rsidRPr="006B1C6B" w:rsidRDefault="00B32372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6357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03C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D1C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6DE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DE9C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EF76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</w:tbl>
    <w:p w14:paraId="6C2E35F3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p w14:paraId="43D89334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5" w:name="_Toc492216768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5"/>
    </w:p>
    <w:p w14:paraId="66940954" w14:textId="77777777" w:rsidR="00BC3DCA" w:rsidRPr="006B1C6B" w:rsidRDefault="00BC3DCA" w:rsidP="003C1385">
      <w:pPr>
        <w:spacing w:before="120"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յուրաքանչյուր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տեղեկատվությունը։</w:t>
      </w:r>
    </w:p>
    <w:p w14:paraId="5836DABE" w14:textId="77777777" w:rsidR="00E16FEB" w:rsidRPr="006B1C6B" w:rsidRDefault="00E16FEB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4B729532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7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</w:t>
      </w:r>
      <w:r w:rsidR="008D347B" w:rsidRPr="006B1C6B">
        <w:rPr>
          <w:rFonts w:ascii="GHEA Grapalat" w:hAnsi="GHEA Grapalat" w:cs="Arial"/>
          <w:sz w:val="24"/>
          <w:szCs w:val="24"/>
          <w:lang w:val="hy-AM"/>
        </w:rPr>
        <w:t>եր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5D287C5" w14:textId="77777777" w:rsidR="00BC3DCA" w:rsidRPr="006B1C6B" w:rsidRDefault="00BC3DC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7459C81E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78AF338E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 1. Ընդհանուր</w:t>
            </w:r>
          </w:p>
        </w:tc>
      </w:tr>
      <w:tr w:rsidR="00BC3DCA" w:rsidRPr="006B1C6B" w14:paraId="6501E726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335F18B7" w14:textId="77777777" w:rsidR="00BC3DCA" w:rsidRPr="006B1C6B" w:rsidRDefault="00BC3DCA" w:rsidP="003C1385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Ծրագիր 1.Համայնքապետարանի աշխատակազմի պահպանում, հանրային որակյալ ծառայությունների մատուցում</w:t>
            </w:r>
          </w:p>
          <w:p w14:paraId="6243FB05" w14:textId="77777777" w:rsidR="00BC3DCA" w:rsidRPr="006B1C6B" w:rsidRDefault="00BC3DCA" w:rsidP="00D35E7F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Բնակավայրերը՝</w:t>
            </w:r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Բովաձոր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Լեջան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Կողես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Հովնանաձոր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Յաղդան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Սվերդլով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520BB3" w:rsidRPr="006B1C6B" w14:paraId="34C4E969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150D9212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44A97A48" w14:textId="77777777" w:rsidR="00BC3DCA" w:rsidRPr="006B1C6B" w:rsidRDefault="00B32372" w:rsidP="009E4B5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1-ին կիսամյակ/տարեկան</w:t>
            </w:r>
          </w:p>
        </w:tc>
      </w:tr>
      <w:tr w:rsidR="00BC3DCA" w:rsidRPr="006B1C6B" w14:paraId="02D48045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013B1F0A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54227775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494D9F84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41ED725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D48DA02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7EE06D78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864A5" w:rsidRPr="006B1C6B" w14:paraId="5F13E80D" w14:textId="77777777" w:rsidTr="00365474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2D498B4B" w14:textId="77777777" w:rsidR="008864A5" w:rsidRPr="006B1C6B" w:rsidRDefault="0008691C" w:rsidP="008864A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</w:tcPr>
          <w:p w14:paraId="797186E0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Համայնքապետարանի աշխատակազմի աշխատողներ </w:t>
            </w:r>
          </w:p>
        </w:tc>
        <w:tc>
          <w:tcPr>
            <w:tcW w:w="1396" w:type="dxa"/>
            <w:vAlign w:val="center"/>
          </w:tcPr>
          <w:p w14:paraId="13502CEC" w14:textId="77777777" w:rsidR="008864A5" w:rsidRPr="006B1C6B" w:rsidRDefault="00BE362C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49</w:t>
            </w:r>
          </w:p>
        </w:tc>
        <w:tc>
          <w:tcPr>
            <w:tcW w:w="1276" w:type="dxa"/>
            <w:vAlign w:val="center"/>
          </w:tcPr>
          <w:p w14:paraId="05D822C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4FBB7D0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66B8EAC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29F19E7" w14:textId="77777777" w:rsidTr="00365474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9BA1C0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3D31D0E" w14:textId="77777777" w:rsidR="008864A5" w:rsidRPr="006B1C6B" w:rsidRDefault="008864A5" w:rsidP="00764C4A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հողի հարկի և </w:t>
            </w:r>
            <w:r w:rsidR="00764C4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գանձման ավտոմատացված համակարգեր</w:t>
            </w:r>
          </w:p>
        </w:tc>
        <w:tc>
          <w:tcPr>
            <w:tcW w:w="1396" w:type="dxa"/>
            <w:vAlign w:val="center"/>
          </w:tcPr>
          <w:p w14:paraId="250E5F01" w14:textId="77777777" w:rsidR="008864A5" w:rsidRPr="006B1C6B" w:rsidRDefault="00DA536A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35F76B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9292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278CE0F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2EDAC0FD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CB1994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451CA8E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վարչական շենք և գույք</w:t>
            </w:r>
          </w:p>
        </w:tc>
        <w:tc>
          <w:tcPr>
            <w:tcW w:w="1396" w:type="dxa"/>
          </w:tcPr>
          <w:p w14:paraId="20D45EF0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vAlign w:val="center"/>
          </w:tcPr>
          <w:p w14:paraId="0E4ADD4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6916C5B3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29AB61F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3C4338C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92A657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0A83E2AC" w14:textId="77777777" w:rsidR="008864A5" w:rsidRPr="006B1C6B" w:rsidRDefault="006F5FCC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 ղեկավարների</w:t>
            </w:r>
            <w:r w:rsidR="003C3A9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8864A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 շենքեր և գույք</w:t>
            </w:r>
          </w:p>
        </w:tc>
        <w:tc>
          <w:tcPr>
            <w:tcW w:w="1396" w:type="dxa"/>
          </w:tcPr>
          <w:p w14:paraId="009BA2CD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vAlign w:val="center"/>
          </w:tcPr>
          <w:p w14:paraId="6DC13C6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29383D6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6D97632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EA12DF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8FA744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3B4B8948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Տեղական հարկերի, տուրքերի և վճարների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նպաստող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աշխատակիցներ</w:t>
            </w:r>
          </w:p>
        </w:tc>
        <w:tc>
          <w:tcPr>
            <w:tcW w:w="1396" w:type="dxa"/>
            <w:vAlign w:val="center"/>
          </w:tcPr>
          <w:p w14:paraId="5BDE5FB4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6</w:t>
            </w:r>
          </w:p>
        </w:tc>
        <w:tc>
          <w:tcPr>
            <w:tcW w:w="1276" w:type="dxa"/>
            <w:vAlign w:val="center"/>
          </w:tcPr>
          <w:p w14:paraId="7D0A605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1EF5A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48C2A783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93262F9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86E6E92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F94B645" w14:textId="77777777" w:rsidR="008864A5" w:rsidRPr="006B1C6B" w:rsidRDefault="008864A5" w:rsidP="00222AEF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հարկի, 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տեղական տուրքերի և վճարների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</w:p>
        </w:tc>
        <w:tc>
          <w:tcPr>
            <w:tcW w:w="1396" w:type="dxa"/>
            <w:vAlign w:val="center"/>
          </w:tcPr>
          <w:p w14:paraId="0721701A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vAlign w:val="center"/>
          </w:tcPr>
          <w:p w14:paraId="28D652D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4133C65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7A4CA3B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3A591C72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4D0BD81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5A6D4723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Աշխատակազմում առկա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համակարգչային սարքեր և սարքավորումներ</w:t>
            </w:r>
          </w:p>
        </w:tc>
        <w:tc>
          <w:tcPr>
            <w:tcW w:w="1396" w:type="dxa"/>
            <w:vAlign w:val="center"/>
          </w:tcPr>
          <w:p w14:paraId="2D4EFBAF" w14:textId="77777777" w:rsidR="008864A5" w:rsidRPr="006B1C6B" w:rsidRDefault="00E6490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4</w:t>
            </w:r>
            <w:r w:rsidR="0014522B">
              <w:rPr>
                <w:rFonts w:ascii="GHEA Grapalat" w:hAnsi="GHEA Grapalat" w:cs="Arial"/>
                <w:sz w:val="24"/>
                <w:szCs w:val="24"/>
                <w:lang w:val="hy-AM"/>
              </w:rPr>
              <w:t>2</w:t>
            </w:r>
          </w:p>
        </w:tc>
        <w:tc>
          <w:tcPr>
            <w:tcW w:w="1276" w:type="dxa"/>
            <w:vAlign w:val="center"/>
          </w:tcPr>
          <w:p w14:paraId="4A1A269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68483E2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36857EA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13F9290A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7A50F5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24A52D9" w14:textId="77777777" w:rsidR="008864A5" w:rsidRPr="006B1C6B" w:rsidRDefault="00222AEF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 և հեռահաղորդակցության համակարգեր</w:t>
            </w:r>
          </w:p>
        </w:tc>
        <w:tc>
          <w:tcPr>
            <w:tcW w:w="1396" w:type="dxa"/>
            <w:vAlign w:val="center"/>
          </w:tcPr>
          <w:p w14:paraId="58592B4B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vAlign w:val="center"/>
          </w:tcPr>
          <w:p w14:paraId="6FDEBBA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4ED0F21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40E45E0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51BA9650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8A811F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42C60673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ֆինանսական (այդ թվում՝ գույքի) կառավարման հարցերով զբաղվող աշխատողներ</w:t>
            </w:r>
          </w:p>
        </w:tc>
        <w:tc>
          <w:tcPr>
            <w:tcW w:w="1396" w:type="dxa"/>
            <w:vAlign w:val="center"/>
          </w:tcPr>
          <w:p w14:paraId="41F23BD3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04EDE38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353E454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30F5689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260F91C4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E25680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C13F29C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տեղեկատվական և հեռահաղորդակցության համակարգերի կառավարման հարցերով զբաղվող աշխատողներ</w:t>
            </w:r>
          </w:p>
        </w:tc>
        <w:tc>
          <w:tcPr>
            <w:tcW w:w="1396" w:type="dxa"/>
            <w:vAlign w:val="center"/>
          </w:tcPr>
          <w:p w14:paraId="244F3B71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276" w:type="dxa"/>
            <w:vAlign w:val="center"/>
          </w:tcPr>
          <w:p w14:paraId="0EA81FC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62D7612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7BB6921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5FA32FAF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E57C72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4880BAF3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ՏԻ-անը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մասնակցության կարգեր</w:t>
            </w:r>
          </w:p>
        </w:tc>
        <w:tc>
          <w:tcPr>
            <w:tcW w:w="1396" w:type="dxa"/>
            <w:vAlign w:val="center"/>
          </w:tcPr>
          <w:p w14:paraId="0D90DF90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09DD3E4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07AAEEA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439253B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201C0F8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26924FE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6BCE4A3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="000B614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կայքի առկայություն</w:t>
            </w:r>
          </w:p>
        </w:tc>
        <w:tc>
          <w:tcPr>
            <w:tcW w:w="1396" w:type="dxa"/>
            <w:vAlign w:val="center"/>
          </w:tcPr>
          <w:p w14:paraId="779C1C2D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vAlign w:val="center"/>
          </w:tcPr>
          <w:p w14:paraId="3AF1D7D2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AF1554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476245C9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C900DFB" w14:textId="77777777" w:rsidTr="00FE46B7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6F8D84C3" w14:textId="77777777" w:rsidR="001509A2" w:rsidRPr="006B1C6B" w:rsidRDefault="001509A2" w:rsidP="00FE46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14:paraId="232B264D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ՏԻՄ-երի կողմից մատուցված համայնքային (հանրային, ոչ վարչական բնույթի)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ծառայությունների թիվը</w:t>
            </w:r>
          </w:p>
        </w:tc>
        <w:tc>
          <w:tcPr>
            <w:tcW w:w="1396" w:type="dxa"/>
            <w:vAlign w:val="center"/>
          </w:tcPr>
          <w:p w14:paraId="49691C62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276" w:type="dxa"/>
            <w:vAlign w:val="center"/>
          </w:tcPr>
          <w:p w14:paraId="6072AF38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B8EC7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13541AAD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20F4BE1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D751353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F733961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 բազայում առկա անճշտությունների նվազեցում, %</w:t>
            </w:r>
          </w:p>
        </w:tc>
        <w:tc>
          <w:tcPr>
            <w:tcW w:w="1396" w:type="dxa"/>
            <w:vAlign w:val="center"/>
          </w:tcPr>
          <w:p w14:paraId="326D4376" w14:textId="77777777" w:rsidR="001509A2" w:rsidRPr="006B1C6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4</w:t>
            </w:r>
            <w:r w:rsidR="00DA536A" w:rsidRPr="006B1C6B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24C1DE36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3C767703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27C08D2D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DF5E6F4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682CF116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F29C172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հավաքագրման փաստացի գումարների տարեկան աճ,  %-ով</w:t>
            </w:r>
          </w:p>
        </w:tc>
        <w:tc>
          <w:tcPr>
            <w:tcW w:w="1396" w:type="dxa"/>
            <w:vAlign w:val="center"/>
          </w:tcPr>
          <w:p w14:paraId="1FEEEDD6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</w:p>
        </w:tc>
        <w:tc>
          <w:tcPr>
            <w:tcW w:w="1276" w:type="dxa"/>
            <w:vAlign w:val="center"/>
          </w:tcPr>
          <w:p w14:paraId="2C26DFCB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6A64394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21F70E8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7E70C9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DA9ED29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AFC4BE1" w14:textId="77777777" w:rsidR="001509A2" w:rsidRPr="006B1C6B" w:rsidRDefault="001509A2" w:rsidP="003D0C78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Հարկային պարտականությունները չկատարողների նկատմամբ համայնքի կողմից դատարան ներկայացված հայցադիմումների թիվը </w:t>
            </w:r>
          </w:p>
        </w:tc>
        <w:tc>
          <w:tcPr>
            <w:tcW w:w="1396" w:type="dxa"/>
            <w:vAlign w:val="center"/>
          </w:tcPr>
          <w:p w14:paraId="3BF7FF09" w14:textId="77777777" w:rsidR="001509A2" w:rsidRPr="00846F17" w:rsidRDefault="00846F17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33FFBF55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755BE928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620C9618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2230B8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5DA7F4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A50B342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 հարկի բազայում առկա անճշտությունների նվազեցում, %-ով</w:t>
            </w:r>
          </w:p>
        </w:tc>
        <w:tc>
          <w:tcPr>
            <w:tcW w:w="1396" w:type="dxa"/>
            <w:vAlign w:val="center"/>
          </w:tcPr>
          <w:p w14:paraId="04F9D23B" w14:textId="77777777" w:rsidR="001509A2" w:rsidRPr="0014522B" w:rsidRDefault="00387D94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60</w:t>
            </w:r>
          </w:p>
        </w:tc>
        <w:tc>
          <w:tcPr>
            <w:tcW w:w="1276" w:type="dxa"/>
            <w:vAlign w:val="center"/>
          </w:tcPr>
          <w:p w14:paraId="7F02E098" w14:textId="77777777" w:rsidR="001509A2" w:rsidRPr="006B1C6B" w:rsidRDefault="001509A2" w:rsidP="000B614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2C6F2C2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3FFD43E9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AA814DC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457DF14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0B9D929A" w14:textId="77777777" w:rsidR="001509A2" w:rsidRPr="006B1C6B" w:rsidRDefault="001509A2" w:rsidP="00FE46B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գծով առկա ապառքների նվազեցում, %-ով</w:t>
            </w:r>
          </w:p>
        </w:tc>
        <w:tc>
          <w:tcPr>
            <w:tcW w:w="1396" w:type="dxa"/>
            <w:vAlign w:val="center"/>
          </w:tcPr>
          <w:p w14:paraId="370DC9B4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10</w:t>
            </w:r>
          </w:p>
        </w:tc>
        <w:tc>
          <w:tcPr>
            <w:tcW w:w="1276" w:type="dxa"/>
            <w:vAlign w:val="center"/>
          </w:tcPr>
          <w:p w14:paraId="26FFDB3B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408A1BEF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0D5E6DD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C8D9115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1D353AA1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1E16EBF6" w14:textId="77777777" w:rsidR="001509A2" w:rsidRPr="006B1C6B" w:rsidRDefault="001509A2" w:rsidP="003C1385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ՏԻՄ-երի, համայնքապետարանի աշխատակազմի գործունեության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վերաբերյալ բնակիչների իրազեկվածության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7066FC0E" w14:textId="77777777" w:rsidR="001509A2" w:rsidRPr="006B1C6B" w:rsidRDefault="003C3A9C" w:rsidP="0011701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լավ</w:t>
            </w:r>
          </w:p>
        </w:tc>
        <w:tc>
          <w:tcPr>
            <w:tcW w:w="1276" w:type="dxa"/>
            <w:vAlign w:val="center"/>
          </w:tcPr>
          <w:p w14:paraId="39E08E1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6B6C1B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329BB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655B46C4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E0389EC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8CF24E2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ՏԻՄ-երի, համայնքապետարանի աշխատակազմի աշխատանքից, մատուցված ծառայությունների մատչելիությունից և որակից  բնակիչների բավարարվածության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6DC6DF92" w14:textId="77777777" w:rsidR="003C3A9C" w:rsidRPr="006B1C6B" w:rsidRDefault="003C3A9C" w:rsidP="003C3A9C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017BCC58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055AF974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E209470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12EB3BA1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4299FC2F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79B6B0D6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14:paraId="70AAF9C6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աշխատակազմի աշխատանքային օրերի թիվը տարվա ընթացքում, օր</w:t>
            </w:r>
          </w:p>
        </w:tc>
        <w:tc>
          <w:tcPr>
            <w:tcW w:w="1396" w:type="dxa"/>
            <w:vAlign w:val="center"/>
          </w:tcPr>
          <w:p w14:paraId="6A3D20D4" w14:textId="77777777" w:rsidR="001509A2" w:rsidRPr="006B1C6B" w:rsidRDefault="003C3A9C" w:rsidP="00E7570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AA71B8">
              <w:rPr>
                <w:rFonts w:ascii="GHEA Grapalat" w:hAnsi="GHEA Grapalat" w:cs="Arial"/>
                <w:sz w:val="24"/>
                <w:szCs w:val="24"/>
                <w:lang w:val="hy-AM"/>
              </w:rPr>
              <w:t>252</w:t>
            </w:r>
          </w:p>
        </w:tc>
        <w:tc>
          <w:tcPr>
            <w:tcW w:w="1276" w:type="dxa"/>
            <w:vAlign w:val="center"/>
          </w:tcPr>
          <w:p w14:paraId="4621679E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90E2E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5C9A57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5B151700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286C653A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17426DA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396" w:type="dxa"/>
            <w:vAlign w:val="center"/>
          </w:tcPr>
          <w:p w14:paraId="40036FA8" w14:textId="77777777" w:rsidR="001509A2" w:rsidRPr="006B1C6B" w:rsidRDefault="009C6120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5EDF608A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</w:tcPr>
          <w:p w14:paraId="3A87662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67903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29E48601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32046AC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8440F00" w14:textId="77777777" w:rsidR="001509A2" w:rsidRPr="006B1C6B" w:rsidRDefault="001509A2" w:rsidP="00FE46B7">
            <w:pPr>
              <w:spacing w:after="0" w:line="240" w:lineRule="auto"/>
              <w:ind w:right="-93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Համայնքի ղեկավարի, ավագանու կողմից կազմակերպվող բնակիչների ընդունելությունների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հաճախականությունը</w:t>
            </w:r>
          </w:p>
        </w:tc>
        <w:tc>
          <w:tcPr>
            <w:tcW w:w="1396" w:type="dxa"/>
            <w:vAlign w:val="center"/>
          </w:tcPr>
          <w:p w14:paraId="060036AA" w14:textId="77777777" w:rsidR="001509A2" w:rsidRPr="006B1C6B" w:rsidRDefault="003C3A9C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շաբաթը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անգամ</w:t>
            </w:r>
            <w:proofErr w:type="spellEnd"/>
          </w:p>
        </w:tc>
        <w:tc>
          <w:tcPr>
            <w:tcW w:w="1276" w:type="dxa"/>
            <w:vAlign w:val="center"/>
          </w:tcPr>
          <w:p w14:paraId="513DCC0F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CA2D0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92EF7C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2DA8501F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3EF59FBE" w14:textId="77777777" w:rsidR="001509A2" w:rsidRPr="006B1C6B" w:rsidRDefault="001509A2" w:rsidP="00117019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6FFE0B85" w14:textId="77777777" w:rsidR="001509A2" w:rsidRPr="006B1C6B" w:rsidRDefault="001509A2" w:rsidP="00117019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 բնականոն գործել է, բարելավվել է</w:t>
            </w:r>
          </w:p>
          <w:p w14:paraId="000CE2CF" w14:textId="77777777" w:rsidR="001509A2" w:rsidRPr="006B1C6B" w:rsidRDefault="001509A2" w:rsidP="0011701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 մատուցված  հանրային ծառայությունների մատչելիությունը և որակը</w:t>
            </w:r>
          </w:p>
        </w:tc>
        <w:tc>
          <w:tcPr>
            <w:tcW w:w="1396" w:type="dxa"/>
            <w:vAlign w:val="center"/>
          </w:tcPr>
          <w:p w14:paraId="0965CB7C" w14:textId="77777777" w:rsidR="001509A2" w:rsidRPr="006B1C6B" w:rsidRDefault="003C3A9C" w:rsidP="003D43D1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276" w:type="dxa"/>
            <w:vAlign w:val="center"/>
          </w:tcPr>
          <w:p w14:paraId="213C14F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8FC07D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17C64DE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4500E717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2D1672A1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դրամ</w:t>
            </w:r>
          </w:p>
        </w:tc>
        <w:tc>
          <w:tcPr>
            <w:tcW w:w="2248" w:type="dxa"/>
          </w:tcPr>
          <w:p w14:paraId="51385B43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396" w:type="dxa"/>
            <w:vAlign w:val="center"/>
          </w:tcPr>
          <w:p w14:paraId="7A11EBD5" w14:textId="77777777" w:rsidR="001509A2" w:rsidRPr="006B1C6B" w:rsidRDefault="0022730E" w:rsidP="00D35E7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122850,0</w:t>
            </w:r>
          </w:p>
        </w:tc>
        <w:tc>
          <w:tcPr>
            <w:tcW w:w="1276" w:type="dxa"/>
            <w:vAlign w:val="center"/>
          </w:tcPr>
          <w:p w14:paraId="1C914A0F" w14:textId="77777777" w:rsidR="001509A2" w:rsidRPr="006B1C6B" w:rsidRDefault="001509A2" w:rsidP="00D902E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2E8B6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3637A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4EAE41C2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2998"/>
        <w:gridCol w:w="1170"/>
        <w:gridCol w:w="389"/>
        <w:gridCol w:w="691"/>
        <w:gridCol w:w="138"/>
        <w:gridCol w:w="1134"/>
        <w:gridCol w:w="1968"/>
        <w:gridCol w:w="8"/>
      </w:tblGrid>
      <w:tr w:rsidR="005544D4" w:rsidRPr="006B1C6B" w14:paraId="20741FB8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0E1D989B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4A9B1B8C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21F18C2B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Ծրագիր 2. Ընդհանուր բնույթի համայնքային այլ ծառայությունների բարելավում</w:t>
            </w:r>
          </w:p>
        </w:tc>
      </w:tr>
      <w:tr w:rsidR="005544D4" w:rsidRPr="006B1C6B" w14:paraId="03E560AB" w14:textId="77777777" w:rsidTr="00787730">
        <w:trPr>
          <w:gridAfter w:val="1"/>
          <w:wAfter w:w="8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3B7CA01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0" w:type="dxa"/>
            <w:gridSpan w:val="6"/>
            <w:shd w:val="clear" w:color="auto" w:fill="B8CCE4" w:themeFill="accent1" w:themeFillTint="66"/>
            <w:vAlign w:val="center"/>
          </w:tcPr>
          <w:p w14:paraId="3716E1E8" w14:textId="77777777" w:rsidR="005544D4" w:rsidRPr="006B1C6B" w:rsidRDefault="00B32372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5544D4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թ., 1-ին կիսամյակ/տարեկան</w:t>
            </w:r>
          </w:p>
        </w:tc>
      </w:tr>
      <w:tr w:rsidR="005544D4" w:rsidRPr="006B1C6B" w14:paraId="2BE73443" w14:textId="77777777" w:rsidTr="00787730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11BA3C5E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998" w:type="dxa"/>
            <w:shd w:val="clear" w:color="auto" w:fill="B8CCE4" w:themeFill="accent1" w:themeFillTint="66"/>
            <w:vAlign w:val="center"/>
          </w:tcPr>
          <w:p w14:paraId="30AA9720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</w:tcPr>
          <w:p w14:paraId="1B746A36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080" w:type="dxa"/>
            <w:gridSpan w:val="2"/>
            <w:shd w:val="clear" w:color="auto" w:fill="B8CCE4" w:themeFill="accent1" w:themeFillTint="66"/>
            <w:vAlign w:val="center"/>
          </w:tcPr>
          <w:p w14:paraId="5C1B6D50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272" w:type="dxa"/>
            <w:gridSpan w:val="2"/>
            <w:shd w:val="clear" w:color="auto" w:fill="B8CCE4" w:themeFill="accent1" w:themeFillTint="66"/>
            <w:vAlign w:val="center"/>
          </w:tcPr>
          <w:p w14:paraId="233D6BC8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68" w:type="dxa"/>
            <w:shd w:val="clear" w:color="auto" w:fill="B8CCE4" w:themeFill="accent1" w:themeFillTint="66"/>
            <w:vAlign w:val="center"/>
          </w:tcPr>
          <w:p w14:paraId="065CA9B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54833252" w14:textId="77777777" w:rsidTr="00CD67CD">
        <w:trPr>
          <w:gridAfter w:val="1"/>
          <w:wAfter w:w="8" w:type="dxa"/>
        </w:trPr>
        <w:tc>
          <w:tcPr>
            <w:tcW w:w="1680" w:type="dxa"/>
            <w:vMerge w:val="restart"/>
            <w:shd w:val="clear" w:color="auto" w:fill="B8CCE4" w:themeFill="accent1" w:themeFillTint="66"/>
            <w:vAlign w:val="center"/>
          </w:tcPr>
          <w:p w14:paraId="5FCCA7F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998" w:type="dxa"/>
          </w:tcPr>
          <w:p w14:paraId="495455FE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Գույքային հարկերի հաշվառման ծրագրային ավտոմատացված համակարգի և ՀԿՏՀ ծրագրի առկայություն</w:t>
            </w:r>
          </w:p>
        </w:tc>
        <w:tc>
          <w:tcPr>
            <w:tcW w:w="1559" w:type="dxa"/>
            <w:gridSpan w:val="2"/>
            <w:vAlign w:val="center"/>
          </w:tcPr>
          <w:p w14:paraId="4373D202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829" w:type="dxa"/>
            <w:gridSpan w:val="2"/>
          </w:tcPr>
          <w:p w14:paraId="4D4C5D4F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5A47D97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1272ADD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42687E79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482E563F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34AF7C4A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պաշտոնական համացանցային կայք</w:t>
            </w:r>
          </w:p>
        </w:tc>
        <w:tc>
          <w:tcPr>
            <w:tcW w:w="1559" w:type="dxa"/>
            <w:gridSpan w:val="2"/>
            <w:vAlign w:val="center"/>
          </w:tcPr>
          <w:p w14:paraId="4B3FEEB6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829" w:type="dxa"/>
            <w:gridSpan w:val="2"/>
          </w:tcPr>
          <w:p w14:paraId="6EB58F0F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63E359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5B9A1D7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45BFFE23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3DC8BC8D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58F649D5" w14:textId="77777777" w:rsidR="005544D4" w:rsidRPr="006B1C6B" w:rsidRDefault="005544D4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աշխատակազմում օգտագործվող համակարգիչների թիվը</w:t>
            </w:r>
          </w:p>
        </w:tc>
        <w:tc>
          <w:tcPr>
            <w:tcW w:w="1559" w:type="dxa"/>
            <w:gridSpan w:val="2"/>
            <w:vAlign w:val="center"/>
          </w:tcPr>
          <w:p w14:paraId="7B7B5DB2" w14:textId="77777777" w:rsidR="005544D4" w:rsidRPr="00A8717F" w:rsidRDefault="00AA71B8" w:rsidP="005544D4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25</w:t>
            </w:r>
          </w:p>
        </w:tc>
        <w:tc>
          <w:tcPr>
            <w:tcW w:w="829" w:type="dxa"/>
            <w:gridSpan w:val="2"/>
          </w:tcPr>
          <w:p w14:paraId="46C6766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6B8B691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3740A328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547B3C41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71855EED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24979E9D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Համայնքում կիրառվող համակարգչային ծրագրերի թարմացման հաճախականությունը</w:t>
            </w:r>
          </w:p>
        </w:tc>
        <w:tc>
          <w:tcPr>
            <w:tcW w:w="1559" w:type="dxa"/>
            <w:gridSpan w:val="2"/>
            <w:vAlign w:val="center"/>
          </w:tcPr>
          <w:p w14:paraId="67ACB1E4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6 ամիսը մեկ անգամ</w:t>
            </w:r>
          </w:p>
        </w:tc>
        <w:tc>
          <w:tcPr>
            <w:tcW w:w="829" w:type="dxa"/>
            <w:gridSpan w:val="2"/>
          </w:tcPr>
          <w:p w14:paraId="6731754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F6C415C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2714653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773140E3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16C36494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60F648DF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տարի</w:t>
            </w:r>
          </w:p>
        </w:tc>
        <w:tc>
          <w:tcPr>
            <w:tcW w:w="1559" w:type="dxa"/>
            <w:gridSpan w:val="2"/>
            <w:vAlign w:val="center"/>
          </w:tcPr>
          <w:p w14:paraId="63567B4F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9" w:type="dxa"/>
            <w:gridSpan w:val="2"/>
          </w:tcPr>
          <w:p w14:paraId="07C57FE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EC8CAF0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381E22F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543EE00" w14:textId="77777777" w:rsidTr="00CD67CD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379343C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998" w:type="dxa"/>
          </w:tcPr>
          <w:p w14:paraId="279BA76C" w14:textId="77777777" w:rsidR="005544D4" w:rsidRPr="006B1C6B" w:rsidRDefault="005544D4" w:rsidP="00C8300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Ապահովվել է համայնքային ծառայությունների արդյունավետ, թափանցիկ կառավարումը, ենթակառուցվածքների գործունեության պահպանումը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(հ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արցումների հիման վրա)</w:t>
            </w:r>
          </w:p>
        </w:tc>
        <w:tc>
          <w:tcPr>
            <w:tcW w:w="1559" w:type="dxa"/>
            <w:gridSpan w:val="2"/>
            <w:vAlign w:val="center"/>
          </w:tcPr>
          <w:p w14:paraId="19729F52" w14:textId="77777777" w:rsidR="005544D4" w:rsidRPr="006B1C6B" w:rsidRDefault="005544D4" w:rsidP="00775F9A">
            <w:pPr>
              <w:spacing w:after="0" w:line="20" w:lineRule="atLeast"/>
              <w:ind w:right="-199" w:hanging="137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829" w:type="dxa"/>
            <w:gridSpan w:val="2"/>
          </w:tcPr>
          <w:p w14:paraId="5D56D265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6D2631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302FCFC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50A2D636" w14:textId="77777777" w:rsidTr="00CD67CD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0A0E3984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998" w:type="dxa"/>
          </w:tcPr>
          <w:p w14:paraId="5EC12351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559" w:type="dxa"/>
            <w:gridSpan w:val="2"/>
            <w:vAlign w:val="center"/>
          </w:tcPr>
          <w:p w14:paraId="3274B444" w14:textId="77777777" w:rsidR="005544D4" w:rsidRPr="006B1C6B" w:rsidRDefault="00A8717F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ru-RU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20600</w:t>
            </w:r>
            <w:r w:rsidR="005544D4"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,0</w:t>
            </w:r>
          </w:p>
        </w:tc>
        <w:tc>
          <w:tcPr>
            <w:tcW w:w="829" w:type="dxa"/>
            <w:gridSpan w:val="2"/>
          </w:tcPr>
          <w:p w14:paraId="42346660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484A4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355E0E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1200C7F6" w14:textId="77777777" w:rsidR="005544D4" w:rsidRPr="006B1C6B" w:rsidRDefault="005544D4" w:rsidP="003C1385">
      <w:pPr>
        <w:spacing w:after="0" w:line="20" w:lineRule="atLeast"/>
        <w:rPr>
          <w:rFonts w:ascii="GHEA Grapalat" w:hAnsi="GHEA Grapalat" w:cs="Arial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3"/>
        <w:gridCol w:w="2715"/>
        <w:gridCol w:w="1254"/>
        <w:gridCol w:w="1134"/>
        <w:gridCol w:w="1134"/>
        <w:gridCol w:w="1976"/>
      </w:tblGrid>
      <w:tr w:rsidR="005544D4" w:rsidRPr="006B1C6B" w14:paraId="0723F2FD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  <w:vAlign w:val="center"/>
          </w:tcPr>
          <w:p w14:paraId="4303E2E3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320EB9E1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</w:tcPr>
          <w:p w14:paraId="092D8332" w14:textId="77777777" w:rsidR="005544D4" w:rsidRPr="006B1C6B" w:rsidRDefault="005544D4" w:rsidP="00E6490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b/>
                <w:i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Ծրագիր </w:t>
            </w:r>
            <w:r w:rsidR="00E6490C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Գրասենյակային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գույքի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տեխնիկայի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</w:tr>
      <w:tr w:rsidR="005544D4" w:rsidRPr="006B1C6B" w14:paraId="62A98EDB" w14:textId="77777777" w:rsidTr="00787730">
        <w:tc>
          <w:tcPr>
            <w:tcW w:w="4678" w:type="dxa"/>
            <w:gridSpan w:val="2"/>
            <w:shd w:val="clear" w:color="auto" w:fill="BDD6EE"/>
            <w:vAlign w:val="center"/>
          </w:tcPr>
          <w:p w14:paraId="79FDC6B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8" w:type="dxa"/>
            <w:gridSpan w:val="4"/>
            <w:shd w:val="clear" w:color="auto" w:fill="BDD6EE"/>
            <w:vAlign w:val="center"/>
          </w:tcPr>
          <w:p w14:paraId="17BDAD2E" w14:textId="77777777" w:rsidR="005544D4" w:rsidRPr="006B1C6B" w:rsidRDefault="00B32372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2026</w:t>
            </w:r>
            <w:r w:rsidR="005544D4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 թ., 1-ին կիսամյակ/տարեկան</w:t>
            </w:r>
          </w:p>
        </w:tc>
      </w:tr>
      <w:tr w:rsidR="005544D4" w:rsidRPr="006B1C6B" w14:paraId="2003C3E5" w14:textId="77777777" w:rsidTr="00F2252B">
        <w:tc>
          <w:tcPr>
            <w:tcW w:w="1963" w:type="dxa"/>
            <w:shd w:val="clear" w:color="auto" w:fill="BDD6EE"/>
            <w:vAlign w:val="center"/>
          </w:tcPr>
          <w:p w14:paraId="1DDA5CE6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715" w:type="dxa"/>
            <w:shd w:val="clear" w:color="auto" w:fill="BDD6EE"/>
            <w:vAlign w:val="center"/>
          </w:tcPr>
          <w:p w14:paraId="5D2AA843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54" w:type="dxa"/>
            <w:shd w:val="clear" w:color="auto" w:fill="BDD6EE"/>
            <w:vAlign w:val="center"/>
          </w:tcPr>
          <w:p w14:paraId="488601D5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58012D02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40287D65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76" w:type="dxa"/>
            <w:shd w:val="clear" w:color="auto" w:fill="BDD6EE"/>
            <w:vAlign w:val="center"/>
          </w:tcPr>
          <w:p w14:paraId="6C5F531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6EB78CB0" w14:textId="77777777" w:rsidTr="00F2252B">
        <w:tc>
          <w:tcPr>
            <w:tcW w:w="1963" w:type="dxa"/>
            <w:shd w:val="clear" w:color="auto" w:fill="BDD6EE"/>
            <w:vAlign w:val="center"/>
          </w:tcPr>
          <w:p w14:paraId="4B7EEB8D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715" w:type="dxa"/>
          </w:tcPr>
          <w:p w14:paraId="5F1F6560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o-RO"/>
              </w:rPr>
              <w:t xml:space="preserve">Ծրագրի իրականացման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1254" w:type="dxa"/>
            <w:vAlign w:val="center"/>
          </w:tcPr>
          <w:p w14:paraId="5280F5F5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86888ED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D59CC88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19084E7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0958C4B4" w14:textId="77777777" w:rsidTr="00F2252B">
        <w:tc>
          <w:tcPr>
            <w:tcW w:w="1963" w:type="dxa"/>
            <w:vMerge w:val="restart"/>
            <w:shd w:val="clear" w:color="auto" w:fill="BDD6EE"/>
            <w:vAlign w:val="center"/>
          </w:tcPr>
          <w:p w14:paraId="129D2B22" w14:textId="77777777" w:rsidR="005544D4" w:rsidRPr="00F2252B" w:rsidRDefault="005544D4" w:rsidP="00F2252B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715" w:type="dxa"/>
          </w:tcPr>
          <w:p w14:paraId="328C801C" w14:textId="77777777" w:rsidR="005544D4" w:rsidRPr="006B1C6B" w:rsidRDefault="005544D4" w:rsidP="00787730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Ձեռք բերված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գույքի</w:t>
            </w:r>
            <w:proofErr w:type="spellEnd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քանակ</w:t>
            </w:r>
            <w:proofErr w:type="spellEnd"/>
          </w:p>
        </w:tc>
        <w:tc>
          <w:tcPr>
            <w:tcW w:w="1254" w:type="dxa"/>
            <w:vAlign w:val="center"/>
          </w:tcPr>
          <w:p w14:paraId="531B73F5" w14:textId="77777777" w:rsidR="005544D4" w:rsidRPr="00F2252B" w:rsidRDefault="00F2252B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14:paraId="5F3C6A46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BC5EB54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62E1BE9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3C825CC5" w14:textId="77777777" w:rsidTr="00F2252B">
        <w:tc>
          <w:tcPr>
            <w:tcW w:w="1963" w:type="dxa"/>
            <w:vMerge/>
            <w:shd w:val="clear" w:color="auto" w:fill="BDD6EE"/>
            <w:vAlign w:val="center"/>
          </w:tcPr>
          <w:p w14:paraId="2D7EE2D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715" w:type="dxa"/>
          </w:tcPr>
          <w:p w14:paraId="77D032F4" w14:textId="77777777" w:rsidR="005544D4" w:rsidRPr="006B1C6B" w:rsidRDefault="00787730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Ձեռք բերված համակարգչային տեխնիկայի քանակ</w:t>
            </w:r>
          </w:p>
        </w:tc>
        <w:tc>
          <w:tcPr>
            <w:tcW w:w="1254" w:type="dxa"/>
            <w:vAlign w:val="center"/>
          </w:tcPr>
          <w:p w14:paraId="093FC257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  <w:p w14:paraId="6E0F3548" w14:textId="77777777" w:rsidR="005544D4" w:rsidRPr="00F2252B" w:rsidRDefault="00F2252B" w:rsidP="005544D4">
            <w:pPr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87BF56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6826023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2AEF1E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2A8095A9" w14:textId="77777777" w:rsidTr="00F2252B">
        <w:tc>
          <w:tcPr>
            <w:tcW w:w="1963" w:type="dxa"/>
            <w:shd w:val="clear" w:color="auto" w:fill="BDD6EE"/>
            <w:vAlign w:val="center"/>
          </w:tcPr>
          <w:p w14:paraId="702DBA2B" w14:textId="77777777" w:rsidR="005544D4" w:rsidRPr="006B1C6B" w:rsidRDefault="00F2252B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(որակակա</w:t>
            </w:r>
            <w:r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ն</w:t>
            </w:r>
            <w:r w:rsidR="005544D4"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2715" w:type="dxa"/>
          </w:tcPr>
          <w:p w14:paraId="254C0433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 աշխատողների կարծիքը սարքավորումներով ապահովվածության մասին</w:t>
            </w:r>
          </w:p>
        </w:tc>
        <w:tc>
          <w:tcPr>
            <w:tcW w:w="1254" w:type="dxa"/>
            <w:vAlign w:val="center"/>
          </w:tcPr>
          <w:p w14:paraId="7049E6AD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5E2365F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F0CB7E3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5F7478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3D25C08C" w14:textId="77777777" w:rsidTr="00F2252B">
        <w:tc>
          <w:tcPr>
            <w:tcW w:w="1963" w:type="dxa"/>
            <w:shd w:val="clear" w:color="auto" w:fill="BDD6EE"/>
            <w:vAlign w:val="center"/>
          </w:tcPr>
          <w:p w14:paraId="21FA391B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715" w:type="dxa"/>
          </w:tcPr>
          <w:p w14:paraId="176D89F1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ի</w:t>
            </w:r>
          </w:p>
        </w:tc>
        <w:tc>
          <w:tcPr>
            <w:tcW w:w="1254" w:type="dxa"/>
            <w:vAlign w:val="center"/>
          </w:tcPr>
          <w:p w14:paraId="6051A0D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36934998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B7B13A0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BACBEEF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3E282C6B" w14:textId="77777777" w:rsidTr="00F2252B">
        <w:tc>
          <w:tcPr>
            <w:tcW w:w="1963" w:type="dxa"/>
            <w:shd w:val="clear" w:color="auto" w:fill="BDD6EE"/>
            <w:vAlign w:val="center"/>
          </w:tcPr>
          <w:p w14:paraId="6C58A003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715" w:type="dxa"/>
          </w:tcPr>
          <w:p w14:paraId="1EFF752C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Աշխատակազմը ապահովվել է</w:t>
            </w:r>
            <w:r w:rsidR="002B0E5F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անհրաժեշտ սարքավորումներով առկա է</w:t>
            </w:r>
          </w:p>
        </w:tc>
        <w:tc>
          <w:tcPr>
            <w:tcW w:w="1254" w:type="dxa"/>
            <w:vAlign w:val="center"/>
          </w:tcPr>
          <w:p w14:paraId="493EE9FB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134" w:type="dxa"/>
          </w:tcPr>
          <w:p w14:paraId="0DA3299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77F2C7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4D8D9C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68162990" w14:textId="77777777" w:rsidTr="00F2252B">
        <w:tc>
          <w:tcPr>
            <w:tcW w:w="1963" w:type="dxa"/>
            <w:shd w:val="clear" w:color="auto" w:fill="BDD6EE"/>
            <w:vAlign w:val="center"/>
          </w:tcPr>
          <w:p w14:paraId="263CDF76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715" w:type="dxa"/>
          </w:tcPr>
          <w:p w14:paraId="08557C80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54" w:type="dxa"/>
            <w:vAlign w:val="center"/>
          </w:tcPr>
          <w:p w14:paraId="5295EAAE" w14:textId="77777777" w:rsidR="005544D4" w:rsidRPr="00F2252B" w:rsidRDefault="007216A9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FF0000"/>
                <w:sz w:val="24"/>
                <w:szCs w:val="24"/>
                <w:lang w:val="ru-RU"/>
              </w:rPr>
            </w:pPr>
            <w:r>
              <w:rPr>
                <w:rFonts w:ascii="GHEA Grapalat" w:eastAsia="Calibri" w:hAnsi="GHEA Grapalat" w:cs="Arial"/>
                <w:b/>
                <w:sz w:val="24"/>
                <w:szCs w:val="24"/>
              </w:rPr>
              <w:t>5</w:t>
            </w:r>
            <w:r w:rsidR="00787730" w:rsidRPr="00F2252B">
              <w:rPr>
                <w:rFonts w:ascii="GHEA Grapalat" w:eastAsia="Calibri" w:hAnsi="GHEA Grapalat" w:cs="Arial"/>
                <w:b/>
                <w:sz w:val="24"/>
                <w:szCs w:val="24"/>
                <w:lang w:val="ru-RU"/>
              </w:rPr>
              <w:t>000,0</w:t>
            </w:r>
          </w:p>
        </w:tc>
        <w:tc>
          <w:tcPr>
            <w:tcW w:w="1134" w:type="dxa"/>
          </w:tcPr>
          <w:p w14:paraId="5C58E72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A9C4F9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60F6688F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</w:tbl>
    <w:p w14:paraId="35455D91" w14:textId="77777777" w:rsidR="0092189A" w:rsidRPr="006B1C6B" w:rsidRDefault="0092189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30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53"/>
        <w:gridCol w:w="1538"/>
        <w:gridCol w:w="1134"/>
        <w:gridCol w:w="1134"/>
        <w:gridCol w:w="2126"/>
        <w:gridCol w:w="22"/>
        <w:gridCol w:w="2432"/>
      </w:tblGrid>
      <w:tr w:rsidR="008D07CC" w:rsidRPr="006B1C6B" w14:paraId="3112DF8C" w14:textId="77777777" w:rsidTr="00775F9A">
        <w:tc>
          <w:tcPr>
            <w:tcW w:w="10632" w:type="dxa"/>
            <w:gridSpan w:val="7"/>
            <w:shd w:val="clear" w:color="auto" w:fill="BDD6EE"/>
            <w:vAlign w:val="center"/>
          </w:tcPr>
          <w:p w14:paraId="41235EDD" w14:textId="77777777" w:rsidR="008D07CC" w:rsidRPr="006B1C6B" w:rsidRDefault="008D07CC" w:rsidP="008D07C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Ոլորտ</w:t>
            </w:r>
            <w:proofErr w:type="spellEnd"/>
            <w:r w:rsidR="00E6490C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 </w:t>
            </w:r>
            <w:r w:rsidR="00860440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2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Քաղաքաշինություն</w:t>
            </w:r>
            <w:proofErr w:type="spellEnd"/>
          </w:p>
        </w:tc>
        <w:tc>
          <w:tcPr>
            <w:tcW w:w="2432" w:type="dxa"/>
          </w:tcPr>
          <w:p w14:paraId="04FB204D" w14:textId="77777777" w:rsidR="008D07CC" w:rsidRPr="006B1C6B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8D07CC" w:rsidRPr="007216A9" w14:paraId="52A2E81B" w14:textId="77777777" w:rsidTr="00775F9A">
        <w:trPr>
          <w:gridAfter w:val="2"/>
          <w:wAfter w:w="2454" w:type="dxa"/>
          <w:cantSplit/>
          <w:trHeight w:val="323"/>
        </w:trPr>
        <w:tc>
          <w:tcPr>
            <w:tcW w:w="10610" w:type="dxa"/>
            <w:gridSpan w:val="6"/>
            <w:shd w:val="clear" w:color="auto" w:fill="DBE5F1" w:themeFill="accent1" w:themeFillTint="33"/>
            <w:vAlign w:val="center"/>
          </w:tcPr>
          <w:p w14:paraId="3C16D2D4" w14:textId="77777777" w:rsidR="008D07CC" w:rsidRPr="006B1C6B" w:rsidRDefault="008D07CC" w:rsidP="00E6490C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.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Լոռի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Բերդ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համայնքի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բնակավայրերի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կենտրոնների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բարեկարգում</w:t>
            </w:r>
            <w:proofErr w:type="spellEnd"/>
          </w:p>
        </w:tc>
      </w:tr>
      <w:tr w:rsidR="008D07CC" w:rsidRPr="006B1C6B" w14:paraId="48CCBDD9" w14:textId="77777777" w:rsidTr="00775F9A">
        <w:trPr>
          <w:gridAfter w:val="2"/>
          <w:wAfter w:w="2454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4EAF2C86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314BECEB" w14:textId="77777777" w:rsidR="008D07CC" w:rsidRPr="006B1C6B" w:rsidRDefault="00B32372" w:rsidP="008D07C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8D07CC" w:rsidRPr="006B1C6B" w14:paraId="2B861379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719C1CCC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shd w:val="clear" w:color="auto" w:fill="B8CCE4" w:themeFill="accent1" w:themeFillTint="66"/>
            <w:vAlign w:val="center"/>
          </w:tcPr>
          <w:p w14:paraId="0D09BEB1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shd w:val="clear" w:color="auto" w:fill="B8CCE4" w:themeFill="accent1" w:themeFillTint="66"/>
            <w:vAlign w:val="center"/>
          </w:tcPr>
          <w:p w14:paraId="49E53416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90C1B23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607A042D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43FF12EE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45227" w:rsidRPr="006B1C6B" w14:paraId="2D5E2514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51A5C8B8" w14:textId="77777777" w:rsidR="00C45227" w:rsidRPr="000408D9" w:rsidRDefault="00C45227" w:rsidP="00775F9A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60122AC9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1538" w:type="dxa"/>
          </w:tcPr>
          <w:p w14:paraId="34004919" w14:textId="77777777" w:rsidR="00C45227" w:rsidRPr="000408D9" w:rsidRDefault="00F2252B" w:rsidP="00E1715B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="00C45227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ամայնքի բնակավայրերի </w:t>
            </w:r>
            <w:r w:rsidR="008B7C07">
              <w:rPr>
                <w:rFonts w:ascii="GHEA Grapalat" w:hAnsi="GHEA Grapalat" w:cs="Arial"/>
                <w:sz w:val="24"/>
                <w:szCs w:val="24"/>
                <w:lang w:val="hy-AM"/>
              </w:rPr>
              <w:t>կենտրոնների բարեկարգում</w:t>
            </w:r>
          </w:p>
        </w:tc>
        <w:tc>
          <w:tcPr>
            <w:tcW w:w="1134" w:type="dxa"/>
            <w:vAlign w:val="center"/>
          </w:tcPr>
          <w:p w14:paraId="0A010307" w14:textId="77777777" w:rsidR="00C45227" w:rsidRPr="000408D9" w:rsidRDefault="00C45227" w:rsidP="00E1715B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63DDC6D5" w14:textId="77777777" w:rsidR="00C45227" w:rsidRPr="000408D9" w:rsidRDefault="008B7C07" w:rsidP="00E1715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7216A9">
              <w:rPr>
                <w:rFonts w:ascii="GHEA Grapalat" w:hAnsi="GHEA Grapalat" w:cs="Arial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14:paraId="4E21C86C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0112B86C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639AAE6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6B1C6B" w14:paraId="21B72036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FC1484F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53" w:type="dxa"/>
            <w:vAlign w:val="center"/>
          </w:tcPr>
          <w:p w14:paraId="04FFC297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1538" w:type="dxa"/>
          </w:tcPr>
          <w:p w14:paraId="62D8BDB2" w14:textId="77777777" w:rsidR="00C45227" w:rsidRPr="000408D9" w:rsidRDefault="00C45227" w:rsidP="00E1715B">
            <w:pPr>
              <w:spacing w:after="0" w:line="259" w:lineRule="auto"/>
              <w:ind w:right="-235"/>
              <w:rPr>
                <w:rFonts w:ascii="GHEA Grapalat" w:hAnsi="GHEA Grapalat" w:cs="Arial"/>
                <w:sz w:val="24"/>
                <w:szCs w:val="24"/>
                <w:lang w:val="ro-RO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բավարարվածությունը համայնքում </w:t>
            </w:r>
            <w:r w:rsidR="008B7C07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 կենտրոններ</w:t>
            </w:r>
          </w:p>
        </w:tc>
        <w:tc>
          <w:tcPr>
            <w:tcW w:w="1134" w:type="dxa"/>
            <w:vAlign w:val="center"/>
          </w:tcPr>
          <w:p w14:paraId="2FF24143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134" w:type="dxa"/>
          </w:tcPr>
          <w:p w14:paraId="7BBE7AE2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  <w:p w14:paraId="557D1E3F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</w:tcPr>
          <w:p w14:paraId="3BFE3153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</w:tr>
      <w:tr w:rsidR="00C45227" w:rsidRPr="006B1C6B" w14:paraId="19255373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95B700B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13E600DC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1538" w:type="dxa"/>
          </w:tcPr>
          <w:p w14:paraId="79BBA780" w14:textId="77777777" w:rsidR="00C45227" w:rsidRPr="000408D9" w:rsidRDefault="00C45227" w:rsidP="00E1715B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Ծրագրի իրականացման ժամկետը, 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>/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1134" w:type="dxa"/>
            <w:vAlign w:val="center"/>
          </w:tcPr>
          <w:p w14:paraId="2F15C074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7084EBCB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656B9CA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38225BB7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0408D9" w14:paraId="74F22C0C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47FF1FB2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216FBCFE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1538" w:type="dxa"/>
          </w:tcPr>
          <w:p w14:paraId="56B22122" w14:textId="77777777" w:rsidR="00C45227" w:rsidRPr="000408D9" w:rsidRDefault="00C45227" w:rsidP="00E171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Կողես,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Յաղդան,  Սվերդլով և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>Ուռուտ,</w:t>
            </w:r>
            <w:r w:rsidRPr="000408D9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 xml:space="preserve"> </w:t>
            </w:r>
            <w:r w:rsidRPr="000408D9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lastRenderedPageBreak/>
              <w:t xml:space="preserve">բնակավայրերի </w:t>
            </w:r>
            <w:r w:rsidR="008B7C07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կենտրոնների</w:t>
            </w:r>
            <w:r w:rsidRPr="000408D9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 xml:space="preserve"> հարմարավետություն</w:t>
            </w:r>
          </w:p>
        </w:tc>
        <w:tc>
          <w:tcPr>
            <w:tcW w:w="1134" w:type="dxa"/>
            <w:vAlign w:val="center"/>
          </w:tcPr>
          <w:p w14:paraId="0AADEC6C" w14:textId="77777777" w:rsidR="00C45227" w:rsidRPr="000408D9" w:rsidRDefault="00C45227" w:rsidP="00E1715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lastRenderedPageBreak/>
              <w:t>լավ</w:t>
            </w:r>
            <w:proofErr w:type="spellEnd"/>
          </w:p>
        </w:tc>
        <w:tc>
          <w:tcPr>
            <w:tcW w:w="1134" w:type="dxa"/>
            <w:vAlign w:val="center"/>
          </w:tcPr>
          <w:p w14:paraId="4D53A142" w14:textId="77777777" w:rsidR="00C45227" w:rsidRPr="000408D9" w:rsidRDefault="00C45227" w:rsidP="00E1715B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1C5E3965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5CC980E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0990B5D5" w14:textId="77777777" w:rsidR="008D07CC" w:rsidRPr="000408D9" w:rsidRDefault="008D07C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15"/>
        <w:gridCol w:w="105"/>
        <w:gridCol w:w="2148"/>
        <w:gridCol w:w="1396"/>
        <w:gridCol w:w="22"/>
        <w:gridCol w:w="120"/>
        <w:gridCol w:w="1134"/>
        <w:gridCol w:w="21"/>
        <w:gridCol w:w="971"/>
        <w:gridCol w:w="142"/>
        <w:gridCol w:w="21"/>
        <w:gridCol w:w="2105"/>
        <w:gridCol w:w="22"/>
      </w:tblGrid>
      <w:tr w:rsidR="00BC3DCA" w:rsidRPr="000408D9" w14:paraId="7F43CD23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0F9C6E65" w14:textId="77777777" w:rsidR="00BC3DCA" w:rsidRPr="000408D9" w:rsidRDefault="00BC3DCA" w:rsidP="00E6490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63642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BC1026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proofErr w:type="spellStart"/>
            <w:r w:rsidR="008D07CC" w:rsidRPr="000408D9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</w:tr>
      <w:tr w:rsidR="00BC3DCA" w:rsidRPr="000408D9" w14:paraId="1473FA4B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6721BD9C" w14:textId="77777777" w:rsidR="00BC3DCA" w:rsidRPr="000408D9" w:rsidRDefault="00BC3DCA" w:rsidP="00E6490C">
            <w:pPr>
              <w:spacing w:after="0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Ծրագիր</w:t>
            </w:r>
            <w:r w:rsidR="0063642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E6490C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Համայնքի </w:t>
            </w:r>
            <w:r w:rsidR="0023048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նակավայրերը՝ </w:t>
            </w:r>
            <w:r w:rsidR="00B735CD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Ագարակ, Բովաձոր, Լեջան, Լոռի Բերդ, Կողես, Յաղդան, Սվերդլով և Ուռուտ բնակավայրեր</w:t>
            </w:r>
            <w:r w:rsidR="0023048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ի ներհամայնքային ճանապարհների բարեկարգում/սալարկում</w:t>
            </w:r>
          </w:p>
        </w:tc>
      </w:tr>
      <w:tr w:rsidR="00BC3DCA" w:rsidRPr="000408D9" w14:paraId="59C742CC" w14:textId="77777777" w:rsidTr="008D07CC">
        <w:trPr>
          <w:gridAfter w:val="1"/>
          <w:wAfter w:w="22" w:type="dxa"/>
        </w:trPr>
        <w:tc>
          <w:tcPr>
            <w:tcW w:w="4678" w:type="dxa"/>
            <w:gridSpan w:val="4"/>
            <w:shd w:val="clear" w:color="auto" w:fill="B8CCE4" w:themeFill="accent1" w:themeFillTint="66"/>
            <w:vAlign w:val="center"/>
          </w:tcPr>
          <w:p w14:paraId="4055C2F2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3524A47E" w14:textId="77777777" w:rsidR="00BC3DCA" w:rsidRPr="000408D9" w:rsidRDefault="00B3237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0408D9" w14:paraId="08E2A696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4C5A81D2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gridSpan w:val="2"/>
            <w:shd w:val="clear" w:color="auto" w:fill="B8CCE4" w:themeFill="accent1" w:themeFillTint="66"/>
            <w:vAlign w:val="center"/>
          </w:tcPr>
          <w:p w14:paraId="47333CD7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13B1DEFF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  <w:vAlign w:val="center"/>
          </w:tcPr>
          <w:p w14:paraId="29C49CC7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gridSpan w:val="3"/>
            <w:shd w:val="clear" w:color="auto" w:fill="B8CCE4" w:themeFill="accent1" w:themeFillTint="66"/>
            <w:vAlign w:val="center"/>
          </w:tcPr>
          <w:p w14:paraId="76BF4459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gridSpan w:val="2"/>
            <w:shd w:val="clear" w:color="auto" w:fill="B8CCE4" w:themeFill="accent1" w:themeFillTint="66"/>
            <w:vAlign w:val="center"/>
          </w:tcPr>
          <w:p w14:paraId="22AE042B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517DB" w:rsidRPr="000408D9" w14:paraId="5CEBE0FC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7A1D8E79" w14:textId="77777777" w:rsidR="008517DB" w:rsidRPr="000408D9" w:rsidRDefault="0023048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53" w:type="dxa"/>
            <w:gridSpan w:val="2"/>
          </w:tcPr>
          <w:p w14:paraId="5AEFAAD2" w14:textId="77777777" w:rsidR="008517DB" w:rsidRPr="000408D9" w:rsidRDefault="00230483" w:rsidP="008517D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 ճանապարհների բարեկարգում/սալարկում</w:t>
            </w:r>
          </w:p>
        </w:tc>
        <w:tc>
          <w:tcPr>
            <w:tcW w:w="1396" w:type="dxa"/>
            <w:vAlign w:val="center"/>
          </w:tcPr>
          <w:p w14:paraId="377925AA" w14:textId="77777777" w:rsidR="008517DB" w:rsidRPr="000408D9" w:rsidRDefault="0022730E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8D07CC"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8D07CC" w:rsidRPr="000408D9">
              <w:rPr>
                <w:rFonts w:ascii="GHEA Grapalat" w:hAnsi="GHEA Grapalat" w:cs="Arial"/>
                <w:sz w:val="24"/>
                <w:szCs w:val="24"/>
              </w:rPr>
              <w:t>կմ</w:t>
            </w:r>
            <w:proofErr w:type="spellEnd"/>
          </w:p>
        </w:tc>
        <w:tc>
          <w:tcPr>
            <w:tcW w:w="1276" w:type="dxa"/>
            <w:gridSpan w:val="3"/>
            <w:vAlign w:val="center"/>
          </w:tcPr>
          <w:p w14:paraId="3DA6A966" w14:textId="77777777" w:rsidR="008517DB" w:rsidRPr="000408D9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DBD8233" w14:textId="77777777" w:rsidR="008517DB" w:rsidRPr="000408D9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2A38B7B2" w14:textId="77777777" w:rsidR="008517DB" w:rsidRPr="000408D9" w:rsidRDefault="008517DB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0408D9" w14:paraId="5717FA72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6022FBA9" w14:textId="77777777" w:rsidR="00BC3DCA" w:rsidRPr="000408D9" w:rsidRDefault="00230483" w:rsidP="0023048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(քնակական)</w:t>
            </w:r>
          </w:p>
        </w:tc>
        <w:tc>
          <w:tcPr>
            <w:tcW w:w="2253" w:type="dxa"/>
            <w:gridSpan w:val="2"/>
          </w:tcPr>
          <w:p w14:paraId="391D739D" w14:textId="77777777" w:rsidR="00BC3DCA" w:rsidRPr="000408D9" w:rsidRDefault="00BC3DCA" w:rsidP="00007DC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ընթացքում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բարեկարգում/սալարկում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իրականացված բնակավայրերի թիվը</w:t>
            </w:r>
          </w:p>
        </w:tc>
        <w:tc>
          <w:tcPr>
            <w:tcW w:w="1396" w:type="dxa"/>
            <w:vAlign w:val="center"/>
          </w:tcPr>
          <w:p w14:paraId="39E9131F" w14:textId="77777777" w:rsidR="00BC3DCA" w:rsidRPr="000408D9" w:rsidRDefault="00860440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3"/>
          </w:tcPr>
          <w:p w14:paraId="3D8F51DF" w14:textId="77777777" w:rsidR="00944E18" w:rsidRPr="000408D9" w:rsidRDefault="00944E18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E44A809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AEF3ACE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76AFF35C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0E4CDCFE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4DEFC227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53" w:type="dxa"/>
            <w:gridSpan w:val="2"/>
          </w:tcPr>
          <w:p w14:paraId="01F82ABD" w14:textId="77777777" w:rsidR="00BC3DCA" w:rsidRPr="000408D9" w:rsidRDefault="003965D4" w:rsidP="00007DC3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կարծիքը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>մատչելիությունից</w:t>
            </w:r>
          </w:p>
        </w:tc>
        <w:tc>
          <w:tcPr>
            <w:tcW w:w="1396" w:type="dxa"/>
            <w:vAlign w:val="center"/>
          </w:tcPr>
          <w:p w14:paraId="288C3C99" w14:textId="77777777" w:rsidR="004F434C" w:rsidRPr="000408D9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26FD8C4F" w14:textId="77777777" w:rsidR="004F434C" w:rsidRPr="000408D9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67FC6B31" w14:textId="77777777" w:rsidR="003965D4" w:rsidRPr="000408D9" w:rsidRDefault="00007DC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59A9355A" w14:textId="77777777" w:rsidR="00BC3DCA" w:rsidRPr="000408D9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4B70B5E1" w14:textId="77777777" w:rsidR="004F434C" w:rsidRPr="000408D9" w:rsidRDefault="004F434C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DFE6011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62B83228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4F691B65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16503AA6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35C6B3F2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53" w:type="dxa"/>
            <w:gridSpan w:val="2"/>
          </w:tcPr>
          <w:p w14:paraId="22F2232F" w14:textId="77777777" w:rsidR="00BC3DCA" w:rsidRPr="000408D9" w:rsidRDefault="00BC3DCA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396" w:type="dxa"/>
            <w:vAlign w:val="center"/>
          </w:tcPr>
          <w:p w14:paraId="3E3C7480" w14:textId="77777777" w:rsidR="00BC3DCA" w:rsidRPr="000408D9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14:paraId="304E35B5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436F271D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1A3C4C85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3BFA3596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EE6ABDA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53" w:type="dxa"/>
            <w:gridSpan w:val="2"/>
          </w:tcPr>
          <w:p w14:paraId="125B90DB" w14:textId="77777777" w:rsidR="00BC3DCA" w:rsidRPr="000408D9" w:rsidRDefault="00230483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Բարեկարգված ճանապարհների </w:t>
            </w:r>
            <w:r w:rsidR="00DE26F4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 բնակիչների բավարարվածության աստիճանը</w:t>
            </w:r>
          </w:p>
        </w:tc>
        <w:tc>
          <w:tcPr>
            <w:tcW w:w="1396" w:type="dxa"/>
            <w:vAlign w:val="center"/>
          </w:tcPr>
          <w:p w14:paraId="5DD0E00C" w14:textId="77777777" w:rsidR="00BC3DCA" w:rsidRPr="000408D9" w:rsidRDefault="0023048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  <w:gridSpan w:val="3"/>
          </w:tcPr>
          <w:p w14:paraId="313018EF" w14:textId="77777777" w:rsidR="004F434C" w:rsidRPr="000408D9" w:rsidRDefault="004F434C" w:rsidP="00C8300A">
            <w:pPr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1D3943DF" w14:textId="77777777" w:rsidR="00BC3DCA" w:rsidRPr="000408D9" w:rsidRDefault="00BC3DCA" w:rsidP="00C8300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38ED7A95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</w:tcPr>
          <w:p w14:paraId="0984854B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D07CC" w:rsidRPr="000408D9" w14:paraId="7D545208" w14:textId="77777777" w:rsidTr="008D07CC">
        <w:tc>
          <w:tcPr>
            <w:tcW w:w="2410" w:type="dxa"/>
            <w:shd w:val="clear" w:color="auto" w:fill="BDD6EE"/>
            <w:vAlign w:val="center"/>
          </w:tcPr>
          <w:p w14:paraId="08E67CD5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Ծախսեր, հազ. դրա</w:t>
            </w: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68" w:type="dxa"/>
            <w:gridSpan w:val="3"/>
          </w:tcPr>
          <w:p w14:paraId="0D4FB9D8" w14:textId="77777777" w:rsidR="008D07CC" w:rsidRPr="000408D9" w:rsidRDefault="008D07CC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418" w:type="dxa"/>
            <w:gridSpan w:val="2"/>
            <w:vAlign w:val="center"/>
          </w:tcPr>
          <w:p w14:paraId="46994B5D" w14:textId="77777777" w:rsidR="008D07CC" w:rsidRPr="000408D9" w:rsidRDefault="0022730E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FF0000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1275" w:type="dxa"/>
            <w:gridSpan w:val="3"/>
          </w:tcPr>
          <w:p w14:paraId="01ED1BF6" w14:textId="77777777" w:rsidR="008D07CC" w:rsidRPr="000408D9" w:rsidRDefault="008D07C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056526F" w14:textId="77777777" w:rsidR="008D07CC" w:rsidRPr="000408D9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14:paraId="0AA52A4C" w14:textId="77777777" w:rsidR="008D07CC" w:rsidRPr="000408D9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BC3DCA" w:rsidRPr="000408D9" w14:paraId="6233B5CA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26DC0836" w14:textId="77777777" w:rsidR="00BC3DCA" w:rsidRPr="000408D9" w:rsidRDefault="00BC3DCA" w:rsidP="008C6ED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D1BB0"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BC1026">
              <w:rPr>
                <w:rFonts w:ascii="GHEA Grapalat" w:hAnsi="GHEA Grapalat" w:cs="Arial"/>
                <w:sz w:val="24"/>
                <w:szCs w:val="24"/>
              </w:rPr>
              <w:t>4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. </w:t>
            </w:r>
            <w:r w:rsidR="00F043C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 կ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BC3DCA" w:rsidRPr="00AC7EB1" w14:paraId="3473C6C8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74D1ECBB" w14:textId="77777777" w:rsidR="00BC3DCA" w:rsidRPr="00AC7EB1" w:rsidRDefault="00BC3DCA" w:rsidP="00AC7EB1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8C6EDD" w:rsidRPr="000408D9">
              <w:rPr>
                <w:rFonts w:ascii="GHEA Grapalat" w:eastAsia="Calibri" w:hAnsi="GHEA Grapalat" w:cs="Arial"/>
                <w:sz w:val="24"/>
                <w:szCs w:val="24"/>
              </w:rPr>
              <w:t>1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. </w:t>
            </w:r>
            <w:r w:rsidR="00AC7EB1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 գյուղի մանկապարտեզի հիմնանորոգում և Ուռուտ, Սվերդլով,Լեջան, Ագարակ գյուղերի մանկապարտեզների ջեռուցնան համակարգի կառուցում, ներքին հարդարման աշխատանքներ և տարածքի բարեկարգու</w:t>
            </w:r>
          </w:p>
        </w:tc>
      </w:tr>
      <w:tr w:rsidR="00BC3DCA" w:rsidRPr="000408D9" w14:paraId="2DB634BF" w14:textId="77777777" w:rsidTr="002C50DF">
        <w:trPr>
          <w:gridAfter w:val="1"/>
          <w:wAfter w:w="22" w:type="dxa"/>
        </w:trPr>
        <w:tc>
          <w:tcPr>
            <w:tcW w:w="4678" w:type="dxa"/>
            <w:gridSpan w:val="4"/>
            <w:shd w:val="clear" w:color="auto" w:fill="B8CCE4" w:themeFill="accent1" w:themeFillTint="66"/>
            <w:vAlign w:val="center"/>
          </w:tcPr>
          <w:p w14:paraId="589DC271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37395672" w14:textId="77777777" w:rsidR="00BC3DCA" w:rsidRPr="000408D9" w:rsidRDefault="00B32372" w:rsidP="00C8300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0408D9" w14:paraId="2D787F0D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42125B5A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148" w:type="dxa"/>
            <w:shd w:val="clear" w:color="auto" w:fill="B8CCE4" w:themeFill="accent1" w:themeFillTint="66"/>
            <w:vAlign w:val="center"/>
          </w:tcPr>
          <w:p w14:paraId="55476EF9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gridSpan w:val="3"/>
            <w:shd w:val="clear" w:color="auto" w:fill="B8CCE4" w:themeFill="accent1" w:themeFillTint="66"/>
            <w:vAlign w:val="center"/>
          </w:tcPr>
          <w:p w14:paraId="30793A26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5B888AA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992" w:type="dxa"/>
            <w:gridSpan w:val="2"/>
            <w:shd w:val="clear" w:color="auto" w:fill="B8CCE4" w:themeFill="accent1" w:themeFillTint="66"/>
            <w:vAlign w:val="center"/>
          </w:tcPr>
          <w:p w14:paraId="035FB8D4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268" w:type="dxa"/>
            <w:gridSpan w:val="3"/>
            <w:shd w:val="clear" w:color="auto" w:fill="B8CCE4" w:themeFill="accent1" w:themeFillTint="66"/>
            <w:vAlign w:val="center"/>
          </w:tcPr>
          <w:p w14:paraId="0A42530B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1509A2" w:rsidRPr="000408D9" w14:paraId="01B31A31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02AED617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148" w:type="dxa"/>
          </w:tcPr>
          <w:p w14:paraId="0857E4F5" w14:textId="77777777" w:rsidR="001509A2" w:rsidRPr="000408D9" w:rsidRDefault="001509A2" w:rsidP="001E1F92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ՀՈԱԿ-ի աշխատակազմերի աշխատակիցներ</w:t>
            </w:r>
          </w:p>
        </w:tc>
        <w:tc>
          <w:tcPr>
            <w:tcW w:w="1538" w:type="dxa"/>
            <w:gridSpan w:val="3"/>
            <w:vAlign w:val="center"/>
          </w:tcPr>
          <w:p w14:paraId="2EF7521D" w14:textId="77777777" w:rsidR="001509A2" w:rsidRPr="000408D9" w:rsidRDefault="008C6EDD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8</w:t>
            </w:r>
          </w:p>
        </w:tc>
        <w:tc>
          <w:tcPr>
            <w:tcW w:w="1134" w:type="dxa"/>
            <w:vAlign w:val="center"/>
          </w:tcPr>
          <w:p w14:paraId="6115FB77" w14:textId="77777777" w:rsidR="001509A2" w:rsidRPr="000408D9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235CE620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3DF52C59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0408D9" w14:paraId="7E7489C0" w14:textId="77777777" w:rsidTr="00F2252B">
        <w:trPr>
          <w:gridAfter w:val="1"/>
          <w:wAfter w:w="22" w:type="dxa"/>
          <w:trHeight w:val="900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4F0084B2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61EF71AA" w14:textId="77777777" w:rsidR="001509A2" w:rsidRPr="000408D9" w:rsidRDefault="001509A2" w:rsidP="001E1F92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շենքեր և գույք</w:t>
            </w:r>
          </w:p>
        </w:tc>
        <w:tc>
          <w:tcPr>
            <w:tcW w:w="1538" w:type="dxa"/>
            <w:gridSpan w:val="3"/>
          </w:tcPr>
          <w:p w14:paraId="39E85ECD" w14:textId="77777777" w:rsidR="001509A2" w:rsidRPr="000408D9" w:rsidRDefault="00171F23" w:rsidP="00091743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134" w:type="dxa"/>
          </w:tcPr>
          <w:p w14:paraId="2289A25C" w14:textId="77777777" w:rsidR="001509A2" w:rsidRPr="000408D9" w:rsidRDefault="001509A2" w:rsidP="00D902E5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15266CA1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7E2221B8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49BC7035" w14:textId="77777777" w:rsidTr="00F2252B">
        <w:trPr>
          <w:gridAfter w:val="1"/>
          <w:wAfter w:w="22" w:type="dxa"/>
          <w:trHeight w:val="392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57D578F8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148" w:type="dxa"/>
          </w:tcPr>
          <w:p w14:paraId="338EA36D" w14:textId="77777777" w:rsidR="001509A2" w:rsidRPr="000408D9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ՀՈԱԿ-ի թիվը</w:t>
            </w:r>
          </w:p>
        </w:tc>
        <w:tc>
          <w:tcPr>
            <w:tcW w:w="1538" w:type="dxa"/>
            <w:gridSpan w:val="3"/>
            <w:vAlign w:val="center"/>
          </w:tcPr>
          <w:p w14:paraId="02206491" w14:textId="77777777" w:rsidR="001509A2" w:rsidRPr="000408D9" w:rsidRDefault="00171F23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  <w:vAlign w:val="center"/>
          </w:tcPr>
          <w:p w14:paraId="2FBECB98" w14:textId="77777777" w:rsidR="001509A2" w:rsidRPr="000408D9" w:rsidRDefault="001509A2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4595538C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CB2FDBA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2F01548B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5D297E77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1BE57393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 հաճախող երեխաների թիվը</w:t>
            </w:r>
          </w:p>
        </w:tc>
        <w:tc>
          <w:tcPr>
            <w:tcW w:w="1538" w:type="dxa"/>
            <w:gridSpan w:val="3"/>
            <w:vAlign w:val="center"/>
          </w:tcPr>
          <w:p w14:paraId="4C8F87CC" w14:textId="77777777" w:rsidR="001509A2" w:rsidRPr="000408D9" w:rsidRDefault="008C6EDD" w:rsidP="00F2252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F2252B" w:rsidRPr="000408D9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9597C32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38FE50E6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F724D04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7AC8922F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611513EA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00A9D36D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</w:t>
            </w:r>
            <w:r w:rsidR="00F043CA"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 թիվը</w:t>
            </w:r>
          </w:p>
        </w:tc>
        <w:tc>
          <w:tcPr>
            <w:tcW w:w="1538" w:type="dxa"/>
            <w:gridSpan w:val="3"/>
            <w:vAlign w:val="center"/>
          </w:tcPr>
          <w:p w14:paraId="0E20A0CB" w14:textId="77777777" w:rsidR="001509A2" w:rsidRPr="000408D9" w:rsidRDefault="00AC7EB1" w:rsidP="003C138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14C534F6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6C8D7C98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AF1D6C2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175E7B2F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7B9D20BD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55FDE2AD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Մեկ երեխայի հաշվով սննդի օրական ծախսերը, դրամ</w:t>
            </w:r>
          </w:p>
        </w:tc>
        <w:tc>
          <w:tcPr>
            <w:tcW w:w="1538" w:type="dxa"/>
            <w:gridSpan w:val="3"/>
            <w:vAlign w:val="center"/>
          </w:tcPr>
          <w:p w14:paraId="07EDF5F8" w14:textId="77777777" w:rsidR="001509A2" w:rsidRPr="000408D9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300</w:t>
            </w:r>
          </w:p>
        </w:tc>
        <w:tc>
          <w:tcPr>
            <w:tcW w:w="1134" w:type="dxa"/>
            <w:vAlign w:val="center"/>
          </w:tcPr>
          <w:p w14:paraId="4F01ECE1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17E96003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F15189F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9C05332" w14:textId="77777777" w:rsidTr="00F2252B">
        <w:trPr>
          <w:gridAfter w:val="1"/>
          <w:wAfter w:w="22" w:type="dxa"/>
          <w:trHeight w:val="2328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1EA87173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148" w:type="dxa"/>
          </w:tcPr>
          <w:p w14:paraId="3F15052C" w14:textId="77777777" w:rsidR="001509A2" w:rsidRPr="000408D9" w:rsidRDefault="001509A2" w:rsidP="00D95FD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Մատուցված ծառայության համապատասխանությունը օրենսդրական պահանջներին, սահմանված նորմատիվներին, կարգերին և չափորոշիչներին</w:t>
            </w:r>
          </w:p>
        </w:tc>
        <w:tc>
          <w:tcPr>
            <w:tcW w:w="1538" w:type="dxa"/>
            <w:gridSpan w:val="3"/>
            <w:vAlign w:val="center"/>
          </w:tcPr>
          <w:p w14:paraId="24742BE6" w14:textId="77777777" w:rsidR="001509A2" w:rsidRPr="006B1C6B" w:rsidRDefault="00171F23" w:rsidP="0009174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ամբողջությամբ</w:t>
            </w:r>
            <w:proofErr w:type="spellEnd"/>
          </w:p>
        </w:tc>
        <w:tc>
          <w:tcPr>
            <w:tcW w:w="1134" w:type="dxa"/>
            <w:vAlign w:val="center"/>
          </w:tcPr>
          <w:p w14:paraId="17C4D1E7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74B538F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75883A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5AF72FA" w14:textId="77777777" w:rsidTr="00F2252B">
        <w:trPr>
          <w:gridAfter w:val="1"/>
          <w:wAfter w:w="22" w:type="dxa"/>
          <w:trHeight w:val="1639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72448CB6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4AD7235E" w14:textId="77777777" w:rsidR="001509A2" w:rsidRPr="006B1C6B" w:rsidRDefault="001509A2" w:rsidP="00DD0BB7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 բավարարվածության աստիճանը մատուցված ծառայությունների որակից</w:t>
            </w:r>
          </w:p>
        </w:tc>
        <w:tc>
          <w:tcPr>
            <w:tcW w:w="1538" w:type="dxa"/>
            <w:gridSpan w:val="3"/>
            <w:vAlign w:val="center"/>
          </w:tcPr>
          <w:p w14:paraId="3A74B3BA" w14:textId="77777777" w:rsidR="001509A2" w:rsidRPr="006B1C6B" w:rsidRDefault="00171F23" w:rsidP="00171F2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2A1FB399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1D39C3E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4C1E6903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6DB6D040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</w:tcPr>
          <w:p w14:paraId="76DAC752" w14:textId="77777777" w:rsidR="001509A2" w:rsidRPr="006B1C6B" w:rsidRDefault="001509A2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148" w:type="dxa"/>
          </w:tcPr>
          <w:p w14:paraId="421D8136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 կրթության ծառայության մատուցման օրերի թիվը տարվա ընթացքում</w:t>
            </w:r>
          </w:p>
        </w:tc>
        <w:tc>
          <w:tcPr>
            <w:tcW w:w="1538" w:type="dxa"/>
            <w:gridSpan w:val="3"/>
            <w:vAlign w:val="center"/>
          </w:tcPr>
          <w:p w14:paraId="00F2C82B" w14:textId="77777777" w:rsidR="001509A2" w:rsidRPr="006B1C6B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231</w:t>
            </w:r>
          </w:p>
        </w:tc>
        <w:tc>
          <w:tcPr>
            <w:tcW w:w="1134" w:type="dxa"/>
            <w:vAlign w:val="center"/>
          </w:tcPr>
          <w:p w14:paraId="7CF5BB09" w14:textId="77777777" w:rsidR="001509A2" w:rsidRPr="006B1C6B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7A1548E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1D9B667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9BFB002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19600C1B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14BD2E2B" w14:textId="77777777" w:rsidR="001509A2" w:rsidRPr="006B1C6B" w:rsidRDefault="001509A2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538" w:type="dxa"/>
            <w:gridSpan w:val="3"/>
            <w:vAlign w:val="center"/>
          </w:tcPr>
          <w:p w14:paraId="38A0F09A" w14:textId="77777777" w:rsidR="001509A2" w:rsidRPr="006B1C6B" w:rsidRDefault="00AC7EB1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  <w:vAlign w:val="center"/>
          </w:tcPr>
          <w:p w14:paraId="113B1AA4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2379BF20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10A5F549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7B13B304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59D0294C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148" w:type="dxa"/>
          </w:tcPr>
          <w:p w14:paraId="21CD2A05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նախադպրոցական կրթության ծառայությունների մատուցումը և հասանելիությունը</w:t>
            </w:r>
          </w:p>
        </w:tc>
        <w:tc>
          <w:tcPr>
            <w:tcW w:w="1538" w:type="dxa"/>
            <w:gridSpan w:val="3"/>
            <w:vAlign w:val="center"/>
          </w:tcPr>
          <w:p w14:paraId="56D1BA63" w14:textId="77777777" w:rsidR="001509A2" w:rsidRPr="006B1C6B" w:rsidRDefault="00171F2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46E8472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57FD6453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2EFEABD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2CB70794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3DC7A514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148" w:type="dxa"/>
          </w:tcPr>
          <w:p w14:paraId="2F14B739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538" w:type="dxa"/>
            <w:gridSpan w:val="3"/>
            <w:vAlign w:val="center"/>
          </w:tcPr>
          <w:p w14:paraId="48C5E012" w14:textId="77777777" w:rsidR="001509A2" w:rsidRPr="006B1C6B" w:rsidRDefault="00AC7EB1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49994.1</w:t>
            </w:r>
          </w:p>
        </w:tc>
        <w:tc>
          <w:tcPr>
            <w:tcW w:w="1134" w:type="dxa"/>
            <w:vAlign w:val="center"/>
          </w:tcPr>
          <w:p w14:paraId="6A31EEA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189C530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402A2AC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04AA8DF7" w14:textId="77777777" w:rsidR="00BC3DCA" w:rsidRPr="006B1C6B" w:rsidRDefault="00BC3DC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E6490C" w:rsidRPr="004C6AA7" w14:paraId="2195725B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1E14DE00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Ոլորտ </w:t>
            </w:r>
            <w:r w:rsidR="00BC1026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</w:t>
            </w:r>
            <w:r w:rsidR="0039430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Մշակույթի և երիտասարդության հետ տարվող աշխատանք</w:t>
            </w:r>
          </w:p>
        </w:tc>
      </w:tr>
      <w:tr w:rsidR="00E6490C" w:rsidRPr="004C6AA7" w14:paraId="1E7E335E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7D50C40D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="0039430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մշակույթի բնագավառում հաջողությունների հասած բնակիչներին դրամական աջակցություն</w:t>
            </w:r>
          </w:p>
        </w:tc>
      </w:tr>
      <w:tr w:rsidR="00E6490C" w:rsidRPr="006B1C6B" w14:paraId="402691C7" w14:textId="77777777" w:rsidTr="00A84F1E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6A854E6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171C9FAE" w14:textId="77777777" w:rsidR="00E6490C" w:rsidRPr="006B1C6B" w:rsidRDefault="00B32372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E6490C" w:rsidRPr="006B1C6B" w14:paraId="3433BC8A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22B368A5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57C2444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2C141F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5B0B633C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5EEAE6D6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74A68B1D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E6490C" w:rsidRPr="006B1C6B" w14:paraId="5609FFD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3FD4CE47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61FA52F5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5B4D60B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283180E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A3E9BF1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EF131A3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1F6BC35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58A811AD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Ելքային (քանակական)</w:t>
            </w:r>
          </w:p>
        </w:tc>
        <w:tc>
          <w:tcPr>
            <w:tcW w:w="2246" w:type="dxa"/>
          </w:tcPr>
          <w:p w14:paraId="42BAF363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Հաջողություններ գրանցած բնակիչների թիվ</w:t>
            </w:r>
          </w:p>
        </w:tc>
        <w:tc>
          <w:tcPr>
            <w:tcW w:w="1276" w:type="dxa"/>
            <w:vAlign w:val="center"/>
          </w:tcPr>
          <w:p w14:paraId="1917F921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4" w:type="dxa"/>
          </w:tcPr>
          <w:p w14:paraId="47BD2A80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F143D3A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67DB3EA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55E681F5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0430D3D2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603AC726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49F6EEEC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21389FB7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453EA01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7244D68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14E67327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07148586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39532046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4509F8E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2A9F20E5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5BDBCA5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AFADC69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7ED5DC4D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67DC4BD3" w14:textId="77777777" w:rsidR="00E6490C" w:rsidRPr="006B1C6B" w:rsidRDefault="00E6490C" w:rsidP="00A84F1E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0955C163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կրթության, սպորտի և մշակույթի բնագավառների համաչափ զարգացում</w:t>
            </w:r>
          </w:p>
        </w:tc>
        <w:tc>
          <w:tcPr>
            <w:tcW w:w="1276" w:type="dxa"/>
            <w:vAlign w:val="center"/>
          </w:tcPr>
          <w:p w14:paraId="39E89D60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2BEA3E5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4679BD3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5D1DB46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42ED9F9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6D7167F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32AD46AB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3C7CD7ED" w14:textId="77777777" w:rsidR="00E6490C" w:rsidRPr="006B1C6B" w:rsidRDefault="00AC7EB1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sz w:val="24"/>
                <w:szCs w:val="24"/>
              </w:rPr>
              <w:t>49</w:t>
            </w:r>
            <w:r w:rsidR="00E6490C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1C7475B8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3AD4C66C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FCCE80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310F6DC5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37F2EE37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8C6EDD" w:rsidRPr="004C6AA7" w14:paraId="6D2E1D66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7DA9910A" w14:textId="77777777" w:rsidR="008C6EDD" w:rsidRPr="006B1C6B" w:rsidRDefault="008C6EDD" w:rsidP="00E6490C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Ոլորտ </w:t>
            </w:r>
            <w:r w:rsidR="00BC1026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6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Ֆիզիկական կուլտուրա և սպորտ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8C6EDD" w:rsidRPr="004C6AA7" w14:paraId="0B33695F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1D2ABA2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մարզադահլիճները համապատասխան սպորտային գույքով</w:t>
            </w:r>
          </w:p>
        </w:tc>
      </w:tr>
      <w:tr w:rsidR="008C6EDD" w:rsidRPr="006B1C6B" w14:paraId="711FEFF7" w14:textId="77777777" w:rsidTr="008C6EDD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4E5E0BC5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08F66F7E" w14:textId="77777777" w:rsidR="008C6EDD" w:rsidRPr="006B1C6B" w:rsidRDefault="00B32372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8C6EDD" w:rsidRPr="006B1C6B" w14:paraId="5C8FA802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145C399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1C6DC1F1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39B5E9AE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12D29BB8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34AC9DB6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5D2B2DFA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C6EDD" w:rsidRPr="006B1C6B" w14:paraId="3FD4035E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0E2D4CEA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7AEC6DF8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5B43AF70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EAE4EB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00E224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9453A23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3B761624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4391FEE5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</w:tcPr>
          <w:p w14:paraId="52EC778C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Ձեռք բերվող սպորտային գույքի քանակ </w:t>
            </w:r>
          </w:p>
        </w:tc>
        <w:tc>
          <w:tcPr>
            <w:tcW w:w="1276" w:type="dxa"/>
            <w:vAlign w:val="center"/>
          </w:tcPr>
          <w:p w14:paraId="54B32653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77D230A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5A0F265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A7FFF69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3C1194DB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3C3C495B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6FD6FF92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26178A3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701F05E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1331EAD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12CBB1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16C3E54C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09885DF1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Ելքային (ժամկետայնության)</w:t>
            </w:r>
          </w:p>
        </w:tc>
        <w:tc>
          <w:tcPr>
            <w:tcW w:w="2246" w:type="dxa"/>
          </w:tcPr>
          <w:p w14:paraId="4F88ABDC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4935F16F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357C1959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4E545F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ABB193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652988AE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440478F" w14:textId="77777777" w:rsidR="008C6EDD" w:rsidRPr="006B1C6B" w:rsidRDefault="008C6EDD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61062691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մարզադահլիճների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կահավորում</w:t>
            </w:r>
            <w:proofErr w:type="spellEnd"/>
          </w:p>
        </w:tc>
        <w:tc>
          <w:tcPr>
            <w:tcW w:w="1276" w:type="dxa"/>
            <w:vAlign w:val="center"/>
          </w:tcPr>
          <w:p w14:paraId="44027EF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2ECE827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37088F7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F43553B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39ECBAE2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056D69A9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517B21D4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7BCDAD03" w14:textId="77777777" w:rsidR="008C6EDD" w:rsidRPr="006B1C6B" w:rsidRDefault="00F562DB" w:rsidP="00F2252B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2</w:t>
            </w:r>
            <w:r w:rsidR="00F2252B">
              <w:rPr>
                <w:rFonts w:ascii="GHEA Grapalat" w:hAnsi="GHEA Grapalat" w:cs="Arial"/>
                <w:b/>
                <w:sz w:val="24"/>
                <w:szCs w:val="24"/>
              </w:rPr>
              <w:t>0</w:t>
            </w:r>
            <w:r w:rsidR="008C6EDD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1C73349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0AB653DD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FBBFD2F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49CA3C87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6E80EB5F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402BE12A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62D27DAA" w14:textId="77777777" w:rsidR="00BC3DCA" w:rsidRPr="006B1C6B" w:rsidRDefault="00BC3DCA" w:rsidP="00F73B3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D1BB0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BC1026"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.</w:t>
            </w:r>
            <w:r w:rsidR="0066754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C3DCA" w:rsidRPr="006B1C6B" w14:paraId="29F3559D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6E69CC24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="0063642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F4608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9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 Աջակցություն սոցիալապես անապահով ընտանիքներին</w:t>
            </w:r>
          </w:p>
          <w:p w14:paraId="6BC970A5" w14:textId="77777777" w:rsidR="00BC3DCA" w:rsidRPr="006B1C6B" w:rsidRDefault="00BC3DCA" w:rsidP="0045166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Բնակավայրերը՝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BC3DCA" w:rsidRPr="006B1C6B" w14:paraId="71F2C8A7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7728429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5E90BEC1" w14:textId="77777777" w:rsidR="00BC3DCA" w:rsidRPr="006B1C6B" w:rsidRDefault="00B32372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6B1C6B" w14:paraId="57E6019E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0A08A702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08FBA06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3845CE30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6903CC72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51C7166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5DB3DB04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BC3DCA" w:rsidRPr="006B1C6B" w14:paraId="12C2BE75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2DD8EA15" w14:textId="77777777" w:rsidR="00BC3DCA" w:rsidRPr="006B1C6B" w:rsidRDefault="00044AA3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</w:tcPr>
          <w:p w14:paraId="7598FFBE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աջակցության հարցերով զբաղվող աշխատակիցներ</w:t>
            </w:r>
          </w:p>
        </w:tc>
        <w:tc>
          <w:tcPr>
            <w:tcW w:w="1396" w:type="dxa"/>
            <w:vAlign w:val="center"/>
          </w:tcPr>
          <w:p w14:paraId="09980D3E" w14:textId="77777777" w:rsidR="00BC3DCA" w:rsidRPr="006B1C6B" w:rsidRDefault="00BC3DCA" w:rsidP="008E29ED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940C8AF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55FAE27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2A8DA12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123C3D4E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541140C8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14:paraId="34EF0DED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աջակցություն ստացած սոցիալապես խոցելի ընտանիքների թիվը </w:t>
            </w:r>
          </w:p>
        </w:tc>
        <w:tc>
          <w:tcPr>
            <w:tcW w:w="1396" w:type="dxa"/>
            <w:vAlign w:val="center"/>
          </w:tcPr>
          <w:p w14:paraId="51F60BB2" w14:textId="77777777" w:rsidR="00BC3DCA" w:rsidRPr="006B1C6B" w:rsidRDefault="00CF2C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72B9A42" w14:textId="77777777" w:rsidR="00C31FB3" w:rsidRPr="006B1C6B" w:rsidRDefault="00C31FB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0EC9B3B7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B002FDF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39674A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17DCBB3D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2C088E63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5F4B4205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 կարծիքը սոցիալական աջակցության ծառայության մատուցման հասցեականության մասին</w:t>
            </w:r>
          </w:p>
        </w:tc>
        <w:tc>
          <w:tcPr>
            <w:tcW w:w="1396" w:type="dxa"/>
            <w:vAlign w:val="center"/>
          </w:tcPr>
          <w:p w14:paraId="65309809" w14:textId="77777777" w:rsidR="00BC3DCA" w:rsidRPr="006B1C6B" w:rsidRDefault="008E29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լավ    </w:t>
            </w:r>
          </w:p>
        </w:tc>
        <w:tc>
          <w:tcPr>
            <w:tcW w:w="1276" w:type="dxa"/>
          </w:tcPr>
          <w:p w14:paraId="14458E1A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B694673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20C07CCD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38081D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4401E5E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6B1C6B" w14:paraId="31179D15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0A07C61D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lastRenderedPageBreak/>
              <w:t>Ելքային (ժամկետայնության)</w:t>
            </w:r>
          </w:p>
        </w:tc>
        <w:tc>
          <w:tcPr>
            <w:tcW w:w="2248" w:type="dxa"/>
            <w:vAlign w:val="center"/>
          </w:tcPr>
          <w:p w14:paraId="67480DC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/կիսամյակ</w:t>
            </w:r>
          </w:p>
        </w:tc>
        <w:tc>
          <w:tcPr>
            <w:tcW w:w="1396" w:type="dxa"/>
            <w:vAlign w:val="center"/>
          </w:tcPr>
          <w:p w14:paraId="5245F49E" w14:textId="77777777" w:rsidR="00BC3DCA" w:rsidRPr="006B1C6B" w:rsidRDefault="00171F23" w:rsidP="0010314A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-ին</w:t>
            </w:r>
          </w:p>
        </w:tc>
        <w:tc>
          <w:tcPr>
            <w:tcW w:w="1276" w:type="dxa"/>
          </w:tcPr>
          <w:p w14:paraId="60C6435D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1132B3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76CB99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4330D17E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71F20B50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6DA8F059" w14:textId="77777777" w:rsidR="00BC3DCA" w:rsidRPr="006B1C6B" w:rsidRDefault="008E29ED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 է սոցիալապես անապահով ընտանիքներին տրամադրվող սոցիալական աջակցության հասցեականությունը և ծառայության մատչելիությունը (հարցումների հիման վրա)</w:t>
            </w:r>
          </w:p>
        </w:tc>
        <w:tc>
          <w:tcPr>
            <w:tcW w:w="1396" w:type="dxa"/>
            <w:vAlign w:val="center"/>
          </w:tcPr>
          <w:p w14:paraId="051982F1" w14:textId="77777777" w:rsidR="00BC3DCA" w:rsidRPr="006B1C6B" w:rsidRDefault="008E29ED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</w:tcPr>
          <w:p w14:paraId="3EC10DB9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0F385890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FAA446E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2103209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25C69B3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4FB71E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0B05D7D3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42E1A637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248" w:type="dxa"/>
          </w:tcPr>
          <w:p w14:paraId="65B264D8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396" w:type="dxa"/>
            <w:vAlign w:val="center"/>
          </w:tcPr>
          <w:p w14:paraId="07D39CA5" w14:textId="77777777" w:rsidR="00BC3DCA" w:rsidRPr="006B1C6B" w:rsidRDefault="00EF4DB2" w:rsidP="00CF408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8C6EDD" w:rsidRPr="006B1C6B">
              <w:rPr>
                <w:rFonts w:ascii="GHEA Grapalat" w:hAnsi="GHEA Grapalat" w:cs="Arial"/>
                <w:sz w:val="24"/>
                <w:szCs w:val="24"/>
              </w:rPr>
              <w:t>000.0</w:t>
            </w:r>
          </w:p>
        </w:tc>
        <w:tc>
          <w:tcPr>
            <w:tcW w:w="1276" w:type="dxa"/>
          </w:tcPr>
          <w:p w14:paraId="5C2D282D" w14:textId="77777777" w:rsidR="00CF408E" w:rsidRPr="006B1C6B" w:rsidRDefault="00CF408E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B6B361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B05FD5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D50AA2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7A356D80" w14:textId="77777777" w:rsidR="00BC3DCA" w:rsidRPr="006B1C6B" w:rsidRDefault="00BC3DCA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3B4C05" w:rsidRPr="006B1C6B" w14:paraId="7357AA4F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6EB6BC03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BC1026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8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.Շրջակա</w:t>
            </w:r>
            <w:proofErr w:type="gram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3B4C05" w:rsidRPr="006B1C6B" w14:paraId="40E82C52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052D9635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մատուցում</w:t>
            </w:r>
            <w:proofErr w:type="spellEnd"/>
          </w:p>
        </w:tc>
      </w:tr>
      <w:tr w:rsidR="003B4C05" w:rsidRPr="006B1C6B" w14:paraId="00211B36" w14:textId="77777777" w:rsidTr="003B4C05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25F9210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6175D2B4" w14:textId="77777777" w:rsidR="003B4C05" w:rsidRPr="006B1C6B" w:rsidRDefault="00B32372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3B4C05" w:rsidRPr="006B1C6B" w14:paraId="1251F061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111D959A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3700E427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383D7EA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2A306120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1D0AD2A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43403C3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3B4C05" w:rsidRPr="006B1C6B" w14:paraId="5B6558AC" w14:textId="77777777" w:rsidTr="003B4C05">
        <w:tc>
          <w:tcPr>
            <w:tcW w:w="2410" w:type="dxa"/>
            <w:shd w:val="clear" w:color="auto" w:fill="B8CCE4" w:themeFill="accent1" w:themeFillTint="66"/>
          </w:tcPr>
          <w:p w14:paraId="6C7F8523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73238FFD" w14:textId="77777777" w:rsidR="003B4C05" w:rsidRPr="006B1C6B" w:rsidRDefault="00C8327B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բնակչությանը ծառայությունների մատուցումը համայնքի բոլոր բնակավայրերում - </w:t>
            </w:r>
          </w:p>
        </w:tc>
        <w:tc>
          <w:tcPr>
            <w:tcW w:w="1276" w:type="dxa"/>
            <w:vAlign w:val="center"/>
          </w:tcPr>
          <w:p w14:paraId="3657DBEA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100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</w:tc>
        <w:tc>
          <w:tcPr>
            <w:tcW w:w="1134" w:type="dxa"/>
          </w:tcPr>
          <w:p w14:paraId="639C755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44ED344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F0B9BD0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0A95B3AE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5A079DB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  <w:vAlign w:val="center"/>
          </w:tcPr>
          <w:p w14:paraId="713A7083" w14:textId="77777777" w:rsidR="003B4C05" w:rsidRPr="006B1C6B" w:rsidRDefault="00C8327B" w:rsidP="00C8327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Սպասարկվող բնակչության թիվը</w:t>
            </w:r>
          </w:p>
        </w:tc>
        <w:tc>
          <w:tcPr>
            <w:tcW w:w="1276" w:type="dxa"/>
            <w:vAlign w:val="center"/>
          </w:tcPr>
          <w:p w14:paraId="69FB352B" w14:textId="77777777" w:rsidR="003B4C05" w:rsidRPr="00EF71E9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4</w:t>
            </w:r>
            <w:r w:rsidR="00EF71E9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500</w:t>
            </w:r>
          </w:p>
        </w:tc>
        <w:tc>
          <w:tcPr>
            <w:tcW w:w="1134" w:type="dxa"/>
          </w:tcPr>
          <w:p w14:paraId="65339BE5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7F081E7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0B42900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750A5C47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2C1AC30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19B97CFA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կարծիքը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աղբահանության վերաբերյալ</w:t>
            </w:r>
          </w:p>
        </w:tc>
        <w:tc>
          <w:tcPr>
            <w:tcW w:w="1276" w:type="dxa"/>
            <w:vAlign w:val="center"/>
          </w:tcPr>
          <w:p w14:paraId="7BFC3F9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lastRenderedPageBreak/>
              <w:t>լավ</w:t>
            </w:r>
            <w:proofErr w:type="spellEnd"/>
          </w:p>
        </w:tc>
        <w:tc>
          <w:tcPr>
            <w:tcW w:w="1134" w:type="dxa"/>
          </w:tcPr>
          <w:p w14:paraId="1720433F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BC09523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62643F8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6FADF449" w14:textId="77777777" w:rsidTr="003B4C05"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2983122B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245CD78F" w14:textId="77777777" w:rsidR="003B4C05" w:rsidRPr="006B1C6B" w:rsidRDefault="003B4C05" w:rsidP="003B4C05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Աղբահանության ծառայության մատուցման հաճախականությունը ամսեկան  կտրվածքով</w:t>
            </w:r>
          </w:p>
          <w:p w14:paraId="18C65DEC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0D0DD977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675C5C9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5D589C5D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2B738CA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0AE6C519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522403E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AB7B5F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4CCFC9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7039668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5D85D4D3" w14:textId="77777777" w:rsidTr="003B4C05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7F8192E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28EE520F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59CED9B2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6F82701B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A13B1F8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609F622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6B109CBA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72428E3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7E5800CB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աղբահանության ծառայությունների մատուցումը համայնքի բոլոր բնակավայրերում</w:t>
            </w:r>
          </w:p>
        </w:tc>
        <w:tc>
          <w:tcPr>
            <w:tcW w:w="1276" w:type="dxa"/>
            <w:vAlign w:val="center"/>
          </w:tcPr>
          <w:p w14:paraId="112359F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</w:tc>
        <w:tc>
          <w:tcPr>
            <w:tcW w:w="1134" w:type="dxa"/>
          </w:tcPr>
          <w:p w14:paraId="143F3A11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8A34FC7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C386894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2B585D7B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775976CA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3E2F20E3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310D87E5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7</w:t>
            </w:r>
            <w:r w:rsidR="00EF4DB2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0,0</w:t>
            </w:r>
          </w:p>
        </w:tc>
        <w:tc>
          <w:tcPr>
            <w:tcW w:w="1134" w:type="dxa"/>
          </w:tcPr>
          <w:p w14:paraId="6F233774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3513401F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8FBD27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78070921" w14:textId="77777777" w:rsidR="008C6EDD" w:rsidRPr="006B1C6B" w:rsidRDefault="008C6EDD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134"/>
        <w:gridCol w:w="2573"/>
      </w:tblGrid>
      <w:tr w:rsidR="00C8327B" w:rsidRPr="006B1C6B" w14:paraId="3D7CE97B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40F621D6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8327B" w:rsidRPr="006B1C6B" w14:paraId="7015218C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7C15EC3F" w14:textId="77777777" w:rsidR="00C8327B" w:rsidRPr="006B1C6B" w:rsidRDefault="00C8327B" w:rsidP="00F562D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highlight w:val="red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F71E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2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բերում</w:t>
            </w:r>
            <w:proofErr w:type="spellEnd"/>
          </w:p>
        </w:tc>
      </w:tr>
      <w:tr w:rsidR="00C8327B" w:rsidRPr="006B1C6B" w14:paraId="42271FA9" w14:textId="77777777" w:rsidTr="00C8327B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75B4F10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6117" w:type="dxa"/>
            <w:gridSpan w:val="4"/>
            <w:shd w:val="clear" w:color="auto" w:fill="B8CCE4" w:themeFill="accent1" w:themeFillTint="66"/>
            <w:vAlign w:val="center"/>
          </w:tcPr>
          <w:p w14:paraId="398F1BB7" w14:textId="77777777" w:rsidR="00C8327B" w:rsidRPr="006B1C6B" w:rsidRDefault="00B32372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C8327B" w:rsidRPr="006B1C6B" w14:paraId="1ED029C3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71F66A9C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1564E92C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B51F242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1C7AD6F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145564E7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573" w:type="dxa"/>
            <w:shd w:val="clear" w:color="auto" w:fill="B8CCE4" w:themeFill="accent1" w:themeFillTint="66"/>
            <w:vAlign w:val="center"/>
          </w:tcPr>
          <w:p w14:paraId="2B0CA2D9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8327B" w:rsidRPr="006B1C6B" w14:paraId="2B555BB1" w14:textId="77777777" w:rsidTr="00C8327B">
        <w:trPr>
          <w:trHeight w:val="1580"/>
        </w:trPr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32DEE9E5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2CBFB7AE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Ծրագրի իրականացման հարցերով աշխատակազմի ֆինանսական (այդ թվում՝ գույքի) կառավարման հարցերով զբաղվող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աշխատողների թիվը</w:t>
            </w:r>
          </w:p>
        </w:tc>
        <w:tc>
          <w:tcPr>
            <w:tcW w:w="1276" w:type="dxa"/>
          </w:tcPr>
          <w:p w14:paraId="51F65E9C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134" w:type="dxa"/>
          </w:tcPr>
          <w:p w14:paraId="73985CB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728B9DC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306EF262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25AC43ED" w14:textId="77777777" w:rsidTr="00C8327B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04AB50B9" w14:textId="77777777" w:rsidR="00C8327B" w:rsidRPr="006B1C6B" w:rsidRDefault="00C8327B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3B447E42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 /հատ/</w:t>
            </w:r>
          </w:p>
        </w:tc>
        <w:tc>
          <w:tcPr>
            <w:tcW w:w="1276" w:type="dxa"/>
            <w:vAlign w:val="center"/>
          </w:tcPr>
          <w:p w14:paraId="4DAC7488" w14:textId="77777777" w:rsidR="00C8327B" w:rsidRPr="00CD576F" w:rsidRDefault="00EF71E9" w:rsidP="00CD576F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4</w:t>
            </w:r>
            <w:r w:rsidR="00CD576F">
              <w:rPr>
                <w:rFonts w:ascii="GHEA Grapalat" w:hAnsi="GHEA Grapalat" w:cs="Arial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14:paraId="6BFF54FA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D6BF747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71FA2D64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44146CA2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CB69278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631DE859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բերվող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աղբ</w:t>
            </w:r>
            <w:proofErr w:type="spellEnd"/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արկղների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թվաքանակ</w:t>
            </w:r>
            <w:proofErr w:type="spellEnd"/>
          </w:p>
        </w:tc>
        <w:tc>
          <w:tcPr>
            <w:tcW w:w="1276" w:type="dxa"/>
            <w:vAlign w:val="center"/>
          </w:tcPr>
          <w:p w14:paraId="0D67879C" w14:textId="77777777" w:rsidR="00C8327B" w:rsidRPr="00EF71E9" w:rsidRDefault="00EF71E9" w:rsidP="00B67A0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25</w:t>
            </w:r>
          </w:p>
        </w:tc>
        <w:tc>
          <w:tcPr>
            <w:tcW w:w="1134" w:type="dxa"/>
          </w:tcPr>
          <w:p w14:paraId="57CA2704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14798E7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32C17E3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1F78BB53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E9867F7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17D96079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0956D17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62AE44A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28BA722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5297AA9A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70A47D6B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75B72FC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0FB0A9DB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Լոռի Բերդ համայնքի մեջ մտնող բոլոր 9 բնակավայրեր ապահովված են աղբա</w:t>
            </w:r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րկղներով</w:t>
            </w:r>
          </w:p>
        </w:tc>
        <w:tc>
          <w:tcPr>
            <w:tcW w:w="1276" w:type="dxa"/>
          </w:tcPr>
          <w:p w14:paraId="0770F1D5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12FA1F7F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096F792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5AA46ADD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073D27D5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716C699B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671C4356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ֆինանսավորման աղբյուրը՝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276" w:type="dxa"/>
            <w:vAlign w:val="center"/>
          </w:tcPr>
          <w:p w14:paraId="425026F7" w14:textId="77777777" w:rsidR="00C8327B" w:rsidRPr="006B1C6B" w:rsidRDefault="00EF71E9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216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0,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0</w:t>
            </w:r>
          </w:p>
        </w:tc>
        <w:tc>
          <w:tcPr>
            <w:tcW w:w="1134" w:type="dxa"/>
          </w:tcPr>
          <w:p w14:paraId="17F39AB7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830ECE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73" w:type="dxa"/>
          </w:tcPr>
          <w:p w14:paraId="79DBFB1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502DD4F2" w14:textId="77777777" w:rsidR="00C8327B" w:rsidRPr="006B1C6B" w:rsidRDefault="00C8327B" w:rsidP="00C8327B">
      <w:pPr>
        <w:spacing w:after="0" w:line="20" w:lineRule="atLeast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p w14:paraId="094F1518" w14:textId="77777777" w:rsidR="00C8327B" w:rsidRPr="006B1C6B" w:rsidRDefault="00C8327B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p w14:paraId="39E8F0A4" w14:textId="60031866" w:rsidR="002C50DF" w:rsidRPr="00692F72" w:rsidRDefault="00BE76CB" w:rsidP="00692F72">
      <w:pPr>
        <w:spacing w:after="0"/>
        <w:jc w:val="center"/>
        <w:rPr>
          <w:rFonts w:ascii="GHEA Grapalat" w:hAnsi="GHEA Grapalat" w:cs="Arial"/>
          <w:b/>
          <w:bCs/>
          <w:sz w:val="24"/>
          <w:szCs w:val="24"/>
        </w:rPr>
      </w:pPr>
      <w:r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ՀԱՄԱՅՆՔԻ</w:t>
      </w:r>
      <w:r w:rsidRPr="00692F72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ՂԵԿԱՎԱՐ՝</w:t>
      </w:r>
      <w:r w:rsidR="00C4128C" w:rsidRPr="00692F72">
        <w:rPr>
          <w:rFonts w:ascii="GHEA Grapalat" w:hAnsi="GHEA Grapalat"/>
          <w:b/>
          <w:bCs/>
          <w:sz w:val="24"/>
          <w:szCs w:val="24"/>
          <w:lang w:val="hy-AM"/>
        </w:rPr>
        <w:tab/>
        <w:t xml:space="preserve">                               </w:t>
      </w:r>
      <w:r w:rsidR="006D1B38"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Ա.Ն</w:t>
      </w:r>
      <w:r w:rsidR="00692F72" w:rsidRPr="00692F72">
        <w:rPr>
          <w:rFonts w:ascii="GHEA Grapalat" w:hAnsi="GHEA Grapalat" w:cs="Arial"/>
          <w:b/>
          <w:bCs/>
          <w:sz w:val="24"/>
          <w:szCs w:val="24"/>
        </w:rPr>
        <w:t>ԵՐՍԻՍՅԱՆ</w:t>
      </w:r>
    </w:p>
    <w:p w14:paraId="3864A2E3" w14:textId="77777777" w:rsidR="006E7447" w:rsidRPr="00692F72" w:rsidRDefault="00C4128C" w:rsidP="00692F72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Կ</w:t>
      </w:r>
      <w:r w:rsidRPr="00692F72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տ</w:t>
      </w:r>
    </w:p>
    <w:sectPr w:rsidR="006E7447" w:rsidRPr="00692F72" w:rsidSect="0092189A">
      <w:pgSz w:w="12240" w:h="15840"/>
      <w:pgMar w:top="1135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A1FFB" w14:textId="77777777" w:rsidR="007B10FE" w:rsidRDefault="007B10FE" w:rsidP="00642AD6">
      <w:pPr>
        <w:spacing w:after="0" w:line="240" w:lineRule="auto"/>
      </w:pPr>
      <w:r>
        <w:separator/>
      </w:r>
    </w:p>
  </w:endnote>
  <w:endnote w:type="continuationSeparator" w:id="0">
    <w:p w14:paraId="46998922" w14:textId="77777777" w:rsidR="007B10FE" w:rsidRDefault="007B10FE" w:rsidP="006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LatArmվ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8209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EAD9E" w14:textId="77777777" w:rsidR="002D6C2B" w:rsidRDefault="002D6C2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0F0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B7778D0" w14:textId="77777777" w:rsidR="002D6C2B" w:rsidRDefault="002D6C2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AAD3D" w14:textId="77777777" w:rsidR="007B10FE" w:rsidRDefault="007B10FE" w:rsidP="00642AD6">
      <w:pPr>
        <w:spacing w:after="0" w:line="240" w:lineRule="auto"/>
      </w:pPr>
      <w:r>
        <w:separator/>
      </w:r>
    </w:p>
  </w:footnote>
  <w:footnote w:type="continuationSeparator" w:id="0">
    <w:p w14:paraId="2536E034" w14:textId="77777777" w:rsidR="007B10FE" w:rsidRDefault="007B10FE" w:rsidP="00642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76.75pt;height:230.25pt" o:bullet="t">
        <v:imagedata r:id="rId1" o:title="correcto-png-Transparent-Images"/>
      </v:shape>
    </w:pict>
  </w:numPicBullet>
  <w:abstractNum w:abstractNumId="0" w15:restartNumberingAfterBreak="0">
    <w:nsid w:val="02343A01"/>
    <w:multiLevelType w:val="hybridMultilevel"/>
    <w:tmpl w:val="3F086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54F06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6545C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4206"/>
    <w:multiLevelType w:val="hybridMultilevel"/>
    <w:tmpl w:val="EDF44E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" w15:restartNumberingAfterBreak="0">
    <w:nsid w:val="149E3796"/>
    <w:multiLevelType w:val="hybridMultilevel"/>
    <w:tmpl w:val="48600F02"/>
    <w:lvl w:ilvl="0" w:tplc="FD6A8418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33D56"/>
    <w:multiLevelType w:val="hybridMultilevel"/>
    <w:tmpl w:val="BC5ED88C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42F5824"/>
    <w:multiLevelType w:val="hybridMultilevel"/>
    <w:tmpl w:val="253E32AA"/>
    <w:lvl w:ilvl="0" w:tplc="048A8622">
      <w:start w:val="1"/>
      <w:numFmt w:val="decimal"/>
      <w:lvlText w:val="%1."/>
      <w:lvlJc w:val="left"/>
      <w:pPr>
        <w:ind w:left="252" w:hanging="360"/>
      </w:pPr>
      <w:rPr>
        <w:rFonts w:ascii="Arial LatArm" w:hAnsi="Arial LatArm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288E7ADF"/>
    <w:multiLevelType w:val="hybridMultilevel"/>
    <w:tmpl w:val="30CA23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83E7C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93938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927DC"/>
    <w:multiLevelType w:val="hybridMultilevel"/>
    <w:tmpl w:val="DE36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10E4A"/>
    <w:multiLevelType w:val="hybridMultilevel"/>
    <w:tmpl w:val="DBCCCB8C"/>
    <w:lvl w:ilvl="0" w:tplc="78C0CC8A">
      <w:start w:val="1"/>
      <w:numFmt w:val="decimal"/>
      <w:lvlText w:val="%1."/>
      <w:lvlJc w:val="left"/>
      <w:pPr>
        <w:ind w:left="50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4B9A29B8"/>
    <w:multiLevelType w:val="hybridMultilevel"/>
    <w:tmpl w:val="A3D6D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18DF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961C6"/>
    <w:multiLevelType w:val="hybridMultilevel"/>
    <w:tmpl w:val="08482068"/>
    <w:lvl w:ilvl="0" w:tplc="3460AC86">
      <w:numFmt w:val="bullet"/>
      <w:lvlText w:val="-"/>
      <w:lvlJc w:val="left"/>
      <w:pPr>
        <w:ind w:left="1035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5" w15:restartNumberingAfterBreak="0">
    <w:nsid w:val="69B80E91"/>
    <w:multiLevelType w:val="hybridMultilevel"/>
    <w:tmpl w:val="390C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615E3"/>
    <w:multiLevelType w:val="hybridMultilevel"/>
    <w:tmpl w:val="DD80256E"/>
    <w:lvl w:ilvl="0" w:tplc="0B44963A">
      <w:start w:val="1"/>
      <w:numFmt w:val="bullet"/>
      <w:lvlText w:val="-"/>
      <w:lvlJc w:val="left"/>
      <w:pPr>
        <w:ind w:left="720" w:hanging="360"/>
      </w:pPr>
      <w:rPr>
        <w:rFonts w:ascii="Arial LatArm" w:eastAsiaTheme="minorHAnsi" w:hAnsi="Arial LatArm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D249E"/>
    <w:multiLevelType w:val="hybridMultilevel"/>
    <w:tmpl w:val="B2060702"/>
    <w:lvl w:ilvl="0" w:tplc="FC38BE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803E3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A3B5F"/>
    <w:multiLevelType w:val="hybridMultilevel"/>
    <w:tmpl w:val="C5A04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333A6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19"/>
  </w:num>
  <w:num w:numId="5">
    <w:abstractNumId w:val="7"/>
  </w:num>
  <w:num w:numId="6">
    <w:abstractNumId w:val="13"/>
  </w:num>
  <w:num w:numId="7">
    <w:abstractNumId w:val="8"/>
  </w:num>
  <w:num w:numId="8">
    <w:abstractNumId w:val="20"/>
  </w:num>
  <w:num w:numId="9">
    <w:abstractNumId w:val="9"/>
  </w:num>
  <w:num w:numId="10">
    <w:abstractNumId w:val="11"/>
  </w:num>
  <w:num w:numId="11">
    <w:abstractNumId w:val="1"/>
  </w:num>
  <w:num w:numId="12">
    <w:abstractNumId w:val="0"/>
  </w:num>
  <w:num w:numId="13">
    <w:abstractNumId w:val="14"/>
  </w:num>
  <w:num w:numId="14">
    <w:abstractNumId w:val="4"/>
  </w:num>
  <w:num w:numId="15">
    <w:abstractNumId w:val="3"/>
  </w:num>
  <w:num w:numId="16">
    <w:abstractNumId w:val="6"/>
  </w:num>
  <w:num w:numId="17">
    <w:abstractNumId w:val="16"/>
  </w:num>
  <w:num w:numId="18">
    <w:abstractNumId w:val="15"/>
  </w:num>
  <w:num w:numId="19">
    <w:abstractNumId w:val="12"/>
  </w:num>
  <w:num w:numId="20">
    <w:abstractNumId w:val="10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DCA"/>
    <w:rsid w:val="00002C1E"/>
    <w:rsid w:val="00003BBA"/>
    <w:rsid w:val="00005E41"/>
    <w:rsid w:val="000060D1"/>
    <w:rsid w:val="000064EF"/>
    <w:rsid w:val="00007DC3"/>
    <w:rsid w:val="00012B6D"/>
    <w:rsid w:val="00016D94"/>
    <w:rsid w:val="00017292"/>
    <w:rsid w:val="0002008A"/>
    <w:rsid w:val="00022B04"/>
    <w:rsid w:val="00023422"/>
    <w:rsid w:val="00025ADD"/>
    <w:rsid w:val="00027259"/>
    <w:rsid w:val="00032544"/>
    <w:rsid w:val="00032BA3"/>
    <w:rsid w:val="00037475"/>
    <w:rsid w:val="000408D9"/>
    <w:rsid w:val="00041399"/>
    <w:rsid w:val="0004294E"/>
    <w:rsid w:val="000431CF"/>
    <w:rsid w:val="0004404B"/>
    <w:rsid w:val="00044AA3"/>
    <w:rsid w:val="00046C35"/>
    <w:rsid w:val="000506AA"/>
    <w:rsid w:val="00055201"/>
    <w:rsid w:val="00057252"/>
    <w:rsid w:val="00060E16"/>
    <w:rsid w:val="00064C58"/>
    <w:rsid w:val="00064D41"/>
    <w:rsid w:val="000663DE"/>
    <w:rsid w:val="000714F2"/>
    <w:rsid w:val="00074347"/>
    <w:rsid w:val="0008056A"/>
    <w:rsid w:val="00081B30"/>
    <w:rsid w:val="00082734"/>
    <w:rsid w:val="000844A6"/>
    <w:rsid w:val="000862A8"/>
    <w:rsid w:val="0008691C"/>
    <w:rsid w:val="00091743"/>
    <w:rsid w:val="00097AEA"/>
    <w:rsid w:val="000A108A"/>
    <w:rsid w:val="000A37B6"/>
    <w:rsid w:val="000A43E7"/>
    <w:rsid w:val="000A64D1"/>
    <w:rsid w:val="000A7E22"/>
    <w:rsid w:val="000B1FCA"/>
    <w:rsid w:val="000B354A"/>
    <w:rsid w:val="000B5964"/>
    <w:rsid w:val="000B6140"/>
    <w:rsid w:val="000B63DE"/>
    <w:rsid w:val="000C06A0"/>
    <w:rsid w:val="000C2046"/>
    <w:rsid w:val="000C2C53"/>
    <w:rsid w:val="000D1156"/>
    <w:rsid w:val="000D3F77"/>
    <w:rsid w:val="000D53CB"/>
    <w:rsid w:val="000E0710"/>
    <w:rsid w:val="000E0DDD"/>
    <w:rsid w:val="000E4263"/>
    <w:rsid w:val="000E4C28"/>
    <w:rsid w:val="000E5690"/>
    <w:rsid w:val="000E62A7"/>
    <w:rsid w:val="000F0EA8"/>
    <w:rsid w:val="000F34DE"/>
    <w:rsid w:val="0010049D"/>
    <w:rsid w:val="001022DF"/>
    <w:rsid w:val="00102F40"/>
    <w:rsid w:val="0010314A"/>
    <w:rsid w:val="00106212"/>
    <w:rsid w:val="00112C04"/>
    <w:rsid w:val="00114C14"/>
    <w:rsid w:val="00117019"/>
    <w:rsid w:val="00117E81"/>
    <w:rsid w:val="001219FE"/>
    <w:rsid w:val="00123453"/>
    <w:rsid w:val="0012378D"/>
    <w:rsid w:val="00126673"/>
    <w:rsid w:val="0012670E"/>
    <w:rsid w:val="00126B28"/>
    <w:rsid w:val="00133EF6"/>
    <w:rsid w:val="00134BFF"/>
    <w:rsid w:val="00135593"/>
    <w:rsid w:val="00140AAE"/>
    <w:rsid w:val="001444E8"/>
    <w:rsid w:val="00144AB4"/>
    <w:rsid w:val="0014522B"/>
    <w:rsid w:val="001506F7"/>
    <w:rsid w:val="001509A2"/>
    <w:rsid w:val="001535F5"/>
    <w:rsid w:val="00161AB5"/>
    <w:rsid w:val="00164498"/>
    <w:rsid w:val="00171F23"/>
    <w:rsid w:val="00173424"/>
    <w:rsid w:val="00173D2D"/>
    <w:rsid w:val="00174646"/>
    <w:rsid w:val="00176164"/>
    <w:rsid w:val="001772D8"/>
    <w:rsid w:val="00186517"/>
    <w:rsid w:val="0018696D"/>
    <w:rsid w:val="001871BE"/>
    <w:rsid w:val="00193522"/>
    <w:rsid w:val="00195E21"/>
    <w:rsid w:val="001A31C0"/>
    <w:rsid w:val="001A5147"/>
    <w:rsid w:val="001A769B"/>
    <w:rsid w:val="001A7778"/>
    <w:rsid w:val="001B2E80"/>
    <w:rsid w:val="001B4D98"/>
    <w:rsid w:val="001B7215"/>
    <w:rsid w:val="001C0A03"/>
    <w:rsid w:val="001C112A"/>
    <w:rsid w:val="001C2FCA"/>
    <w:rsid w:val="001C325F"/>
    <w:rsid w:val="001C4B4B"/>
    <w:rsid w:val="001C4DE6"/>
    <w:rsid w:val="001C5187"/>
    <w:rsid w:val="001C55A6"/>
    <w:rsid w:val="001C79D1"/>
    <w:rsid w:val="001D2F1D"/>
    <w:rsid w:val="001D3550"/>
    <w:rsid w:val="001D566A"/>
    <w:rsid w:val="001D710A"/>
    <w:rsid w:val="001E1AD2"/>
    <w:rsid w:val="001E1F92"/>
    <w:rsid w:val="001E2B4E"/>
    <w:rsid w:val="001E612E"/>
    <w:rsid w:val="001F55A3"/>
    <w:rsid w:val="001F7830"/>
    <w:rsid w:val="00200DD4"/>
    <w:rsid w:val="002011CB"/>
    <w:rsid w:val="0020243B"/>
    <w:rsid w:val="002049F1"/>
    <w:rsid w:val="00207F04"/>
    <w:rsid w:val="0021192A"/>
    <w:rsid w:val="002125E1"/>
    <w:rsid w:val="002148E0"/>
    <w:rsid w:val="00214B4D"/>
    <w:rsid w:val="00221DC1"/>
    <w:rsid w:val="00222AEF"/>
    <w:rsid w:val="00222FDF"/>
    <w:rsid w:val="00224688"/>
    <w:rsid w:val="00226340"/>
    <w:rsid w:val="0022730E"/>
    <w:rsid w:val="002273DE"/>
    <w:rsid w:val="00230483"/>
    <w:rsid w:val="00233710"/>
    <w:rsid w:val="00241449"/>
    <w:rsid w:val="002452AF"/>
    <w:rsid w:val="002455E7"/>
    <w:rsid w:val="002460C1"/>
    <w:rsid w:val="0024725B"/>
    <w:rsid w:val="00255D05"/>
    <w:rsid w:val="00263CEE"/>
    <w:rsid w:val="00267CF7"/>
    <w:rsid w:val="00267D44"/>
    <w:rsid w:val="00272839"/>
    <w:rsid w:val="002732F9"/>
    <w:rsid w:val="00275360"/>
    <w:rsid w:val="00276EA7"/>
    <w:rsid w:val="0028017C"/>
    <w:rsid w:val="0028078A"/>
    <w:rsid w:val="002859D1"/>
    <w:rsid w:val="00286978"/>
    <w:rsid w:val="00290EAC"/>
    <w:rsid w:val="0029276B"/>
    <w:rsid w:val="00293B89"/>
    <w:rsid w:val="00297D7C"/>
    <w:rsid w:val="002A1328"/>
    <w:rsid w:val="002A60FD"/>
    <w:rsid w:val="002B077F"/>
    <w:rsid w:val="002B0E5F"/>
    <w:rsid w:val="002B48BD"/>
    <w:rsid w:val="002C04DD"/>
    <w:rsid w:val="002C0AA7"/>
    <w:rsid w:val="002C1A95"/>
    <w:rsid w:val="002C2F76"/>
    <w:rsid w:val="002C50DF"/>
    <w:rsid w:val="002C615E"/>
    <w:rsid w:val="002D160D"/>
    <w:rsid w:val="002D6126"/>
    <w:rsid w:val="002D6C2B"/>
    <w:rsid w:val="002D7F31"/>
    <w:rsid w:val="002E0B0B"/>
    <w:rsid w:val="002E40BA"/>
    <w:rsid w:val="002E4E84"/>
    <w:rsid w:val="002F1672"/>
    <w:rsid w:val="002F2AE1"/>
    <w:rsid w:val="002F6077"/>
    <w:rsid w:val="00300184"/>
    <w:rsid w:val="003013FE"/>
    <w:rsid w:val="00304AEA"/>
    <w:rsid w:val="0030551B"/>
    <w:rsid w:val="00312CAA"/>
    <w:rsid w:val="00314B5B"/>
    <w:rsid w:val="003164D4"/>
    <w:rsid w:val="0032016B"/>
    <w:rsid w:val="003207E2"/>
    <w:rsid w:val="00320BF3"/>
    <w:rsid w:val="0032117B"/>
    <w:rsid w:val="00322DF4"/>
    <w:rsid w:val="003236E2"/>
    <w:rsid w:val="0032486F"/>
    <w:rsid w:val="0032566B"/>
    <w:rsid w:val="0032628F"/>
    <w:rsid w:val="0032647E"/>
    <w:rsid w:val="003273CF"/>
    <w:rsid w:val="00332EE5"/>
    <w:rsid w:val="00336C8A"/>
    <w:rsid w:val="0034229E"/>
    <w:rsid w:val="00342309"/>
    <w:rsid w:val="00345294"/>
    <w:rsid w:val="0034719D"/>
    <w:rsid w:val="00350388"/>
    <w:rsid w:val="00351FCA"/>
    <w:rsid w:val="00351FFB"/>
    <w:rsid w:val="00354B79"/>
    <w:rsid w:val="00356D49"/>
    <w:rsid w:val="00357A02"/>
    <w:rsid w:val="00361511"/>
    <w:rsid w:val="00365243"/>
    <w:rsid w:val="00365474"/>
    <w:rsid w:val="0037147A"/>
    <w:rsid w:val="003734B7"/>
    <w:rsid w:val="00374B10"/>
    <w:rsid w:val="00374C8B"/>
    <w:rsid w:val="00377B00"/>
    <w:rsid w:val="00382EAB"/>
    <w:rsid w:val="0038539F"/>
    <w:rsid w:val="00387D94"/>
    <w:rsid w:val="0039430B"/>
    <w:rsid w:val="00394B6D"/>
    <w:rsid w:val="00394D2B"/>
    <w:rsid w:val="003965D4"/>
    <w:rsid w:val="003975B9"/>
    <w:rsid w:val="003A0732"/>
    <w:rsid w:val="003A1964"/>
    <w:rsid w:val="003A5381"/>
    <w:rsid w:val="003A53B8"/>
    <w:rsid w:val="003A5FEB"/>
    <w:rsid w:val="003A73DA"/>
    <w:rsid w:val="003B18B4"/>
    <w:rsid w:val="003B1DFE"/>
    <w:rsid w:val="003B363B"/>
    <w:rsid w:val="003B4C05"/>
    <w:rsid w:val="003B6585"/>
    <w:rsid w:val="003B7876"/>
    <w:rsid w:val="003C03F3"/>
    <w:rsid w:val="003C1385"/>
    <w:rsid w:val="003C3A9C"/>
    <w:rsid w:val="003C487C"/>
    <w:rsid w:val="003C5CA0"/>
    <w:rsid w:val="003D0208"/>
    <w:rsid w:val="003D030F"/>
    <w:rsid w:val="003D0C78"/>
    <w:rsid w:val="003D3AB2"/>
    <w:rsid w:val="003D43D1"/>
    <w:rsid w:val="003E0A2D"/>
    <w:rsid w:val="003E105A"/>
    <w:rsid w:val="003E2707"/>
    <w:rsid w:val="003E2D1D"/>
    <w:rsid w:val="003E64D3"/>
    <w:rsid w:val="003E7250"/>
    <w:rsid w:val="003F2366"/>
    <w:rsid w:val="004010B2"/>
    <w:rsid w:val="004104E5"/>
    <w:rsid w:val="00410A4A"/>
    <w:rsid w:val="004112E1"/>
    <w:rsid w:val="00416F84"/>
    <w:rsid w:val="004178D4"/>
    <w:rsid w:val="00421E40"/>
    <w:rsid w:val="0043468B"/>
    <w:rsid w:val="004353EC"/>
    <w:rsid w:val="00436422"/>
    <w:rsid w:val="00441C27"/>
    <w:rsid w:val="004450ED"/>
    <w:rsid w:val="0045166E"/>
    <w:rsid w:val="0045256E"/>
    <w:rsid w:val="0045436B"/>
    <w:rsid w:val="00457106"/>
    <w:rsid w:val="0046151B"/>
    <w:rsid w:val="00462EE9"/>
    <w:rsid w:val="004637DF"/>
    <w:rsid w:val="0046579E"/>
    <w:rsid w:val="00470608"/>
    <w:rsid w:val="004715D4"/>
    <w:rsid w:val="00471D8B"/>
    <w:rsid w:val="00472337"/>
    <w:rsid w:val="00474097"/>
    <w:rsid w:val="0047622E"/>
    <w:rsid w:val="00476237"/>
    <w:rsid w:val="004766DC"/>
    <w:rsid w:val="00477EB1"/>
    <w:rsid w:val="004908C6"/>
    <w:rsid w:val="00495FCA"/>
    <w:rsid w:val="00497619"/>
    <w:rsid w:val="004A21FD"/>
    <w:rsid w:val="004A4315"/>
    <w:rsid w:val="004A6F94"/>
    <w:rsid w:val="004B027A"/>
    <w:rsid w:val="004B1D4F"/>
    <w:rsid w:val="004B39DC"/>
    <w:rsid w:val="004B4869"/>
    <w:rsid w:val="004B522A"/>
    <w:rsid w:val="004C5D67"/>
    <w:rsid w:val="004C6AA7"/>
    <w:rsid w:val="004C7BE0"/>
    <w:rsid w:val="004D0290"/>
    <w:rsid w:val="004D49FE"/>
    <w:rsid w:val="004E6F0C"/>
    <w:rsid w:val="004E760F"/>
    <w:rsid w:val="004E7DA4"/>
    <w:rsid w:val="004F371E"/>
    <w:rsid w:val="004F434C"/>
    <w:rsid w:val="004F55F0"/>
    <w:rsid w:val="004F67F2"/>
    <w:rsid w:val="004F6C4C"/>
    <w:rsid w:val="00500F7E"/>
    <w:rsid w:val="00501A6F"/>
    <w:rsid w:val="00502CE3"/>
    <w:rsid w:val="005061E2"/>
    <w:rsid w:val="00506D35"/>
    <w:rsid w:val="005072DD"/>
    <w:rsid w:val="00507563"/>
    <w:rsid w:val="005077EB"/>
    <w:rsid w:val="00517968"/>
    <w:rsid w:val="00520BB3"/>
    <w:rsid w:val="00521FCB"/>
    <w:rsid w:val="0052254A"/>
    <w:rsid w:val="00522FA3"/>
    <w:rsid w:val="00524116"/>
    <w:rsid w:val="005253C3"/>
    <w:rsid w:val="005257F3"/>
    <w:rsid w:val="005333A7"/>
    <w:rsid w:val="00534E71"/>
    <w:rsid w:val="00536C69"/>
    <w:rsid w:val="00537B1E"/>
    <w:rsid w:val="00540C54"/>
    <w:rsid w:val="005422E3"/>
    <w:rsid w:val="00542383"/>
    <w:rsid w:val="00543846"/>
    <w:rsid w:val="005464B2"/>
    <w:rsid w:val="005544D4"/>
    <w:rsid w:val="00554FBE"/>
    <w:rsid w:val="00557047"/>
    <w:rsid w:val="0055734F"/>
    <w:rsid w:val="00560BC2"/>
    <w:rsid w:val="0056346B"/>
    <w:rsid w:val="00565B4B"/>
    <w:rsid w:val="005676E7"/>
    <w:rsid w:val="00572E14"/>
    <w:rsid w:val="00580302"/>
    <w:rsid w:val="00585134"/>
    <w:rsid w:val="00587A88"/>
    <w:rsid w:val="00591503"/>
    <w:rsid w:val="00595F21"/>
    <w:rsid w:val="00596721"/>
    <w:rsid w:val="00597F6F"/>
    <w:rsid w:val="005A0315"/>
    <w:rsid w:val="005A1765"/>
    <w:rsid w:val="005A4483"/>
    <w:rsid w:val="005A46AC"/>
    <w:rsid w:val="005A47E3"/>
    <w:rsid w:val="005A5A47"/>
    <w:rsid w:val="005B0A77"/>
    <w:rsid w:val="005B34D5"/>
    <w:rsid w:val="005B4F2C"/>
    <w:rsid w:val="005B7BF3"/>
    <w:rsid w:val="005C5B3E"/>
    <w:rsid w:val="005C6D1F"/>
    <w:rsid w:val="005C6EF0"/>
    <w:rsid w:val="005C74DB"/>
    <w:rsid w:val="005C78F5"/>
    <w:rsid w:val="005D42CF"/>
    <w:rsid w:val="005D434E"/>
    <w:rsid w:val="005D4789"/>
    <w:rsid w:val="005D761A"/>
    <w:rsid w:val="005E4B4B"/>
    <w:rsid w:val="005E6284"/>
    <w:rsid w:val="005E6A24"/>
    <w:rsid w:val="005E7943"/>
    <w:rsid w:val="005F0D4F"/>
    <w:rsid w:val="005F129C"/>
    <w:rsid w:val="005F236F"/>
    <w:rsid w:val="005F302D"/>
    <w:rsid w:val="005F372F"/>
    <w:rsid w:val="005F6058"/>
    <w:rsid w:val="005F7347"/>
    <w:rsid w:val="00603993"/>
    <w:rsid w:val="006048C4"/>
    <w:rsid w:val="00606D0F"/>
    <w:rsid w:val="00610F9C"/>
    <w:rsid w:val="0061146B"/>
    <w:rsid w:val="00613A35"/>
    <w:rsid w:val="00614C95"/>
    <w:rsid w:val="00614F92"/>
    <w:rsid w:val="0062018D"/>
    <w:rsid w:val="006201CA"/>
    <w:rsid w:val="00620F7A"/>
    <w:rsid w:val="006212E5"/>
    <w:rsid w:val="00622378"/>
    <w:rsid w:val="00631DE9"/>
    <w:rsid w:val="0063438A"/>
    <w:rsid w:val="0063642A"/>
    <w:rsid w:val="006365E7"/>
    <w:rsid w:val="0064054F"/>
    <w:rsid w:val="006413B0"/>
    <w:rsid w:val="00642977"/>
    <w:rsid w:val="00642AD6"/>
    <w:rsid w:val="00643675"/>
    <w:rsid w:val="006442D1"/>
    <w:rsid w:val="00644BE5"/>
    <w:rsid w:val="00645F10"/>
    <w:rsid w:val="00646CED"/>
    <w:rsid w:val="00647410"/>
    <w:rsid w:val="0064750F"/>
    <w:rsid w:val="00647FBF"/>
    <w:rsid w:val="00650324"/>
    <w:rsid w:val="006535BA"/>
    <w:rsid w:val="00653DC0"/>
    <w:rsid w:val="00654848"/>
    <w:rsid w:val="0065488B"/>
    <w:rsid w:val="0065519F"/>
    <w:rsid w:val="00655A79"/>
    <w:rsid w:val="00656188"/>
    <w:rsid w:val="0065781E"/>
    <w:rsid w:val="0066079C"/>
    <w:rsid w:val="00661097"/>
    <w:rsid w:val="00661205"/>
    <w:rsid w:val="006640CE"/>
    <w:rsid w:val="00664CA3"/>
    <w:rsid w:val="00667545"/>
    <w:rsid w:val="006712F8"/>
    <w:rsid w:val="006719E4"/>
    <w:rsid w:val="006729BD"/>
    <w:rsid w:val="0067399B"/>
    <w:rsid w:val="00675A77"/>
    <w:rsid w:val="00676C11"/>
    <w:rsid w:val="00682FC3"/>
    <w:rsid w:val="00685074"/>
    <w:rsid w:val="006901E8"/>
    <w:rsid w:val="0069290D"/>
    <w:rsid w:val="00692F72"/>
    <w:rsid w:val="006933C3"/>
    <w:rsid w:val="00697A3F"/>
    <w:rsid w:val="006A26E2"/>
    <w:rsid w:val="006A4924"/>
    <w:rsid w:val="006A4AC2"/>
    <w:rsid w:val="006A5520"/>
    <w:rsid w:val="006A6FAC"/>
    <w:rsid w:val="006B1C6B"/>
    <w:rsid w:val="006B350A"/>
    <w:rsid w:val="006B4D2F"/>
    <w:rsid w:val="006C2C93"/>
    <w:rsid w:val="006C400B"/>
    <w:rsid w:val="006C44CC"/>
    <w:rsid w:val="006C7482"/>
    <w:rsid w:val="006C7A29"/>
    <w:rsid w:val="006D062E"/>
    <w:rsid w:val="006D1B38"/>
    <w:rsid w:val="006D3524"/>
    <w:rsid w:val="006D6AF3"/>
    <w:rsid w:val="006E3242"/>
    <w:rsid w:val="006E7447"/>
    <w:rsid w:val="006E7BC2"/>
    <w:rsid w:val="006E7BF2"/>
    <w:rsid w:val="006F3100"/>
    <w:rsid w:val="006F4A0D"/>
    <w:rsid w:val="006F588D"/>
    <w:rsid w:val="006F5FCC"/>
    <w:rsid w:val="00700594"/>
    <w:rsid w:val="00703F17"/>
    <w:rsid w:val="00704075"/>
    <w:rsid w:val="00707470"/>
    <w:rsid w:val="00710326"/>
    <w:rsid w:val="00711CC8"/>
    <w:rsid w:val="00714B39"/>
    <w:rsid w:val="00717270"/>
    <w:rsid w:val="007216A9"/>
    <w:rsid w:val="0072577C"/>
    <w:rsid w:val="00731A90"/>
    <w:rsid w:val="00732463"/>
    <w:rsid w:val="00734621"/>
    <w:rsid w:val="007346F9"/>
    <w:rsid w:val="00736475"/>
    <w:rsid w:val="00736DC5"/>
    <w:rsid w:val="007416B9"/>
    <w:rsid w:val="00743C9C"/>
    <w:rsid w:val="00745AD4"/>
    <w:rsid w:val="00746359"/>
    <w:rsid w:val="007477E8"/>
    <w:rsid w:val="00747F3E"/>
    <w:rsid w:val="007509E5"/>
    <w:rsid w:val="00750E4F"/>
    <w:rsid w:val="00751F33"/>
    <w:rsid w:val="00752BB3"/>
    <w:rsid w:val="007532C3"/>
    <w:rsid w:val="0075422F"/>
    <w:rsid w:val="00754F97"/>
    <w:rsid w:val="00755236"/>
    <w:rsid w:val="007578BB"/>
    <w:rsid w:val="00757A85"/>
    <w:rsid w:val="00760826"/>
    <w:rsid w:val="007641F9"/>
    <w:rsid w:val="00764C4A"/>
    <w:rsid w:val="00765919"/>
    <w:rsid w:val="0076592D"/>
    <w:rsid w:val="00766671"/>
    <w:rsid w:val="00766989"/>
    <w:rsid w:val="00773D7F"/>
    <w:rsid w:val="00774CBB"/>
    <w:rsid w:val="00775F9A"/>
    <w:rsid w:val="00776DB8"/>
    <w:rsid w:val="0078176D"/>
    <w:rsid w:val="00782E59"/>
    <w:rsid w:val="00783534"/>
    <w:rsid w:val="00783B16"/>
    <w:rsid w:val="00784105"/>
    <w:rsid w:val="0078453B"/>
    <w:rsid w:val="00787730"/>
    <w:rsid w:val="00791BED"/>
    <w:rsid w:val="00792474"/>
    <w:rsid w:val="00793E03"/>
    <w:rsid w:val="00795FB2"/>
    <w:rsid w:val="007A2850"/>
    <w:rsid w:val="007A2EAD"/>
    <w:rsid w:val="007A7206"/>
    <w:rsid w:val="007B041B"/>
    <w:rsid w:val="007B10FE"/>
    <w:rsid w:val="007B1BF8"/>
    <w:rsid w:val="007B477A"/>
    <w:rsid w:val="007C0240"/>
    <w:rsid w:val="007C1048"/>
    <w:rsid w:val="007C3B86"/>
    <w:rsid w:val="007C67C2"/>
    <w:rsid w:val="007C717B"/>
    <w:rsid w:val="007D0E69"/>
    <w:rsid w:val="007D1D1E"/>
    <w:rsid w:val="007D55AA"/>
    <w:rsid w:val="007D5922"/>
    <w:rsid w:val="007E165C"/>
    <w:rsid w:val="007E1FB2"/>
    <w:rsid w:val="007E33EB"/>
    <w:rsid w:val="007E5691"/>
    <w:rsid w:val="007F0661"/>
    <w:rsid w:val="007F59CF"/>
    <w:rsid w:val="007F5DB6"/>
    <w:rsid w:val="007F5FB3"/>
    <w:rsid w:val="007F690A"/>
    <w:rsid w:val="0080521B"/>
    <w:rsid w:val="00807589"/>
    <w:rsid w:val="00811662"/>
    <w:rsid w:val="00812A75"/>
    <w:rsid w:val="00814580"/>
    <w:rsid w:val="00816C6F"/>
    <w:rsid w:val="00820704"/>
    <w:rsid w:val="00821A5C"/>
    <w:rsid w:val="00822B1E"/>
    <w:rsid w:val="00823D17"/>
    <w:rsid w:val="00824D41"/>
    <w:rsid w:val="00825247"/>
    <w:rsid w:val="00825AB5"/>
    <w:rsid w:val="00830A3C"/>
    <w:rsid w:val="00831334"/>
    <w:rsid w:val="00833C78"/>
    <w:rsid w:val="008359A0"/>
    <w:rsid w:val="008459B2"/>
    <w:rsid w:val="00846ED6"/>
    <w:rsid w:val="00846F17"/>
    <w:rsid w:val="0085062F"/>
    <w:rsid w:val="00850E3B"/>
    <w:rsid w:val="00851546"/>
    <w:rsid w:val="008517DB"/>
    <w:rsid w:val="008522A0"/>
    <w:rsid w:val="008571B4"/>
    <w:rsid w:val="00860440"/>
    <w:rsid w:val="0086049F"/>
    <w:rsid w:val="0086120B"/>
    <w:rsid w:val="00862E2A"/>
    <w:rsid w:val="00862F77"/>
    <w:rsid w:val="008649F9"/>
    <w:rsid w:val="0086681D"/>
    <w:rsid w:val="0086704E"/>
    <w:rsid w:val="0087013E"/>
    <w:rsid w:val="008722A5"/>
    <w:rsid w:val="00872F61"/>
    <w:rsid w:val="0087611B"/>
    <w:rsid w:val="00876E90"/>
    <w:rsid w:val="00877820"/>
    <w:rsid w:val="008825C2"/>
    <w:rsid w:val="00882700"/>
    <w:rsid w:val="00884747"/>
    <w:rsid w:val="008864A5"/>
    <w:rsid w:val="00890116"/>
    <w:rsid w:val="008934B1"/>
    <w:rsid w:val="008955B3"/>
    <w:rsid w:val="008967A1"/>
    <w:rsid w:val="00896DC3"/>
    <w:rsid w:val="008A54FC"/>
    <w:rsid w:val="008A747E"/>
    <w:rsid w:val="008B0E65"/>
    <w:rsid w:val="008B6654"/>
    <w:rsid w:val="008B73CE"/>
    <w:rsid w:val="008B7473"/>
    <w:rsid w:val="008B79C2"/>
    <w:rsid w:val="008B7C07"/>
    <w:rsid w:val="008C447A"/>
    <w:rsid w:val="008C51C8"/>
    <w:rsid w:val="008C6EDD"/>
    <w:rsid w:val="008D07CC"/>
    <w:rsid w:val="008D3068"/>
    <w:rsid w:val="008D347B"/>
    <w:rsid w:val="008D34C0"/>
    <w:rsid w:val="008D49E1"/>
    <w:rsid w:val="008D50E1"/>
    <w:rsid w:val="008D7644"/>
    <w:rsid w:val="008E1066"/>
    <w:rsid w:val="008E253D"/>
    <w:rsid w:val="008E29ED"/>
    <w:rsid w:val="008E2DB7"/>
    <w:rsid w:val="008E53FC"/>
    <w:rsid w:val="008E5649"/>
    <w:rsid w:val="0090164C"/>
    <w:rsid w:val="009036A6"/>
    <w:rsid w:val="00904779"/>
    <w:rsid w:val="00907B0E"/>
    <w:rsid w:val="00910216"/>
    <w:rsid w:val="00911D49"/>
    <w:rsid w:val="00913144"/>
    <w:rsid w:val="0091527B"/>
    <w:rsid w:val="00917A4D"/>
    <w:rsid w:val="0092045F"/>
    <w:rsid w:val="0092189A"/>
    <w:rsid w:val="0092251F"/>
    <w:rsid w:val="009235D2"/>
    <w:rsid w:val="009244A6"/>
    <w:rsid w:val="009261E4"/>
    <w:rsid w:val="00927C23"/>
    <w:rsid w:val="00937789"/>
    <w:rsid w:val="0094387F"/>
    <w:rsid w:val="00944E18"/>
    <w:rsid w:val="00945F16"/>
    <w:rsid w:val="00946B63"/>
    <w:rsid w:val="00947048"/>
    <w:rsid w:val="00950C52"/>
    <w:rsid w:val="00952018"/>
    <w:rsid w:val="00953A5C"/>
    <w:rsid w:val="00954868"/>
    <w:rsid w:val="00955092"/>
    <w:rsid w:val="00957176"/>
    <w:rsid w:val="0096059B"/>
    <w:rsid w:val="009629A5"/>
    <w:rsid w:val="00963090"/>
    <w:rsid w:val="0096532C"/>
    <w:rsid w:val="00973CAA"/>
    <w:rsid w:val="00974D63"/>
    <w:rsid w:val="009751F3"/>
    <w:rsid w:val="00981D79"/>
    <w:rsid w:val="00983522"/>
    <w:rsid w:val="0098621A"/>
    <w:rsid w:val="00994138"/>
    <w:rsid w:val="00994334"/>
    <w:rsid w:val="00997B7E"/>
    <w:rsid w:val="009A04B0"/>
    <w:rsid w:val="009A1184"/>
    <w:rsid w:val="009A1ED5"/>
    <w:rsid w:val="009A7D43"/>
    <w:rsid w:val="009B3B6D"/>
    <w:rsid w:val="009B792C"/>
    <w:rsid w:val="009C0772"/>
    <w:rsid w:val="009C1F0B"/>
    <w:rsid w:val="009C6120"/>
    <w:rsid w:val="009D0144"/>
    <w:rsid w:val="009D1BB0"/>
    <w:rsid w:val="009D27AD"/>
    <w:rsid w:val="009D657B"/>
    <w:rsid w:val="009D6833"/>
    <w:rsid w:val="009E0829"/>
    <w:rsid w:val="009E3302"/>
    <w:rsid w:val="009E3668"/>
    <w:rsid w:val="009E3E8D"/>
    <w:rsid w:val="009E40EF"/>
    <w:rsid w:val="009E4B53"/>
    <w:rsid w:val="009E4F92"/>
    <w:rsid w:val="009E50C4"/>
    <w:rsid w:val="009E6802"/>
    <w:rsid w:val="009E6B9E"/>
    <w:rsid w:val="009F0006"/>
    <w:rsid w:val="009F66E6"/>
    <w:rsid w:val="00A03427"/>
    <w:rsid w:val="00A1252C"/>
    <w:rsid w:val="00A12FAE"/>
    <w:rsid w:val="00A15598"/>
    <w:rsid w:val="00A16E57"/>
    <w:rsid w:val="00A22A78"/>
    <w:rsid w:val="00A2335D"/>
    <w:rsid w:val="00A24AA2"/>
    <w:rsid w:val="00A309B7"/>
    <w:rsid w:val="00A37590"/>
    <w:rsid w:val="00A408AC"/>
    <w:rsid w:val="00A410D0"/>
    <w:rsid w:val="00A447C0"/>
    <w:rsid w:val="00A464E1"/>
    <w:rsid w:val="00A50240"/>
    <w:rsid w:val="00A51A28"/>
    <w:rsid w:val="00A51FEE"/>
    <w:rsid w:val="00A555A6"/>
    <w:rsid w:val="00A5711F"/>
    <w:rsid w:val="00A600CE"/>
    <w:rsid w:val="00A61DE7"/>
    <w:rsid w:val="00A630C2"/>
    <w:rsid w:val="00A644BB"/>
    <w:rsid w:val="00A66025"/>
    <w:rsid w:val="00A7159D"/>
    <w:rsid w:val="00A7471C"/>
    <w:rsid w:val="00A74A16"/>
    <w:rsid w:val="00A84F1E"/>
    <w:rsid w:val="00A86310"/>
    <w:rsid w:val="00A8717F"/>
    <w:rsid w:val="00A87968"/>
    <w:rsid w:val="00A90759"/>
    <w:rsid w:val="00A93DF9"/>
    <w:rsid w:val="00A95950"/>
    <w:rsid w:val="00A95F0C"/>
    <w:rsid w:val="00A967EC"/>
    <w:rsid w:val="00AA306C"/>
    <w:rsid w:val="00AA55B9"/>
    <w:rsid w:val="00AA57F7"/>
    <w:rsid w:val="00AA5E55"/>
    <w:rsid w:val="00AA7061"/>
    <w:rsid w:val="00AA71B8"/>
    <w:rsid w:val="00AB0632"/>
    <w:rsid w:val="00AB29B0"/>
    <w:rsid w:val="00AB3D0B"/>
    <w:rsid w:val="00AB41F6"/>
    <w:rsid w:val="00AC0A4F"/>
    <w:rsid w:val="00AC23FB"/>
    <w:rsid w:val="00AC4697"/>
    <w:rsid w:val="00AC597E"/>
    <w:rsid w:val="00AC6731"/>
    <w:rsid w:val="00AC7EB1"/>
    <w:rsid w:val="00AD0ED2"/>
    <w:rsid w:val="00AD747D"/>
    <w:rsid w:val="00AE0073"/>
    <w:rsid w:val="00AE5B8F"/>
    <w:rsid w:val="00AE7424"/>
    <w:rsid w:val="00AE74C7"/>
    <w:rsid w:val="00AF3653"/>
    <w:rsid w:val="00B112D9"/>
    <w:rsid w:val="00B11A30"/>
    <w:rsid w:val="00B11B56"/>
    <w:rsid w:val="00B11ECD"/>
    <w:rsid w:val="00B124DE"/>
    <w:rsid w:val="00B127AA"/>
    <w:rsid w:val="00B14137"/>
    <w:rsid w:val="00B15EA9"/>
    <w:rsid w:val="00B168A1"/>
    <w:rsid w:val="00B20C6C"/>
    <w:rsid w:val="00B22367"/>
    <w:rsid w:val="00B22E7D"/>
    <w:rsid w:val="00B23E61"/>
    <w:rsid w:val="00B26E91"/>
    <w:rsid w:val="00B32372"/>
    <w:rsid w:val="00B33479"/>
    <w:rsid w:val="00B35D43"/>
    <w:rsid w:val="00B37541"/>
    <w:rsid w:val="00B37637"/>
    <w:rsid w:val="00B3775B"/>
    <w:rsid w:val="00B40129"/>
    <w:rsid w:val="00B42A72"/>
    <w:rsid w:val="00B42C60"/>
    <w:rsid w:val="00B45CE6"/>
    <w:rsid w:val="00B5027C"/>
    <w:rsid w:val="00B50574"/>
    <w:rsid w:val="00B56E90"/>
    <w:rsid w:val="00B5732A"/>
    <w:rsid w:val="00B62E16"/>
    <w:rsid w:val="00B63DD5"/>
    <w:rsid w:val="00B648C3"/>
    <w:rsid w:val="00B6651A"/>
    <w:rsid w:val="00B67A04"/>
    <w:rsid w:val="00B70F02"/>
    <w:rsid w:val="00B71023"/>
    <w:rsid w:val="00B712AE"/>
    <w:rsid w:val="00B735CD"/>
    <w:rsid w:val="00B7395F"/>
    <w:rsid w:val="00B7493F"/>
    <w:rsid w:val="00B809CC"/>
    <w:rsid w:val="00B8398D"/>
    <w:rsid w:val="00B92E3E"/>
    <w:rsid w:val="00B93351"/>
    <w:rsid w:val="00B938F4"/>
    <w:rsid w:val="00B9446D"/>
    <w:rsid w:val="00B967CC"/>
    <w:rsid w:val="00BA244D"/>
    <w:rsid w:val="00BA3666"/>
    <w:rsid w:val="00BA41EE"/>
    <w:rsid w:val="00BA5439"/>
    <w:rsid w:val="00BB04F2"/>
    <w:rsid w:val="00BB0F76"/>
    <w:rsid w:val="00BB469A"/>
    <w:rsid w:val="00BC08F3"/>
    <w:rsid w:val="00BC09CE"/>
    <w:rsid w:val="00BC1026"/>
    <w:rsid w:val="00BC3DCA"/>
    <w:rsid w:val="00BC4038"/>
    <w:rsid w:val="00BC56A3"/>
    <w:rsid w:val="00BC680F"/>
    <w:rsid w:val="00BD0293"/>
    <w:rsid w:val="00BD20FE"/>
    <w:rsid w:val="00BD3D72"/>
    <w:rsid w:val="00BD4AB0"/>
    <w:rsid w:val="00BE1B33"/>
    <w:rsid w:val="00BE1F97"/>
    <w:rsid w:val="00BE349F"/>
    <w:rsid w:val="00BE362C"/>
    <w:rsid w:val="00BE76CB"/>
    <w:rsid w:val="00BF033D"/>
    <w:rsid w:val="00BF1846"/>
    <w:rsid w:val="00C01130"/>
    <w:rsid w:val="00C01B94"/>
    <w:rsid w:val="00C030F8"/>
    <w:rsid w:val="00C0540B"/>
    <w:rsid w:val="00C07E22"/>
    <w:rsid w:val="00C16877"/>
    <w:rsid w:val="00C21814"/>
    <w:rsid w:val="00C22064"/>
    <w:rsid w:val="00C26C88"/>
    <w:rsid w:val="00C27132"/>
    <w:rsid w:val="00C31FB3"/>
    <w:rsid w:val="00C32A6C"/>
    <w:rsid w:val="00C337EE"/>
    <w:rsid w:val="00C345E5"/>
    <w:rsid w:val="00C35B6E"/>
    <w:rsid w:val="00C364E4"/>
    <w:rsid w:val="00C377C5"/>
    <w:rsid w:val="00C404C4"/>
    <w:rsid w:val="00C4128C"/>
    <w:rsid w:val="00C44806"/>
    <w:rsid w:val="00C44BD3"/>
    <w:rsid w:val="00C45227"/>
    <w:rsid w:val="00C458AA"/>
    <w:rsid w:val="00C45A88"/>
    <w:rsid w:val="00C475AE"/>
    <w:rsid w:val="00C4790B"/>
    <w:rsid w:val="00C5242F"/>
    <w:rsid w:val="00C53D02"/>
    <w:rsid w:val="00C53EB8"/>
    <w:rsid w:val="00C54602"/>
    <w:rsid w:val="00C604D0"/>
    <w:rsid w:val="00C608B2"/>
    <w:rsid w:val="00C61C52"/>
    <w:rsid w:val="00C621E1"/>
    <w:rsid w:val="00C63E59"/>
    <w:rsid w:val="00C67A63"/>
    <w:rsid w:val="00C70D9D"/>
    <w:rsid w:val="00C7328C"/>
    <w:rsid w:val="00C7474C"/>
    <w:rsid w:val="00C82031"/>
    <w:rsid w:val="00C8300A"/>
    <w:rsid w:val="00C8327B"/>
    <w:rsid w:val="00C83316"/>
    <w:rsid w:val="00C83FA0"/>
    <w:rsid w:val="00C86139"/>
    <w:rsid w:val="00C906BC"/>
    <w:rsid w:val="00C910B0"/>
    <w:rsid w:val="00CA6361"/>
    <w:rsid w:val="00CB0DBA"/>
    <w:rsid w:val="00CB1176"/>
    <w:rsid w:val="00CB17B0"/>
    <w:rsid w:val="00CB3A72"/>
    <w:rsid w:val="00CB508B"/>
    <w:rsid w:val="00CB5776"/>
    <w:rsid w:val="00CC396D"/>
    <w:rsid w:val="00CC570F"/>
    <w:rsid w:val="00CC5D76"/>
    <w:rsid w:val="00CC797E"/>
    <w:rsid w:val="00CD0DC6"/>
    <w:rsid w:val="00CD1323"/>
    <w:rsid w:val="00CD3DD0"/>
    <w:rsid w:val="00CD4D16"/>
    <w:rsid w:val="00CD576F"/>
    <w:rsid w:val="00CD5DB5"/>
    <w:rsid w:val="00CD67CD"/>
    <w:rsid w:val="00CF2489"/>
    <w:rsid w:val="00CF2CED"/>
    <w:rsid w:val="00CF408E"/>
    <w:rsid w:val="00CF6F8E"/>
    <w:rsid w:val="00D001EE"/>
    <w:rsid w:val="00D01999"/>
    <w:rsid w:val="00D033E2"/>
    <w:rsid w:val="00D04D5E"/>
    <w:rsid w:val="00D06E04"/>
    <w:rsid w:val="00D10641"/>
    <w:rsid w:val="00D1320F"/>
    <w:rsid w:val="00D1592E"/>
    <w:rsid w:val="00D24B94"/>
    <w:rsid w:val="00D332F3"/>
    <w:rsid w:val="00D33B7E"/>
    <w:rsid w:val="00D34906"/>
    <w:rsid w:val="00D3585C"/>
    <w:rsid w:val="00D35E7F"/>
    <w:rsid w:val="00D37F33"/>
    <w:rsid w:val="00D41D93"/>
    <w:rsid w:val="00D43A65"/>
    <w:rsid w:val="00D44418"/>
    <w:rsid w:val="00D4536A"/>
    <w:rsid w:val="00D45A04"/>
    <w:rsid w:val="00D45C23"/>
    <w:rsid w:val="00D503B5"/>
    <w:rsid w:val="00D509E3"/>
    <w:rsid w:val="00D5313F"/>
    <w:rsid w:val="00D534DA"/>
    <w:rsid w:val="00D566EE"/>
    <w:rsid w:val="00D569ED"/>
    <w:rsid w:val="00D57569"/>
    <w:rsid w:val="00D57CC7"/>
    <w:rsid w:val="00D6168A"/>
    <w:rsid w:val="00D6533C"/>
    <w:rsid w:val="00D679F5"/>
    <w:rsid w:val="00D67F8D"/>
    <w:rsid w:val="00D7182E"/>
    <w:rsid w:val="00D728EC"/>
    <w:rsid w:val="00D72BC7"/>
    <w:rsid w:val="00D74052"/>
    <w:rsid w:val="00D74076"/>
    <w:rsid w:val="00D76B15"/>
    <w:rsid w:val="00D810B9"/>
    <w:rsid w:val="00D813E7"/>
    <w:rsid w:val="00D86440"/>
    <w:rsid w:val="00D902E5"/>
    <w:rsid w:val="00D95FDE"/>
    <w:rsid w:val="00DA0755"/>
    <w:rsid w:val="00DA0EFD"/>
    <w:rsid w:val="00DA3904"/>
    <w:rsid w:val="00DA4310"/>
    <w:rsid w:val="00DA536A"/>
    <w:rsid w:val="00DB069E"/>
    <w:rsid w:val="00DB2B52"/>
    <w:rsid w:val="00DB5963"/>
    <w:rsid w:val="00DC371A"/>
    <w:rsid w:val="00DC545E"/>
    <w:rsid w:val="00DD0BB7"/>
    <w:rsid w:val="00DD14BE"/>
    <w:rsid w:val="00DD4459"/>
    <w:rsid w:val="00DE26F4"/>
    <w:rsid w:val="00DF1D8C"/>
    <w:rsid w:val="00DF423F"/>
    <w:rsid w:val="00DF4671"/>
    <w:rsid w:val="00E03E5B"/>
    <w:rsid w:val="00E078DB"/>
    <w:rsid w:val="00E13BA5"/>
    <w:rsid w:val="00E141CE"/>
    <w:rsid w:val="00E162C5"/>
    <w:rsid w:val="00E16FEB"/>
    <w:rsid w:val="00E1715B"/>
    <w:rsid w:val="00E1746F"/>
    <w:rsid w:val="00E21D93"/>
    <w:rsid w:val="00E265C9"/>
    <w:rsid w:val="00E26D17"/>
    <w:rsid w:val="00E304DC"/>
    <w:rsid w:val="00E31F4B"/>
    <w:rsid w:val="00E3256B"/>
    <w:rsid w:val="00E32A88"/>
    <w:rsid w:val="00E355C8"/>
    <w:rsid w:val="00E35AF2"/>
    <w:rsid w:val="00E363EB"/>
    <w:rsid w:val="00E37855"/>
    <w:rsid w:val="00E40221"/>
    <w:rsid w:val="00E46CB1"/>
    <w:rsid w:val="00E50F72"/>
    <w:rsid w:val="00E53621"/>
    <w:rsid w:val="00E54312"/>
    <w:rsid w:val="00E551F1"/>
    <w:rsid w:val="00E562B0"/>
    <w:rsid w:val="00E56996"/>
    <w:rsid w:val="00E57FE4"/>
    <w:rsid w:val="00E608EA"/>
    <w:rsid w:val="00E6490C"/>
    <w:rsid w:val="00E74782"/>
    <w:rsid w:val="00E74A67"/>
    <w:rsid w:val="00E75700"/>
    <w:rsid w:val="00E77B73"/>
    <w:rsid w:val="00E901F7"/>
    <w:rsid w:val="00E913B7"/>
    <w:rsid w:val="00E9354B"/>
    <w:rsid w:val="00E93E7C"/>
    <w:rsid w:val="00E942BE"/>
    <w:rsid w:val="00E95C7C"/>
    <w:rsid w:val="00EA097B"/>
    <w:rsid w:val="00EA5787"/>
    <w:rsid w:val="00EA67B2"/>
    <w:rsid w:val="00EB0A20"/>
    <w:rsid w:val="00EB2577"/>
    <w:rsid w:val="00EB334D"/>
    <w:rsid w:val="00EB3C61"/>
    <w:rsid w:val="00EC0C6E"/>
    <w:rsid w:val="00EC2C3C"/>
    <w:rsid w:val="00EC7057"/>
    <w:rsid w:val="00ED03DE"/>
    <w:rsid w:val="00ED350E"/>
    <w:rsid w:val="00ED6836"/>
    <w:rsid w:val="00EE27C7"/>
    <w:rsid w:val="00EE727C"/>
    <w:rsid w:val="00EF25C4"/>
    <w:rsid w:val="00EF356B"/>
    <w:rsid w:val="00EF4DB2"/>
    <w:rsid w:val="00EF4F11"/>
    <w:rsid w:val="00EF71E9"/>
    <w:rsid w:val="00EF7D00"/>
    <w:rsid w:val="00F00AFB"/>
    <w:rsid w:val="00F043CA"/>
    <w:rsid w:val="00F12032"/>
    <w:rsid w:val="00F170B5"/>
    <w:rsid w:val="00F17213"/>
    <w:rsid w:val="00F172B9"/>
    <w:rsid w:val="00F17BC7"/>
    <w:rsid w:val="00F203F5"/>
    <w:rsid w:val="00F206F7"/>
    <w:rsid w:val="00F2252B"/>
    <w:rsid w:val="00F362D3"/>
    <w:rsid w:val="00F41589"/>
    <w:rsid w:val="00F41C26"/>
    <w:rsid w:val="00F43D6E"/>
    <w:rsid w:val="00F4608B"/>
    <w:rsid w:val="00F47418"/>
    <w:rsid w:val="00F50FD8"/>
    <w:rsid w:val="00F545D5"/>
    <w:rsid w:val="00F562DB"/>
    <w:rsid w:val="00F61CDB"/>
    <w:rsid w:val="00F6308D"/>
    <w:rsid w:val="00F6321B"/>
    <w:rsid w:val="00F66004"/>
    <w:rsid w:val="00F736A1"/>
    <w:rsid w:val="00F73B3C"/>
    <w:rsid w:val="00F744A6"/>
    <w:rsid w:val="00F801B6"/>
    <w:rsid w:val="00F90E9E"/>
    <w:rsid w:val="00F92853"/>
    <w:rsid w:val="00F92BB6"/>
    <w:rsid w:val="00F95690"/>
    <w:rsid w:val="00F957E8"/>
    <w:rsid w:val="00FA173C"/>
    <w:rsid w:val="00FA21BF"/>
    <w:rsid w:val="00FA2BE4"/>
    <w:rsid w:val="00FA30C5"/>
    <w:rsid w:val="00FA48CD"/>
    <w:rsid w:val="00FA5F82"/>
    <w:rsid w:val="00FB1DB4"/>
    <w:rsid w:val="00FB2E57"/>
    <w:rsid w:val="00FB51C1"/>
    <w:rsid w:val="00FB6A46"/>
    <w:rsid w:val="00FB75BB"/>
    <w:rsid w:val="00FC33A4"/>
    <w:rsid w:val="00FC5971"/>
    <w:rsid w:val="00FC599C"/>
    <w:rsid w:val="00FD2F26"/>
    <w:rsid w:val="00FD5050"/>
    <w:rsid w:val="00FD7F88"/>
    <w:rsid w:val="00FE0C34"/>
    <w:rsid w:val="00FE46B7"/>
    <w:rsid w:val="00FF019B"/>
    <w:rsid w:val="00FF52C6"/>
    <w:rsid w:val="00FF7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2ACBC"/>
  <w15:docId w15:val="{AA06F894-92F9-4637-8832-DAEC7211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DC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3D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D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D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3D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BC3DCA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3">
    <w:name w:val="Title"/>
    <w:basedOn w:val="a"/>
    <w:link w:val="a4"/>
    <w:qFormat/>
    <w:rsid w:val="00BC3DCA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Заголовок Знак"/>
    <w:basedOn w:val="a0"/>
    <w:link w:val="a3"/>
    <w:rsid w:val="00BC3DCA"/>
    <w:rPr>
      <w:rFonts w:ascii="Times LatArm" w:eastAsia="Times New Roman" w:hAnsi="Times LatArm" w:cs="Times New Roman"/>
      <w:sz w:val="24"/>
      <w:szCs w:val="20"/>
      <w:lang w:val="en-US"/>
    </w:rPr>
  </w:style>
  <w:style w:type="table" w:styleId="a5">
    <w:name w:val="Table Grid"/>
    <w:basedOn w:val="a1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99"/>
    <w:qFormat/>
    <w:rsid w:val="00BC3DCA"/>
    <w:pPr>
      <w:ind w:left="720"/>
      <w:contextualSpacing/>
    </w:p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BC3DCA"/>
    <w:rPr>
      <w:lang w:val="en-US"/>
    </w:rPr>
  </w:style>
  <w:style w:type="paragraph" w:styleId="a8">
    <w:name w:val="header"/>
    <w:basedOn w:val="a"/>
    <w:link w:val="a9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3DCA"/>
    <w:rPr>
      <w:lang w:val="en-US"/>
    </w:rPr>
  </w:style>
  <w:style w:type="paragraph" w:styleId="aa">
    <w:name w:val="footer"/>
    <w:basedOn w:val="a"/>
    <w:link w:val="ab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DCA"/>
    <w:rPr>
      <w:lang w:val="en-US"/>
    </w:rPr>
  </w:style>
  <w:style w:type="paragraph" w:styleId="ac">
    <w:name w:val="footnote text"/>
    <w:basedOn w:val="a"/>
    <w:link w:val="ad"/>
    <w:unhideWhenUsed/>
    <w:rsid w:val="00BC3DCA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BC3DCA"/>
    <w:rPr>
      <w:rFonts w:ascii="Arial Armenian" w:eastAsia="Times New Roman" w:hAnsi="Arial Armenian" w:cs="Times New Roman"/>
      <w:sz w:val="20"/>
      <w:szCs w:val="20"/>
      <w:lang w:val="en-US"/>
    </w:rPr>
  </w:style>
  <w:style w:type="character" w:styleId="ae">
    <w:name w:val="footnote reference"/>
    <w:basedOn w:val="a0"/>
    <w:unhideWhenUsed/>
    <w:rsid w:val="00BC3DCA"/>
    <w:rPr>
      <w:rFonts w:cs="Times New Roman"/>
      <w:vertAlign w:val="superscript"/>
    </w:rPr>
  </w:style>
  <w:style w:type="paragraph" w:styleId="11">
    <w:name w:val="toc 1"/>
    <w:basedOn w:val="a"/>
    <w:next w:val="a"/>
    <w:uiPriority w:val="39"/>
    <w:qFormat/>
    <w:rsid w:val="00BC3DCA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BC3DCA"/>
    <w:rPr>
      <w:rFonts w:cs="Times New Roman"/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BC3DCA"/>
    <w:pPr>
      <w:spacing w:after="100"/>
      <w:ind w:left="220"/>
    </w:pPr>
  </w:style>
  <w:style w:type="character" w:styleId="af0">
    <w:name w:val="FollowedHyperlink"/>
    <w:basedOn w:val="a0"/>
    <w:uiPriority w:val="99"/>
    <w:semiHidden/>
    <w:unhideWhenUsed/>
    <w:rsid w:val="00BC3DCA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BC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3DCA"/>
    <w:rPr>
      <w:rFonts w:ascii="Segoe UI" w:hAnsi="Segoe UI" w:cs="Segoe UI"/>
      <w:sz w:val="18"/>
      <w:szCs w:val="18"/>
      <w:lang w:val="en-US"/>
    </w:rPr>
  </w:style>
  <w:style w:type="paragraph" w:styleId="af3">
    <w:name w:val="Normal (Web)"/>
    <w:basedOn w:val="a"/>
    <w:uiPriority w:val="99"/>
    <w:unhideWhenUsed/>
    <w:rsid w:val="00BC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BC3DC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C3DCA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C3DCA"/>
    <w:rPr>
      <w:sz w:val="20"/>
      <w:szCs w:val="20"/>
      <w:lang w:val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C3DC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C3DCA"/>
    <w:rPr>
      <w:b/>
      <w:bCs/>
      <w:sz w:val="20"/>
      <w:szCs w:val="20"/>
      <w:lang w:val="en-US"/>
    </w:rPr>
  </w:style>
  <w:style w:type="paragraph" w:styleId="af9">
    <w:name w:val="Revision"/>
    <w:hidden/>
    <w:uiPriority w:val="99"/>
    <w:semiHidden/>
    <w:rsid w:val="00BC3DCA"/>
    <w:pPr>
      <w:spacing w:after="0" w:line="240" w:lineRule="auto"/>
    </w:pPr>
    <w:rPr>
      <w:lang w:val="en-US"/>
    </w:rPr>
  </w:style>
  <w:style w:type="paragraph" w:styleId="afa">
    <w:name w:val="TOC Heading"/>
    <w:basedOn w:val="1"/>
    <w:next w:val="a"/>
    <w:uiPriority w:val="39"/>
    <w:unhideWhenUsed/>
    <w:qFormat/>
    <w:rsid w:val="00BC3DCA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BC3DC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5C7D9-5F56-4912-A3E8-011EB31B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8334</Words>
  <Characters>47507</Characters>
  <Application>Microsoft Office Word</Application>
  <DocSecurity>0</DocSecurity>
  <Lines>395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55730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R097MPk</dc:creator>
  <cp:lastModifiedBy>Администратор</cp:lastModifiedBy>
  <cp:revision>3</cp:revision>
  <cp:lastPrinted>2026-02-11T12:55:00Z</cp:lastPrinted>
  <dcterms:created xsi:type="dcterms:W3CDTF">2026-02-11T12:55:00Z</dcterms:created>
  <dcterms:modified xsi:type="dcterms:W3CDTF">2026-02-12T05:54:00Z</dcterms:modified>
</cp:coreProperties>
</file>